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A" w:rsidRDefault="00E70B6F" w:rsidP="00552DBA">
      <w:pPr>
        <w:jc w:val="right"/>
        <w:rPr>
          <w:b/>
        </w:rPr>
      </w:pPr>
      <w:r w:rsidRPr="00552DBA">
        <w:t xml:space="preserve"> </w:t>
      </w:r>
      <w:r w:rsidR="00552DBA" w:rsidRPr="00006334">
        <w:rPr>
          <w:b/>
        </w:rPr>
        <w:t>Universidad Guadalajara Lamar.</w:t>
      </w:r>
      <w:r w:rsidR="00552DBA" w:rsidRPr="00006334">
        <w:rPr>
          <w:b/>
        </w:rPr>
        <w:br/>
        <w:t xml:space="preserve">Diplomado en Tutorías Integrales Académicas  </w:t>
      </w:r>
      <w:r w:rsidR="00552DBA" w:rsidRPr="00006334">
        <w:rPr>
          <w:b/>
        </w:rPr>
        <w:br/>
        <w:t>Modulo III</w:t>
      </w:r>
      <w:r w:rsidR="00552DBA" w:rsidRPr="00006334">
        <w:rPr>
          <w:b/>
        </w:rPr>
        <w:br/>
        <w:t>Lic. Nancy Moreno Camargo</w:t>
      </w:r>
      <w:r w:rsidR="00552DBA" w:rsidRPr="00006334">
        <w:rPr>
          <w:b/>
        </w:rPr>
        <w:br/>
      </w:r>
    </w:p>
    <w:p w:rsidR="00FE027F" w:rsidRDefault="00F04309" w:rsidP="00FE027F">
      <w:pPr>
        <w:jc w:val="center"/>
        <w:rPr>
          <w:b/>
        </w:rPr>
      </w:pPr>
      <w:r>
        <w:rPr>
          <w:b/>
        </w:rPr>
        <w:t>Actividad 4</w:t>
      </w:r>
    </w:p>
    <w:p w:rsidR="00FE027F" w:rsidRDefault="00FE027F" w:rsidP="00FE027F">
      <w:pPr>
        <w:jc w:val="center"/>
        <w:rPr>
          <w:b/>
        </w:rPr>
      </w:pPr>
    </w:p>
    <w:p w:rsidR="00F04309" w:rsidRDefault="00F04309" w:rsidP="00F04309">
      <w:pPr>
        <w:jc w:val="both"/>
      </w:pPr>
      <w:r>
        <w:t>Iniciando formalmente el proceso de tutorías con mis tres alumnos, en esta actividad he comprendido el proceso creo a la perfección profesor José Luis, Me doy cuenta que cada uno de los PITS tiene una finalidad específica y es un proceso sistematizado del cual nos ayuda a tener evidencias claras de cómo se está llevando a cabo el proceso de tutorías semana a semana.</w:t>
      </w:r>
    </w:p>
    <w:p w:rsidR="00F04309" w:rsidRDefault="00F04309" w:rsidP="00F04309">
      <w:pPr>
        <w:jc w:val="both"/>
      </w:pPr>
      <w:r>
        <w:t>Entiendo que el PIT-04, establece el compromiso directo para que el alumno se comprometa al proceso una vez que lo ha aceptado y que es una evidencia que nos muestra la disposición del alumno para llevar a cabo el proceso tutorial.</w:t>
      </w:r>
    </w:p>
    <w:p w:rsidR="00F04309" w:rsidRDefault="00F04309" w:rsidP="00F04309">
      <w:pPr>
        <w:jc w:val="both"/>
      </w:pPr>
      <w:r>
        <w:t>Revise el PIT-05 y encuentro que este instrumento estará firmándose por cada uno de los alumnos sesión tras sesión como evidencia de que verdaderamente estamos trabajando y ubicar su asistencia, así como el tema que se reviso.</w:t>
      </w:r>
    </w:p>
    <w:p w:rsidR="00F04309" w:rsidRDefault="00F04309" w:rsidP="00F04309">
      <w:pPr>
        <w:jc w:val="both"/>
      </w:pPr>
      <w:r>
        <w:t>En el PIT-06 comprendí es un instrumento para el tutor de forma que pueda revisar y evidenciar como se está llevando a cabo el proceso tutorial con los alumnos.</w:t>
      </w:r>
    </w:p>
    <w:p w:rsidR="00F04309" w:rsidRDefault="00F04309" w:rsidP="00F04309">
      <w:pPr>
        <w:jc w:val="both"/>
      </w:pPr>
      <w:r>
        <w:t>En caso de que el alumno haya sido remitido a CAPI se deben de llevar los PIT-08. En el caso de mis alumnos tutorados para esta práctica no ha sido así, por lo que no serán utilizados.</w:t>
      </w:r>
    </w:p>
    <w:p w:rsidR="00F04309" w:rsidRDefault="009D2524" w:rsidP="00F04309">
      <w:pPr>
        <w:jc w:val="both"/>
      </w:pPr>
      <w:r>
        <w:t>El PIT-09 es un instrumento que debemos revisar hasta el final del semestre para que los alumnos nos den sus calificaciones finales y de alguna manera pueda evaluarse el aprovechamiento y rendimiento del alumno y de alguna manera verificar si el acompañamiento tutorial tuvo algún resultado con ellos.</w:t>
      </w:r>
    </w:p>
    <w:p w:rsidR="009D2524" w:rsidRDefault="009D2524" w:rsidP="00F04309">
      <w:pPr>
        <w:jc w:val="both"/>
      </w:pPr>
      <w:r>
        <w:t xml:space="preserve">Entendí que el PI-10 es un instrumento que servirá para que los profesores que tengan hora clase asignada con los alumnos que se están tutorando estén enterados y sepan el motivo del </w:t>
      </w:r>
      <w:proofErr w:type="spellStart"/>
      <w:r>
        <w:t>por que</w:t>
      </w:r>
      <w:proofErr w:type="spellEnd"/>
      <w:r>
        <w:t xml:space="preserve"> está saliendo del aula.</w:t>
      </w:r>
    </w:p>
    <w:p w:rsidR="009D2524" w:rsidRDefault="009D2524" w:rsidP="00F04309">
      <w:pPr>
        <w:jc w:val="both"/>
      </w:pPr>
      <w:r>
        <w:t>Y al final del proceso se realizan los PIT de evaluación tutorial.</w:t>
      </w:r>
    </w:p>
    <w:p w:rsidR="009D2524" w:rsidRDefault="009D2524" w:rsidP="00F04309">
      <w:pPr>
        <w:jc w:val="both"/>
      </w:pPr>
      <w:r>
        <w:t>Es un proceso sumamente completo, encuentro los instrumentos sencillos y sin dificultad, los encuentro aptos y con mucha utilidad para que el proceso lleve una buena evidencia de trabajo y además se lleve con un orden especifico.</w:t>
      </w:r>
    </w:p>
    <w:p w:rsidR="009D2524" w:rsidRDefault="009D2524" w:rsidP="00F04309">
      <w:pPr>
        <w:jc w:val="both"/>
      </w:pPr>
      <w:r>
        <w:lastRenderedPageBreak/>
        <w:t xml:space="preserve">Yo he iniciado ya mi actividad de tutoría con mis alumnas y hemos realizado la firma y el vaciado de datos y por el momento todo marcha perfecto profesor, hasta este momento no tengo dudas, </w:t>
      </w:r>
      <w:proofErr w:type="spellStart"/>
      <w:r>
        <w:t>sim</w:t>
      </w:r>
      <w:proofErr w:type="spellEnd"/>
      <w:r>
        <w:t xml:space="preserve"> embargo yo le agradecería cualquier retroalimentación a mi trabajo.</w:t>
      </w:r>
    </w:p>
    <w:p w:rsidR="009D2524" w:rsidRDefault="009D2524" w:rsidP="00F04309">
      <w:pPr>
        <w:jc w:val="both"/>
      </w:pPr>
      <w:r>
        <w:t>Le agradezco su atención y le mando un afectuoso saludo.</w:t>
      </w:r>
    </w:p>
    <w:p w:rsidR="009D2524" w:rsidRDefault="009D2524" w:rsidP="00F04309">
      <w:pPr>
        <w:jc w:val="both"/>
      </w:pPr>
    </w:p>
    <w:p w:rsidR="009D2524" w:rsidRDefault="009D2524" w:rsidP="00F04309">
      <w:pPr>
        <w:jc w:val="both"/>
      </w:pPr>
    </w:p>
    <w:p w:rsidR="009D2524" w:rsidRPr="00F04309" w:rsidRDefault="009D2524" w:rsidP="00F04309">
      <w:pPr>
        <w:jc w:val="both"/>
      </w:pPr>
    </w:p>
    <w:sectPr w:rsidR="009D2524" w:rsidRPr="00F04309" w:rsidSect="00991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FBA"/>
    <w:multiLevelType w:val="hybridMultilevel"/>
    <w:tmpl w:val="A2F61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B6F"/>
    <w:rsid w:val="00015AE5"/>
    <w:rsid w:val="00027848"/>
    <w:rsid w:val="00071B5E"/>
    <w:rsid w:val="000E2110"/>
    <w:rsid w:val="00113FAF"/>
    <w:rsid w:val="00115C55"/>
    <w:rsid w:val="00131DA2"/>
    <w:rsid w:val="00145D8E"/>
    <w:rsid w:val="00151C96"/>
    <w:rsid w:val="00161732"/>
    <w:rsid w:val="001662F2"/>
    <w:rsid w:val="00227BB9"/>
    <w:rsid w:val="00232CA6"/>
    <w:rsid w:val="00246989"/>
    <w:rsid w:val="00265FBC"/>
    <w:rsid w:val="002719E3"/>
    <w:rsid w:val="002802F5"/>
    <w:rsid w:val="002A15B0"/>
    <w:rsid w:val="002A7723"/>
    <w:rsid w:val="002D169B"/>
    <w:rsid w:val="002E60A0"/>
    <w:rsid w:val="00300A57"/>
    <w:rsid w:val="00325A1B"/>
    <w:rsid w:val="00335008"/>
    <w:rsid w:val="00345781"/>
    <w:rsid w:val="00351009"/>
    <w:rsid w:val="003678D6"/>
    <w:rsid w:val="0037135D"/>
    <w:rsid w:val="00395FB6"/>
    <w:rsid w:val="003C7F41"/>
    <w:rsid w:val="003F11CE"/>
    <w:rsid w:val="004405DF"/>
    <w:rsid w:val="00455941"/>
    <w:rsid w:val="00463432"/>
    <w:rsid w:val="004833CD"/>
    <w:rsid w:val="00500098"/>
    <w:rsid w:val="0052470A"/>
    <w:rsid w:val="00541581"/>
    <w:rsid w:val="00552DBA"/>
    <w:rsid w:val="00566D29"/>
    <w:rsid w:val="005675C9"/>
    <w:rsid w:val="00582BEF"/>
    <w:rsid w:val="00586E0E"/>
    <w:rsid w:val="00587DDD"/>
    <w:rsid w:val="00593844"/>
    <w:rsid w:val="0059462B"/>
    <w:rsid w:val="005D1087"/>
    <w:rsid w:val="005F4ED0"/>
    <w:rsid w:val="006241D9"/>
    <w:rsid w:val="00627E9F"/>
    <w:rsid w:val="00633E92"/>
    <w:rsid w:val="0063650B"/>
    <w:rsid w:val="006466FB"/>
    <w:rsid w:val="00650024"/>
    <w:rsid w:val="006A26B2"/>
    <w:rsid w:val="006A55B7"/>
    <w:rsid w:val="00721652"/>
    <w:rsid w:val="00724592"/>
    <w:rsid w:val="00782BAC"/>
    <w:rsid w:val="00793468"/>
    <w:rsid w:val="00794818"/>
    <w:rsid w:val="007A4176"/>
    <w:rsid w:val="007F2696"/>
    <w:rsid w:val="007F7F0D"/>
    <w:rsid w:val="00826621"/>
    <w:rsid w:val="008561B3"/>
    <w:rsid w:val="008930E8"/>
    <w:rsid w:val="008A0867"/>
    <w:rsid w:val="008D15A7"/>
    <w:rsid w:val="008E420D"/>
    <w:rsid w:val="00902D62"/>
    <w:rsid w:val="009171E2"/>
    <w:rsid w:val="009203FA"/>
    <w:rsid w:val="00925AB5"/>
    <w:rsid w:val="009608C3"/>
    <w:rsid w:val="00991C88"/>
    <w:rsid w:val="00991CC6"/>
    <w:rsid w:val="009B24C6"/>
    <w:rsid w:val="009C0072"/>
    <w:rsid w:val="009C65B3"/>
    <w:rsid w:val="009D2524"/>
    <w:rsid w:val="009F4C8C"/>
    <w:rsid w:val="00A1475B"/>
    <w:rsid w:val="00A448C6"/>
    <w:rsid w:val="00A561CD"/>
    <w:rsid w:val="00B6339A"/>
    <w:rsid w:val="00B668D2"/>
    <w:rsid w:val="00B71DAA"/>
    <w:rsid w:val="00B85E53"/>
    <w:rsid w:val="00B94E98"/>
    <w:rsid w:val="00BD0EE8"/>
    <w:rsid w:val="00BD1605"/>
    <w:rsid w:val="00C07236"/>
    <w:rsid w:val="00C1002A"/>
    <w:rsid w:val="00C123D2"/>
    <w:rsid w:val="00C37438"/>
    <w:rsid w:val="00C537FD"/>
    <w:rsid w:val="00C57964"/>
    <w:rsid w:val="00C61EBF"/>
    <w:rsid w:val="00C77A02"/>
    <w:rsid w:val="00CB518C"/>
    <w:rsid w:val="00CC6951"/>
    <w:rsid w:val="00CE3B30"/>
    <w:rsid w:val="00CF0070"/>
    <w:rsid w:val="00CF27DE"/>
    <w:rsid w:val="00CF42C3"/>
    <w:rsid w:val="00D16801"/>
    <w:rsid w:val="00D325D0"/>
    <w:rsid w:val="00DB1CB9"/>
    <w:rsid w:val="00DF677B"/>
    <w:rsid w:val="00E047D3"/>
    <w:rsid w:val="00E10519"/>
    <w:rsid w:val="00E548EC"/>
    <w:rsid w:val="00E70B6F"/>
    <w:rsid w:val="00E77848"/>
    <w:rsid w:val="00E95410"/>
    <w:rsid w:val="00ED0445"/>
    <w:rsid w:val="00ED3B8F"/>
    <w:rsid w:val="00EF7211"/>
    <w:rsid w:val="00F00C6F"/>
    <w:rsid w:val="00F04309"/>
    <w:rsid w:val="00F26FD4"/>
    <w:rsid w:val="00F82591"/>
    <w:rsid w:val="00F930AF"/>
    <w:rsid w:val="00FD7583"/>
    <w:rsid w:val="00FE027F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NMORENO</dc:creator>
  <cp:lastModifiedBy>NMORENO</cp:lastModifiedBy>
  <cp:revision>4</cp:revision>
  <dcterms:created xsi:type="dcterms:W3CDTF">2013-11-10T21:37:00Z</dcterms:created>
  <dcterms:modified xsi:type="dcterms:W3CDTF">2013-11-10T21:50:00Z</dcterms:modified>
</cp:coreProperties>
</file>