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5" w:rsidRDefault="00A017A8">
      <w:pPr>
        <w:rPr>
          <w:sz w:val="24"/>
        </w:rPr>
      </w:pPr>
      <w:r>
        <w:rPr>
          <w:sz w:val="24"/>
        </w:rPr>
        <w:t>Actividad integradora</w:t>
      </w:r>
      <w:r>
        <w:rPr>
          <w:sz w:val="24"/>
        </w:rPr>
        <w:br/>
        <w:t>Natalia Carolina Silva Morales 5ª</w:t>
      </w:r>
    </w:p>
    <w:p w:rsidR="00A017A8" w:rsidRDefault="00A017A8">
      <w:pPr>
        <w:rPr>
          <w:sz w:val="24"/>
        </w:rPr>
      </w:pPr>
      <w:r>
        <w:rPr>
          <w:sz w:val="24"/>
        </w:rPr>
        <w:t>MONOLOGO.</w:t>
      </w:r>
    </w:p>
    <w:p w:rsidR="00A017A8" w:rsidRPr="00A017A8" w:rsidRDefault="00A017A8">
      <w:pPr>
        <w:rPr>
          <w:sz w:val="28"/>
        </w:rPr>
      </w:pPr>
      <w:r w:rsidRPr="00A017A8">
        <w:rPr>
          <w:sz w:val="28"/>
        </w:rPr>
        <w:t>XO:</w:t>
      </w:r>
      <w:r w:rsidR="00625216">
        <w:rPr>
          <w:sz w:val="28"/>
        </w:rPr>
        <w:t xml:space="preserve"> Una mujer, lucha por quedar embarazada desde hace más de 10 años.</w:t>
      </w:r>
    </w:p>
    <w:p w:rsidR="00A017A8" w:rsidRPr="00A017A8" w:rsidRDefault="00A017A8">
      <w:pPr>
        <w:rPr>
          <w:sz w:val="28"/>
        </w:rPr>
      </w:pPr>
      <w:r w:rsidRPr="00A017A8">
        <w:rPr>
          <w:sz w:val="28"/>
        </w:rPr>
        <w:t>AO:</w:t>
      </w:r>
      <w:r w:rsidR="00625216">
        <w:rPr>
          <w:sz w:val="28"/>
        </w:rPr>
        <w:t xml:space="preserve"> Por su edad de 45 años, los doctores no le permiten ni adoptar ni la inseminación artificial.</w:t>
      </w:r>
    </w:p>
    <w:p w:rsidR="00A017A8" w:rsidRPr="00A017A8" w:rsidRDefault="00A017A8">
      <w:pPr>
        <w:rPr>
          <w:sz w:val="28"/>
        </w:rPr>
      </w:pPr>
      <w:r w:rsidRPr="00A017A8">
        <w:rPr>
          <w:sz w:val="28"/>
        </w:rPr>
        <w:t>X-H:</w:t>
      </w:r>
      <w:r w:rsidR="00625216">
        <w:rPr>
          <w:sz w:val="28"/>
        </w:rPr>
        <w:t xml:space="preserve"> Tras buscar por mucho tiempo se encuentra con alguien que dice poderle conseguir lo que ella quiere a cambio de dinero.</w:t>
      </w:r>
    </w:p>
    <w:p w:rsidR="00A017A8" w:rsidRPr="00625216" w:rsidRDefault="00A017A8">
      <w:pPr>
        <w:rPr>
          <w:sz w:val="28"/>
        </w:rPr>
      </w:pPr>
      <w:r w:rsidRPr="00625216">
        <w:rPr>
          <w:sz w:val="28"/>
        </w:rPr>
        <w:t>H-AO:</w:t>
      </w:r>
      <w:r w:rsidR="00625216" w:rsidRPr="00625216">
        <w:rPr>
          <w:sz w:val="28"/>
        </w:rPr>
        <w:t xml:space="preserve"> Esa persona decide secuestrar alg</w:t>
      </w:r>
      <w:r w:rsidR="00625216">
        <w:rPr>
          <w:sz w:val="28"/>
        </w:rPr>
        <w:t>ún bebé de un parque cercano.</w:t>
      </w:r>
    </w:p>
    <w:p w:rsidR="00A017A8" w:rsidRPr="00625216" w:rsidRDefault="00A017A8">
      <w:pPr>
        <w:rPr>
          <w:sz w:val="28"/>
        </w:rPr>
      </w:pPr>
      <w:r w:rsidRPr="00625216">
        <w:rPr>
          <w:sz w:val="28"/>
        </w:rPr>
        <w:t>A-H:</w:t>
      </w:r>
      <w:r w:rsidR="00625216" w:rsidRPr="00625216">
        <w:rPr>
          <w:sz w:val="28"/>
        </w:rPr>
        <w:t xml:space="preserve"> Sin embargo la policía lo atrapa y no llevan a la cárcel.</w:t>
      </w:r>
    </w:p>
    <w:p w:rsidR="00A017A8" w:rsidRPr="00625216" w:rsidRDefault="00A017A8">
      <w:pPr>
        <w:rPr>
          <w:sz w:val="28"/>
        </w:rPr>
      </w:pPr>
      <w:proofErr w:type="gramStart"/>
      <w:r w:rsidRPr="00625216">
        <w:rPr>
          <w:sz w:val="28"/>
        </w:rPr>
        <w:t>HD(</w:t>
      </w:r>
      <w:proofErr w:type="gramEnd"/>
      <w:r w:rsidRPr="00625216">
        <w:rPr>
          <w:sz w:val="28"/>
        </w:rPr>
        <w:t>OA):</w:t>
      </w:r>
      <w:r w:rsidR="00625216" w:rsidRPr="00625216">
        <w:rPr>
          <w:sz w:val="28"/>
        </w:rPr>
        <w:t xml:space="preserve"> La mujer, desesperada encuentra el valor para hacerlo ella misma </w:t>
      </w:r>
    </w:p>
    <w:p w:rsidR="00A017A8" w:rsidRPr="00625216" w:rsidRDefault="00A017A8">
      <w:pPr>
        <w:rPr>
          <w:sz w:val="28"/>
        </w:rPr>
      </w:pPr>
      <w:proofErr w:type="gramStart"/>
      <w:r w:rsidRPr="00625216">
        <w:rPr>
          <w:sz w:val="28"/>
        </w:rPr>
        <w:t>H(</w:t>
      </w:r>
      <w:proofErr w:type="gramEnd"/>
      <w:r w:rsidRPr="00625216">
        <w:rPr>
          <w:sz w:val="28"/>
        </w:rPr>
        <w:t>OA)-A:</w:t>
      </w:r>
      <w:r w:rsidR="00625216" w:rsidRPr="00625216">
        <w:rPr>
          <w:sz w:val="28"/>
        </w:rPr>
        <w:t xml:space="preserve"> La mujer secuestra </w:t>
      </w:r>
      <w:r w:rsidR="00625216">
        <w:rPr>
          <w:sz w:val="28"/>
        </w:rPr>
        <w:t>a un bebé del condado con éxito.</w:t>
      </w:r>
    </w:p>
    <w:p w:rsidR="00A017A8" w:rsidRPr="00625216" w:rsidRDefault="00A017A8">
      <w:pPr>
        <w:rPr>
          <w:sz w:val="28"/>
        </w:rPr>
      </w:pPr>
      <w:r w:rsidRPr="00625216">
        <w:rPr>
          <w:sz w:val="28"/>
        </w:rPr>
        <w:t>H-A:</w:t>
      </w:r>
      <w:r w:rsidR="00625216" w:rsidRPr="00625216">
        <w:rPr>
          <w:sz w:val="28"/>
        </w:rPr>
        <w:t xml:space="preserve"> La mujer ve crecer a su supuesto hijo.</w:t>
      </w:r>
    </w:p>
    <w:p w:rsidR="00A017A8" w:rsidRPr="00625216" w:rsidRDefault="00A017A8">
      <w:pPr>
        <w:rPr>
          <w:sz w:val="28"/>
        </w:rPr>
      </w:pPr>
      <w:r w:rsidRPr="00625216">
        <w:rPr>
          <w:sz w:val="28"/>
        </w:rPr>
        <w:t>HO:</w:t>
      </w:r>
      <w:r w:rsidR="00625216" w:rsidRPr="00625216">
        <w:rPr>
          <w:sz w:val="28"/>
        </w:rPr>
        <w:t xml:space="preserve"> La mujer, al verlo crecer se da cuenta que hay algo mal con el… no s</w:t>
      </w:r>
      <w:r w:rsidR="00625216">
        <w:rPr>
          <w:sz w:val="28"/>
        </w:rPr>
        <w:t xml:space="preserve">é dio cuenta que los padres biológicos tienen antecedentes de enfermedades mentales. </w:t>
      </w:r>
    </w:p>
    <w:p w:rsidR="00A017A8" w:rsidRPr="00625216" w:rsidRDefault="00A017A8">
      <w:pPr>
        <w:rPr>
          <w:sz w:val="28"/>
        </w:rPr>
      </w:pPr>
      <w:r w:rsidRPr="00625216">
        <w:rPr>
          <w:sz w:val="28"/>
        </w:rPr>
        <w:t>OX:</w:t>
      </w:r>
      <w:r w:rsidR="00625216" w:rsidRPr="00625216">
        <w:rPr>
          <w:sz w:val="28"/>
        </w:rPr>
        <w:t xml:space="preserve"> El hijo desarrolla esquizofrenia y mata a su madre.</w:t>
      </w:r>
      <w:bookmarkStart w:id="0" w:name="_GoBack"/>
      <w:bookmarkEnd w:id="0"/>
    </w:p>
    <w:sectPr w:rsidR="00A017A8" w:rsidRPr="00625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8"/>
    <w:rsid w:val="00625216"/>
    <w:rsid w:val="008F4D35"/>
    <w:rsid w:val="00A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2016-04-19T03:25:00Z</dcterms:created>
  <dcterms:modified xsi:type="dcterms:W3CDTF">2016-04-19T03:46:00Z</dcterms:modified>
</cp:coreProperties>
</file>