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C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 w:rsidRPr="00F214A2">
        <w:rPr>
          <w:rFonts w:ascii="Arial" w:hAnsi="Arial" w:cs="Arial"/>
          <w:sz w:val="24"/>
          <w:szCs w:val="24"/>
          <w:lang w:val="en-US"/>
        </w:rPr>
        <w:t>Dear dad</w:t>
      </w:r>
      <w:proofErr w:type="gramStart"/>
      <w:r w:rsidRPr="00F214A2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F214A2">
        <w:rPr>
          <w:rFonts w:ascii="Arial" w:hAnsi="Arial" w:cs="Arial"/>
          <w:sz w:val="24"/>
          <w:szCs w:val="24"/>
          <w:lang w:val="en-US"/>
        </w:rPr>
        <w:br/>
        <w:t>I just wanted to thank you for everything that you do for me.</w:t>
      </w:r>
    </w:p>
    <w:p w:rsid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 w:rsidRPr="00F214A2">
        <w:rPr>
          <w:rFonts w:ascii="Arial" w:hAnsi="Arial" w:cs="Arial"/>
          <w:sz w:val="24"/>
          <w:szCs w:val="24"/>
          <w:lang w:val="en-US"/>
        </w:rPr>
        <w:t>You have taught me humility, and when I get upset, your words and support calm me down.</w:t>
      </w:r>
    </w:p>
    <w:p w:rsid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Dad what can I say about you?</w:t>
      </w:r>
    </w:p>
    <w:p w:rsid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 love you dad, you were always with me no matter what happened you are and I know you´ll be with me in rough and good moments, I know I will always have all your support in everything I want to get. </w:t>
      </w:r>
    </w:p>
    <w:p w:rsid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LOVE YOU DAD!</w:t>
      </w:r>
    </w:p>
    <w:p w:rsid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His reaction was:</w:t>
      </w:r>
    </w:p>
    <w:p w:rsid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hugged me and kissed me and he told me “I love you too son, and you´re right I will always be with you”</w:t>
      </w:r>
    </w:p>
    <w:p w:rsidR="00F214A2" w:rsidRPr="00F214A2" w:rsidRDefault="00F214A2" w:rsidP="00F214A2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214A2" w:rsidRPr="00F21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A2"/>
    <w:rsid w:val="006115EC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2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2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2017-03-30T04:15:00Z</dcterms:created>
  <dcterms:modified xsi:type="dcterms:W3CDTF">2017-03-30T04:28:00Z</dcterms:modified>
</cp:coreProperties>
</file>