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81" w:rsidRDefault="006F1244" w:rsidP="00806005">
      <w:pPr>
        <w:rPr>
          <w:sz w:val="44"/>
          <w:szCs w:val="44"/>
        </w:rPr>
      </w:pPr>
      <w:r>
        <w:rPr>
          <w:noProof/>
          <w:lang w:eastAsia="es-MX"/>
        </w:rPr>
        <mc:AlternateContent>
          <mc:Choice Requires="wps">
            <w:drawing>
              <wp:anchor distT="0" distB="0" distL="114300" distR="114300" simplePos="0" relativeHeight="251659264" behindDoc="0" locked="0" layoutInCell="1" allowOverlap="1" wp14:anchorId="66D332D5" wp14:editId="4F51F835">
                <wp:simplePos x="0" y="0"/>
                <wp:positionH relativeFrom="column">
                  <wp:posOffset>-597870</wp:posOffset>
                </wp:positionH>
                <wp:positionV relativeFrom="paragraph">
                  <wp:posOffset>550257</wp:posOffset>
                </wp:positionV>
                <wp:extent cx="1133475" cy="345057"/>
                <wp:effectExtent l="0" t="0" r="28575" b="17145"/>
                <wp:wrapNone/>
                <wp:docPr id="1" name="Cuadro de texto 1"/>
                <wp:cNvGraphicFramePr/>
                <a:graphic xmlns:a="http://schemas.openxmlformats.org/drawingml/2006/main">
                  <a:graphicData uri="http://schemas.microsoft.com/office/word/2010/wordprocessingShape">
                    <wps:wsp>
                      <wps:cNvSpPr txBox="1"/>
                      <wps:spPr>
                        <a:xfrm>
                          <a:off x="0" y="0"/>
                          <a:ext cx="1133475" cy="345057"/>
                        </a:xfrm>
                        <a:prstGeom prst="rect">
                          <a:avLst/>
                        </a:prstGeom>
                        <a:solidFill>
                          <a:schemeClr val="lt1"/>
                        </a:solidFill>
                        <a:ln w="6350">
                          <a:solidFill>
                            <a:prstClr val="black"/>
                          </a:solidFill>
                        </a:ln>
                      </wps:spPr>
                      <wps:txbx>
                        <w:txbxContent>
                          <w:p w:rsidR="00806005" w:rsidRDefault="00806005">
                            <w:r>
                              <w:t xml:space="preserve">Cultura </w:t>
                            </w:r>
                            <w:r w:rsidR="00996B81">
                              <w:t>G</w:t>
                            </w:r>
                            <w:r>
                              <w:t>riega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32D5" id="_x0000_t202" coordsize="21600,21600" o:spt="202" path="m,l,21600r21600,l21600,xe">
                <v:stroke joinstyle="miter"/>
                <v:path gradientshapeok="t" o:connecttype="rect"/>
              </v:shapetype>
              <v:shape id="Cuadro de texto 1" o:spid="_x0000_s1026" type="#_x0000_t202" style="position:absolute;margin-left:-47.1pt;margin-top:43.35pt;width:89.2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EFUAIAAKgEAAAOAAAAZHJzL2Uyb0RvYy54bWysVE1v2zAMvQ/YfxB0X+x8NZ0Rp8hSZBgQ&#10;tAXSoWdFlmJjsqhJSuzs14+SnTTtdhp2kSnx6Yl8JD2/a2tFjsK6CnROh4OUEqE5FJXe5/T78/rT&#10;LSXOM10wBVrk9CQcvVt8/DBvTCZGUIIqhCVIol3WmJyW3pssSRwvRc3cAIzQ6JRga+Zxa/dJYVmD&#10;7LVKRml6kzRgC2OBC+fw9L5z0kXkl1Jw/yilE56onGJsPq42rruwJos5y/aWmbLifRjsH6KoWaXx&#10;0QvVPfOMHGz1B1VdcQsOpB9wqBOQsuIi5oDZDNN32WxLZkTMBcVx5iKT+3+0/OH4ZElVYO0o0azG&#10;Eq0OrLBACkG8aD2QYRCpMS5D7NYg2rdfoA0X+nOHhyH3Vto6fDErgn6U+3SRGJkID5eG4/FkNqWE&#10;o288mabTWaBJXm8b6/xXATUJRk4tljAqy44b5zvoGRIec6CqYl0pFTehbcRKWXJkWHDlY4xI/gal&#10;NGlyejOeppH4jS9QX+7vFOM/+vCuUMinNMYcNOlyD5Zvd20vyA6KE+pkoWs3Z/i6Qt4Nc/6JWewv&#10;lAZnxj/iIhVgMNBblJRgf/3tPOCx7OilpMF+zan7eWBWUKK+aWyIz8PJJDR43EymsxFu7LVnd+3R&#10;h3oFqBAWHaOLZsB7dTalhfoFR2sZXkUX0xzfzqk/myvfTRGOJhfLZQRhSxvmN3preKAOFQl6Prcv&#10;zJq+nqGnHuDc2Sx7V9YOG25qWB48yCrWPAjcqdrrjuMQu6Yf3TBv1/uIev3BLH4DAAD//wMAUEsD&#10;BBQABgAIAAAAIQClHFLF3QAAAAkBAAAPAAAAZHJzL2Rvd25yZXYueG1sTI/BTsMwEETvSPyDtUjc&#10;WqclKm4apwJUuHBqQZzdeGtbje0odtPw9ywnOK7maeZtvZ18x0YckotBwmJeAMPQRu2CkfD58ToT&#10;wFJWQasuBpTwjQm2ze1NrSodr2GP4yEbRiUhVUqCzbmvOE+tRa/SPPYYKDvFwatM52C4HtSVyn3H&#10;l0Wx4l65QAtW9fhisT0fLl7C7tmsTSvUYHdCOzdOX6d38ybl/d30tAGWccp/MPzqkzo05HSMl6AT&#10;6yTM1uWSUAli9QiMAFE+ADsSWC4K4E3N/3/Q/AAAAP//AwBQSwECLQAUAAYACAAAACEAtoM4kv4A&#10;AADhAQAAEwAAAAAAAAAAAAAAAAAAAAAAW0NvbnRlbnRfVHlwZXNdLnhtbFBLAQItABQABgAIAAAA&#10;IQA4/SH/1gAAAJQBAAALAAAAAAAAAAAAAAAAAC8BAABfcmVscy8ucmVsc1BLAQItABQABgAIAAAA&#10;IQBYOgEFUAIAAKgEAAAOAAAAAAAAAAAAAAAAAC4CAABkcnMvZTJvRG9jLnhtbFBLAQItABQABgAI&#10;AAAAIQClHFLF3QAAAAkBAAAPAAAAAAAAAAAAAAAAAKoEAABkcnMvZG93bnJldi54bWxQSwUGAAAA&#10;AAQABADzAAAAtAUAAAAA&#10;" fillcolor="white [3201]" strokeweight=".5pt">
                <v:textbox>
                  <w:txbxContent>
                    <w:p w:rsidR="00806005" w:rsidRDefault="00806005">
                      <w:r>
                        <w:t xml:space="preserve">Cultura </w:t>
                      </w:r>
                      <w:r w:rsidR="00996B81">
                        <w:t>G</w:t>
                      </w:r>
                      <w:r>
                        <w:t>riega</w:t>
                      </w:r>
                    </w:p>
                  </w:txbxContent>
                </v:textbox>
              </v:shape>
            </w:pict>
          </mc:Fallback>
        </mc:AlternateContent>
      </w:r>
      <w:r>
        <w:rPr>
          <w:noProof/>
          <w:lang w:eastAsia="es-MX"/>
        </w:rPr>
        <mc:AlternateContent>
          <mc:Choice Requires="wps">
            <w:drawing>
              <wp:anchor distT="0" distB="0" distL="114300" distR="114300" simplePos="0" relativeHeight="251673600" behindDoc="0" locked="0" layoutInCell="1" allowOverlap="1" wp14:anchorId="314FB760" wp14:editId="5A3ABADC">
                <wp:simplePos x="0" y="0"/>
                <wp:positionH relativeFrom="margin">
                  <wp:align>center</wp:align>
                </wp:positionH>
                <wp:positionV relativeFrom="paragraph">
                  <wp:posOffset>276549</wp:posOffset>
                </wp:positionV>
                <wp:extent cx="9525" cy="304800"/>
                <wp:effectExtent l="76200" t="0" r="66675" b="57150"/>
                <wp:wrapNone/>
                <wp:docPr id="12" name="Conector recto de flecha 12"/>
                <wp:cNvGraphicFramePr/>
                <a:graphic xmlns:a="http://schemas.openxmlformats.org/drawingml/2006/main">
                  <a:graphicData uri="http://schemas.microsoft.com/office/word/2010/wordprocessingShape">
                    <wps:wsp>
                      <wps:cNvCnPr/>
                      <wps:spPr>
                        <a:xfrm flipH="1">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E568CC" id="_x0000_t32" coordsize="21600,21600" o:spt="32" o:oned="t" path="m,l21600,21600e" filled="f">
                <v:path arrowok="t" fillok="f" o:connecttype="none"/>
                <o:lock v:ext="edit" shapetype="t"/>
              </v:shapetype>
              <v:shape id="Conector recto de flecha 12" o:spid="_x0000_s1026" type="#_x0000_t32" style="position:absolute;margin-left:0;margin-top:21.8pt;width:.75pt;height:24pt;flip:x;z-index:2516736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MQ3wEAAAIEAAAOAAAAZHJzL2Uyb0RvYy54bWysU8uu0zAQ3SPxD5b3NGnhokvV9C56eSwQ&#10;VDw+wNcZNxZ+aTw07d8zdtqAeEgIsXFie86Zc2bGm7uTd+IImG0MnVwuWikg6NjbcOjk50+vntxK&#10;kUmFXrkYoJNnyPJu+/jRZkxrWMUhuh5QMEnI6zF1ciBK66bJegCv8iImCHxpInpFvMVD06Mamd27&#10;ZtW2z5sxYp8wasiZT++nS7mt/MaApvfGZCDhOsnaqK5Y14eyNtuNWh9QpcHqiwz1Dyq8soGTzlT3&#10;ipT4ivYXKm81xhwNLXT0TTTGaqge2M2y/cnNx0ElqF64ODnNZcr/j1a/O+5R2J57t5IiKM892nGn&#10;NEUUWD6iB2Ec6EEJDuF6jSmvGbYLe7zsctpjMX8y6DnWpjdMV8vBBsWpVvs8VxtOJDQfvrhZ3Uih&#10;+eJp++y2rb1oJpJCljDTa4helJ9OZkJlDwOxuEndlEAd32ZiGQy8AgrYhbKSsu5l6AWdE9sitCoc&#10;HBQPHF5CmuJlUl//6Oxggn8Aw1VhlVOaOo+wcyiOiiep/7KcWTiyQIx1bga11fwfQZfYAoM6o38L&#10;nKNrxhhoBnobIv4uK52uUs0Uf3U9eS22H2J/rr2s5eBBq/W5PIoyyT/uK/z7091+AwAA//8DAFBL&#10;AwQUAAYACAAAACEA1zRoLNoAAAAEAQAADwAAAGRycy9kb3ducmV2LnhtbEyPzU7DMBCE70h9B2sr&#10;caNO/yIasqmqSj2CRMsBbm68OIF4HdluG3h63BM9jmY08025HmwnzuRD6xhhOslAENdOt2wQ3g67&#10;h0cQISrWqnNMCD8UYF2N7kpVaHfhVzrvoxGphEOhEJoY+0LKUDdkVZi4njh5n85bFZP0RmqvLqnc&#10;dnKWZbm0quW00Kietg3V3/uTRXiO1ni7Wu4WxvD84ysctu8vv4j342HzBCLSEP/DcMVP6FAlpqM7&#10;sQ6iQ0hHIsJinoO4uksQR4TVNAdZlfIWvvoDAAD//wMAUEsBAi0AFAAGAAgAAAAhALaDOJL+AAAA&#10;4QEAABMAAAAAAAAAAAAAAAAAAAAAAFtDb250ZW50X1R5cGVzXS54bWxQSwECLQAUAAYACAAAACEA&#10;OP0h/9YAAACUAQAACwAAAAAAAAAAAAAAAAAvAQAAX3JlbHMvLnJlbHNQSwECLQAUAAYACAAAACEA&#10;EYnTEN8BAAACBAAADgAAAAAAAAAAAAAAAAAuAgAAZHJzL2Uyb0RvYy54bWxQSwECLQAUAAYACAAA&#10;ACEA1zRoLNoAAAAEAQAADwAAAAAAAAAAAAAAAAA5BAAAZHJzL2Rvd25yZXYueG1sUEsFBgAAAAAE&#10;AAQA8wAAAEAFAAAAAA==&#10;" strokecolor="black [3040]">
                <v:stroke endarrow="block"/>
                <w10:wrap anchorx="margin"/>
              </v:shape>
            </w:pict>
          </mc:Fallback>
        </mc:AlternateContent>
      </w:r>
      <w:r w:rsidR="00A900B8">
        <w:rPr>
          <w:noProof/>
          <w:lang w:eastAsia="es-MX"/>
        </w:rPr>
        <mc:AlternateContent>
          <mc:Choice Requires="wps">
            <w:drawing>
              <wp:anchor distT="0" distB="0" distL="114300" distR="114300" simplePos="0" relativeHeight="251675648" behindDoc="0" locked="0" layoutInCell="1" allowOverlap="1" wp14:anchorId="1A1F73B9" wp14:editId="43A745F7">
                <wp:simplePos x="0" y="0"/>
                <wp:positionH relativeFrom="column">
                  <wp:posOffset>5563199</wp:posOffset>
                </wp:positionH>
                <wp:positionV relativeFrom="paragraph">
                  <wp:posOffset>260350</wp:posOffset>
                </wp:positionV>
                <wp:extent cx="9525" cy="304800"/>
                <wp:effectExtent l="76200" t="0" r="66675" b="57150"/>
                <wp:wrapNone/>
                <wp:docPr id="13" name="Conector recto de flecha 13"/>
                <wp:cNvGraphicFramePr/>
                <a:graphic xmlns:a="http://schemas.openxmlformats.org/drawingml/2006/main">
                  <a:graphicData uri="http://schemas.microsoft.com/office/word/2010/wordprocessingShape">
                    <wps:wsp>
                      <wps:cNvCnPr/>
                      <wps:spPr>
                        <a:xfrm flipH="1">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AC6A12" id="Conector recto de flecha 13" o:spid="_x0000_s1026" type="#_x0000_t32" style="position:absolute;margin-left:438.05pt;margin-top:20.5pt;width:.75pt;height:24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pw4AEAAAIEAAAOAAAAZHJzL2Uyb0RvYy54bWysU8uOEzEQvCPxD5bvZCZZFi1RJnvI8jgg&#10;iBb2A7yedsbCL7WbPP6eticZECwSQlw8Y7uruqq7vbo9eif2gNnG0Mn5rJUCgo69DbtOPnx5++JG&#10;ikwq9MrFAJ08QZa36+fPVoe0hEUcousBBZOEvDykTg5Eadk0WQ/gVZ7FBIEvTUSviLe4a3pUB2b3&#10;rlm07avmELFPGDXkzKd346VcV35jQNMnYzKQcJ1kbVRXrOtjWZv1Si13qNJg9VmG+gcVXtnASSeq&#10;O0VKfEP7G5W3GmOOhmY6+iYaYzVUD+xm3v7i5vOgElQvXJycpjLl/0erP+63KGzPvbuSIijPPdpw&#10;pzRFFFg+ogdhHOhBCQ7heh1SXjJsE7Z43uW0xWL+aNBzrE3vma6Wgw2KY632aao2HEloPnx9vbiW&#10;QvPFVfvypq29aEaSQpYw0zuIXpSfTmZCZXcDsbhR3ZhA7T9kYhkMvAAK2IWykrLuTegFnRLbIrQq&#10;7BwUDxxeQpriZVRf/+jkYITfg+GqsMoxTZ1H2DgUe8WT1H+dTywcWSDGOjeB2mr+j6BzbIFBndG/&#10;BU7RNWMMNAG9DRGfykrHi1Qzxl9cj16L7cfYn2ovazl40Gp9zo+iTPLP+wr/8XTX3wEAAP//AwBQ&#10;SwMEFAAGAAgAAAAhANSvF9LfAAAACQEAAA8AAABkcnMvZG93bnJldi54bWxMj8FOwzAMhu9IvENk&#10;JG4sLYy265pOaNKOILFxgFvWeGmhcaom2wpPjzmNmy1/+v391WpyvTjhGDpPCtJZAgKp8aYjq+Bt&#10;t7krQISoyejeEyr4xgCr+vqq0qXxZ3rF0zZawSEUSq2gjXEopQxNi06HmR+Q+Hbwo9OR19FKM+oz&#10;h7te3idJJp3uiD+0esB1i83X9ugUPEdnR7d43MytpYePz7Bbv7/8KHV7Mz0tQUSc4gWGP31Wh5qd&#10;9v5IJoheQZFnKaMK5il3YqDI8wzEnodFArKu5P8G9S8AAAD//wMAUEsBAi0AFAAGAAgAAAAhALaD&#10;OJL+AAAA4QEAABMAAAAAAAAAAAAAAAAAAAAAAFtDb250ZW50X1R5cGVzXS54bWxQSwECLQAUAAYA&#10;CAAAACEAOP0h/9YAAACUAQAACwAAAAAAAAAAAAAAAAAvAQAAX3JlbHMvLnJlbHNQSwECLQAUAAYA&#10;CAAAACEAr2eqcOABAAACBAAADgAAAAAAAAAAAAAAAAAuAgAAZHJzL2Uyb0RvYy54bWxQSwECLQAU&#10;AAYACAAAACEA1K8X0t8AAAAJAQAADwAAAAAAAAAAAAAAAAA6BAAAZHJzL2Rvd25yZXYueG1sUEsF&#10;BgAAAAAEAAQA8wAAAEYFAAAAAA==&#10;" strokecolor="black [3040]">
                <v:stroke endarrow="block"/>
              </v:shape>
            </w:pict>
          </mc:Fallback>
        </mc:AlternateContent>
      </w:r>
      <w:r w:rsidR="00A900B8">
        <w:rPr>
          <w:noProof/>
          <w:lang w:eastAsia="es-MX"/>
        </w:rPr>
        <mc:AlternateContent>
          <mc:Choice Requires="wps">
            <w:drawing>
              <wp:anchor distT="0" distB="0" distL="114300" distR="114300" simplePos="0" relativeHeight="251671552" behindDoc="0" locked="0" layoutInCell="1" allowOverlap="1" wp14:anchorId="0333F2B2" wp14:editId="7AF24198">
                <wp:simplePos x="0" y="0"/>
                <wp:positionH relativeFrom="column">
                  <wp:posOffset>1883158</wp:posOffset>
                </wp:positionH>
                <wp:positionV relativeFrom="paragraph">
                  <wp:posOffset>176662</wp:posOffset>
                </wp:positionV>
                <wp:extent cx="9525" cy="304800"/>
                <wp:effectExtent l="76200" t="0" r="66675" b="57150"/>
                <wp:wrapNone/>
                <wp:docPr id="11" name="Conector recto de flecha 11"/>
                <wp:cNvGraphicFramePr/>
                <a:graphic xmlns:a="http://schemas.openxmlformats.org/drawingml/2006/main">
                  <a:graphicData uri="http://schemas.microsoft.com/office/word/2010/wordprocessingShape">
                    <wps:wsp>
                      <wps:cNvCnPr/>
                      <wps:spPr>
                        <a:xfrm flipH="1">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F7B414" id="Conector recto de flecha 11" o:spid="_x0000_s1026" type="#_x0000_t32" style="position:absolute;margin-left:148.3pt;margin-top:13.9pt;width:.75pt;height:24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mw4AEAAAIEAAAOAAAAZHJzL2Uyb0RvYy54bWysU8uu0zAQ3SPxD5b3NGnhokvV9C56eSwQ&#10;VDw+wNcZNxZ+aTw07d8zdtqAeEgIsXFie86ZOWfGm7uTd+IImG0MnVwuWikg6NjbcOjk50+vntxK&#10;kUmFXrkYoJNnyPJu+/jRZkxrWMUhuh5QMEnI6zF1ciBK66bJegCv8iImCHxpInpFvMVD06Mamd27&#10;ZtW2z5sxYp8wasiZT++nS7mt/MaApvfGZCDhOsm1UV2xrg9lbbYbtT6gSoPVlzLUP1ThlQ2cdKa6&#10;V6TEV7S/UHmrMeZoaKGjb6IxVkPVwGqW7U9qPg4qQdXC5uQ025T/H61+d9yjsD33bilFUJ57tONO&#10;aYoosHxED8I40IMSHMJ+jSmvGbYLe7zsctpjEX8y6DnWpjdMV+1ggeJU3T7PbsOJhObDFzerGyk0&#10;Xzxtn922tRfNRFLIEmZ6DdGL8tPJTKjsYSAubqpuSqCObzNxGQy8AgrYhbKSsu5l6AWdE8sitCoc&#10;HBQNHF5CmqJlqr7+0dnBBP8Ahl3hKqc0dR5h51AcFU9S/6U6UVk4skCMdW4GtVX8H0GX2AKDOqN/&#10;C5yja8YYaAZ6GyL+LiudrqWaKf6qetJaZD/E/lx7We3gQav+XB5FmeQf9xX+/eluvwEAAP//AwBQ&#10;SwMEFAAGAAgAAAAhANw4NNXfAAAACQEAAA8AAABkcnMvZG93bnJldi54bWxMj8FOwzAMhu9IvENk&#10;JG4sXWFdW5pOaNKOILFxYLes8dJC41RNthWeHnOCmy1/+v391WpyvTjjGDpPCuazBARS401HVsHb&#10;bnOXgwhRk9G9J1TwhQFW9fVVpUvjL/SK5220gkMolFpBG+NQShmaFp0OMz8g8e3oR6cjr6OVZtQX&#10;Dne9TJMkk053xB9aPeC6xeZze3IKnqOzoysWmwdr6X7/EXbr95dvpW5vpqdHEBGn+AfDrz6rQ81O&#10;B38iE0SvIC2yjFEellyBgbTI5yAOCpaLHGRdyf8N6h8AAAD//wMAUEsBAi0AFAAGAAgAAAAhALaD&#10;OJL+AAAA4QEAABMAAAAAAAAAAAAAAAAAAAAAAFtDb250ZW50X1R5cGVzXS54bWxQSwECLQAUAAYA&#10;CAAAACEAOP0h/9YAAACUAQAACwAAAAAAAAAAAAAAAAAvAQAAX3JlbHMvLnJlbHNQSwECLQAUAAYA&#10;CAAAACEA07pZsOABAAACBAAADgAAAAAAAAAAAAAAAAAuAgAAZHJzL2Uyb0RvYy54bWxQSwECLQAU&#10;AAYACAAAACEA3Dg01d8AAAAJAQAADwAAAAAAAAAAAAAAAAA6BAAAZHJzL2Rvd25yZXYueG1sUEsF&#10;BgAAAAAEAAQA8wAAAEYFAAAAAA==&#10;" strokecolor="black [3040]">
                <v:stroke endarrow="block"/>
              </v:shape>
            </w:pict>
          </mc:Fallback>
        </mc:AlternateContent>
      </w:r>
      <w:r w:rsidR="00545EF1">
        <w:rPr>
          <w:noProof/>
          <w:lang w:eastAsia="es-MX"/>
        </w:rPr>
        <mc:AlternateContent>
          <mc:Choice Requires="wps">
            <w:drawing>
              <wp:anchor distT="0" distB="0" distL="114300" distR="114300" simplePos="0" relativeHeight="251668480" behindDoc="0" locked="0" layoutInCell="1" allowOverlap="1" wp14:anchorId="3ACB677F" wp14:editId="284E46AF">
                <wp:simplePos x="0" y="0"/>
                <wp:positionH relativeFrom="margin">
                  <wp:align>right</wp:align>
                </wp:positionH>
                <wp:positionV relativeFrom="paragraph">
                  <wp:posOffset>205201</wp:posOffset>
                </wp:positionV>
                <wp:extent cx="8393682" cy="37201"/>
                <wp:effectExtent l="0" t="0" r="26670" b="20320"/>
                <wp:wrapNone/>
                <wp:docPr id="8" name="Conector recto 8"/>
                <wp:cNvGraphicFramePr/>
                <a:graphic xmlns:a="http://schemas.openxmlformats.org/drawingml/2006/main">
                  <a:graphicData uri="http://schemas.microsoft.com/office/word/2010/wordprocessingShape">
                    <wps:wsp>
                      <wps:cNvCnPr/>
                      <wps:spPr>
                        <a:xfrm>
                          <a:off x="0" y="0"/>
                          <a:ext cx="8393682" cy="372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05B37" id="Conector recto 8"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09.7pt,16.15pt" to="1270.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XJtAEAALcDAAAOAAAAZHJzL2Uyb0RvYy54bWysU02P0zAQvSPxHyzft0lbaSlR0z10BRcE&#10;FbA/wOuMGwt/aWya9N8zdtrsahchhLjYsf3em3kzk+3daA07AUbtXcuXi5ozcNJ32h1b/vD9w82G&#10;s5iE64TxDlp+hsjvdm/fbIfQwMr33nSAjERcbIbQ8j6l0FRVlD1YERc+gKNH5dGKREc8Vh2KgdSt&#10;qVZ1fVsNHruAXkKMdHs/PfJd0VcKZPqiVITETMspt1RWLOtjXqvdVjRHFKHX8pKG+IcsrNCOgs5S&#10;9yIJ9hP1KymrJfroVVpIbyuvlJZQPJCbZf3CzbdeBCheqDgxzGWK/09Wfj4dkOmu5dQoJyy1aE+N&#10;kskjw7yxTa7REGJD0L074OUUwwGz4VGhzTtZYWOp63muK4yJSbrcrN+vbzcrziS9rd+R06xZPZED&#10;xvQRvGX5o+VGu2xbNOL0KaYJeoUQLyczhS9f6Wwgg437CoqsUMBlYZchgr1BdhLU/u7HNWxBZorS&#10;xsyk+s+kCzbToAzW3xJndInoXZqJVjuPv4uaxmuqasJfXU9es+1H351LM0o5aDpKQS+TnMfv+bnQ&#10;n/633S8AAAD//wMAUEsDBBQABgAIAAAAIQBUKfxg3AAAAAcBAAAPAAAAZHJzL2Rvd25yZXYueG1s&#10;TI9BT4NAEIXvJv6HzZj0ZpdCYgmyNEbtqR4QPXjcsiOQsrOE3QL11zs96fHNm7z3vXy32F5MOPrO&#10;kYLNOgKBVDvTUaPg82N/n4LwQZPRvSNUcEEPu+L2JteZcTO941SFRnAI+UwraEMYMil93aLVfu0G&#10;JPa+3Wh1YDk20ox65nDbyziKHqTVHXFDqwd8brE+VWerYPt6qMphfnn7KeVWluXkQnr6Ump1tzw9&#10;ggi4hL9nuOIzOhTMdHRnMl70CnhIUJDECYirm8QbXnLkSxqDLHL5n7/4BQAA//8DAFBLAQItABQA&#10;BgAIAAAAIQC2gziS/gAAAOEBAAATAAAAAAAAAAAAAAAAAAAAAABbQ29udGVudF9UeXBlc10ueG1s&#10;UEsBAi0AFAAGAAgAAAAhADj9If/WAAAAlAEAAAsAAAAAAAAAAAAAAAAALwEAAF9yZWxzLy5yZWxz&#10;UEsBAi0AFAAGAAgAAAAhAIoPFcm0AQAAtwMAAA4AAAAAAAAAAAAAAAAALgIAAGRycy9lMm9Eb2Mu&#10;eG1sUEsBAi0AFAAGAAgAAAAhAFQp/GDcAAAABwEAAA8AAAAAAAAAAAAAAAAADgQAAGRycy9kb3du&#10;cmV2LnhtbFBLBQYAAAAABAAEAPMAAAAXBQAAAAA=&#10;" strokecolor="black [3040]">
                <w10:wrap anchorx="margin"/>
              </v:line>
            </w:pict>
          </mc:Fallback>
        </mc:AlternateContent>
      </w:r>
      <w:r w:rsidR="00545EF1">
        <w:rPr>
          <w:noProof/>
          <w:sz w:val="44"/>
          <w:szCs w:val="44"/>
          <w:lang w:eastAsia="es-MX"/>
        </w:rPr>
        <mc:AlternateContent>
          <mc:Choice Requires="wps">
            <w:drawing>
              <wp:anchor distT="0" distB="0" distL="114300" distR="114300" simplePos="0" relativeHeight="251678720" behindDoc="0" locked="0" layoutInCell="1" allowOverlap="1" wp14:anchorId="5DFA6F5B" wp14:editId="6B8ED058">
                <wp:simplePos x="0" y="0"/>
                <wp:positionH relativeFrom="margin">
                  <wp:align>center</wp:align>
                </wp:positionH>
                <wp:positionV relativeFrom="paragraph">
                  <wp:posOffset>-623</wp:posOffset>
                </wp:positionV>
                <wp:extent cx="0" cy="341907"/>
                <wp:effectExtent l="0" t="0" r="19050" b="20320"/>
                <wp:wrapNone/>
                <wp:docPr id="17" name="Conector recto 17"/>
                <wp:cNvGraphicFramePr/>
                <a:graphic xmlns:a="http://schemas.openxmlformats.org/drawingml/2006/main">
                  <a:graphicData uri="http://schemas.microsoft.com/office/word/2010/wordprocessingShape">
                    <wps:wsp>
                      <wps:cNvCnPr/>
                      <wps:spPr>
                        <a:xfrm>
                          <a:off x="0" y="0"/>
                          <a:ext cx="0" cy="3419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EBDCB" id="Conector recto 17" o:spid="_x0000_s1026" style="position:absolute;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0,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ugsgEAALQDAAAOAAAAZHJzL2Uyb0RvYy54bWysU01v1DAQvVfiP1i+s0lKBSXabA9bwaUq&#10;Kyg/wHXGGwt/aexusv+esbObohYhhLjYsf3em3kzk/XNZA07AEbtXcebVc0ZOOl77fYd//7w6e01&#10;ZzEJ1wvjHXT8CJHfbN5crMfQwqUfvOkBGYm42I6h40NKoa2qKAewIq58AEePyqMViY64r3oUI6lb&#10;U13W9ftq9NgH9BJipNvb+ZFvir5SINMXpSIkZjpOuaWyYlkf81pt1qLdowiDlqc0xD9kYYV2FHSR&#10;uhVJsCfUr6SsluijV2klva28UlpC8UBumvqFm2+DCFC8UHFiWMoU/5+svD/skOmeeveBMycs9WhL&#10;nZLJI8O8MXqgKo0htgTeuh2eTjHsMFueFNq8kxk2lcoel8rClJicLyXdvrtqPtZFrnrmBYzpM3jL&#10;8kfHjXbZs2jF4S4mikXQM4QOOY85cvlKRwMZbNxXUOSDYjWFXSYItgbZQVDv+x9NdkFaBZkpShuz&#10;kOo/k07YTIMyVX9LXNAlondpIVrtPP4uaprOqaoZf3Y9e822H31/LH0o5aDRKM5OY5xn79dzoT//&#10;bJufAAAA//8DAFBLAwQUAAYACAAAACEA+PtvtdkAAAACAQAADwAAAGRycy9kb3ducmV2LnhtbEyP&#10;vU7DQBCEeyTe4bRIdMk5IHBkvI4QPxUUxlBQXnyLbcW3Z/kutuHpWSpSjmY0802+W1yvJhpD5xlh&#10;s05AEdfedtwgfLw/r7agQjRsTe+ZEL4pwK44P8tNZv3MbzRVsVFSwiEzCG2MQ6Z1qFtyJqz9QCze&#10;lx+diSLHRtvRzFLuen2VJLfamY5loTUDPbRUH6qjQ0ifXqpymB9ff0qd6rKcfNwePhEvL5b7O1CR&#10;lvgfhj98QYdCmPb+yDaoHkGORITVBpSYIvYIN9cp6CLXp+jFLwAAAP//AwBQSwECLQAUAAYACAAA&#10;ACEAtoM4kv4AAADhAQAAEwAAAAAAAAAAAAAAAAAAAAAAW0NvbnRlbnRfVHlwZXNdLnhtbFBLAQIt&#10;ABQABgAIAAAAIQA4/SH/1gAAAJQBAAALAAAAAAAAAAAAAAAAAC8BAABfcmVscy8ucmVsc1BLAQIt&#10;ABQABgAIAAAAIQC3CnugsgEAALQDAAAOAAAAAAAAAAAAAAAAAC4CAABkcnMvZTJvRG9jLnhtbFBL&#10;AQItABQABgAIAAAAIQD4+2+12QAAAAIBAAAPAAAAAAAAAAAAAAAAAAwEAABkcnMvZG93bnJldi54&#10;bWxQSwUGAAAAAAQABADzAAAAEgUAAAAA&#10;" strokecolor="black [3040]">
                <w10:wrap anchorx="margin"/>
              </v:line>
            </w:pict>
          </mc:Fallback>
        </mc:AlternateContent>
      </w:r>
      <w:r w:rsidR="00545EF1">
        <w:rPr>
          <w:noProof/>
          <w:sz w:val="44"/>
          <w:szCs w:val="44"/>
          <w:lang w:eastAsia="es-MX"/>
        </w:rPr>
        <mc:AlternateContent>
          <mc:Choice Requires="wps">
            <w:drawing>
              <wp:anchor distT="0" distB="0" distL="114300" distR="114300" simplePos="0" relativeHeight="251674623" behindDoc="0" locked="0" layoutInCell="1" allowOverlap="1" wp14:anchorId="60DBBB73" wp14:editId="68B311CD">
                <wp:simplePos x="0" y="0"/>
                <wp:positionH relativeFrom="margin">
                  <wp:posOffset>3040227</wp:posOffset>
                </wp:positionH>
                <wp:positionV relativeFrom="paragraph">
                  <wp:posOffset>-482245</wp:posOffset>
                </wp:positionV>
                <wp:extent cx="3181350" cy="457200"/>
                <wp:effectExtent l="0" t="0" r="19050" b="19050"/>
                <wp:wrapNone/>
                <wp:docPr id="15" name="Cuadro de texto 15"/>
                <wp:cNvGraphicFramePr/>
                <a:graphic xmlns:a="http://schemas.openxmlformats.org/drawingml/2006/main">
                  <a:graphicData uri="http://schemas.microsoft.com/office/word/2010/wordprocessingShape">
                    <wps:wsp>
                      <wps:cNvSpPr txBox="1"/>
                      <wps:spPr>
                        <a:xfrm>
                          <a:off x="0" y="0"/>
                          <a:ext cx="3181350" cy="457200"/>
                        </a:xfrm>
                        <a:prstGeom prst="rect">
                          <a:avLst/>
                        </a:prstGeom>
                        <a:solidFill>
                          <a:schemeClr val="lt1"/>
                        </a:solidFill>
                        <a:ln w="6350">
                          <a:solidFill>
                            <a:prstClr val="black"/>
                          </a:solidFill>
                        </a:ln>
                      </wps:spPr>
                      <wps:txbx>
                        <w:txbxContent>
                          <w:p w:rsidR="00996B81" w:rsidRDefault="00996B81" w:rsidP="00996B81">
                            <w:pPr>
                              <w:jc w:val="center"/>
                              <w:rPr>
                                <w:sz w:val="44"/>
                                <w:szCs w:val="44"/>
                              </w:rPr>
                            </w:pPr>
                            <w:r w:rsidRPr="00806005">
                              <w:rPr>
                                <w:sz w:val="44"/>
                                <w:szCs w:val="44"/>
                              </w:rPr>
                              <w:t>Aportaciones a la ciencia</w:t>
                            </w:r>
                          </w:p>
                          <w:p w:rsidR="00996B81" w:rsidRDefault="00996B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BBB73" id="Cuadro de texto 15" o:spid="_x0000_s1027" type="#_x0000_t202" style="position:absolute;margin-left:239.4pt;margin-top:-37.95pt;width:250.5pt;height:36pt;z-index:25167462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LZTwIAALEEAAAOAAAAZHJzL2Uyb0RvYy54bWysVE1v2zAMvQ/YfxB0X530a21Qp8hSdBhQ&#10;tAXaoWdFlhtjsqhRSuzu1+9JTtKs3WnYRab48UQ+kr647Fsr1oZDQ66U44ORFMZpqhr3XMrvj9ef&#10;zqQIUblKWXKmlC8myMvpxw8XnZ+YQ1qSrQwLgLgw6XwplzH6SVEEvTStCgfkjYOxJm5VxJWfi4pV&#10;B/TWFoej0WnREVeeSZsQoL0ajHKa8eva6HhX18FEYUuJ3GI+OZ+LdBbTCzV5ZuWXjd6kof4hi1Y1&#10;Do/uoK5UVGLFzTuottFMgep4oKktqK4bbXINqGY8elPNw1J5k2sBOcHvaAr/D1bfru9ZNBV6dyKF&#10;Uy16NF+piklURkTTRxKwgKbOhwm8Hzz8Y/+FeoRs9QHKVH1fc5u+qEvADsJfdiQDSmgoj8Zn46MT&#10;mDRsxyef0cUEU7xGew7xq6FWJKGUjCZmbtX6JsTBdeuSHgtkm+q6sTZf0uCYuWWxVmi5jTlHgP/h&#10;ZZ3oSnma0niHkKB38Qur9I9NensIwLMOOSdOhtqTFPtFP1C55WVB1QvoYhrmLnh93QD+RoV4rxiD&#10;BhqwPPEOR20JOdFGkmJJ/Otv+uSP/sMqRYfBLWX4uVJspLDfHCbjfHx8nCY9XzK/UvC+ZbFvcat2&#10;TiBqjDX1OosI5mi3Ys3UPmHHZulVmJTTeLuUcSvO47BO2FFtZrPshNn2Kt64B68TdOI40frYPyn2&#10;m7am2bql7YiryZvuDr4p0tFsFalucusTzwOrG/qxF3l4NjucFm//nr1e/zTT3wAAAP//AwBQSwME&#10;FAAGAAgAAAAhAFvXhi7cAAAACgEAAA8AAABkcnMvZG93bnJldi54bWxMj8tOwzAQRfdI/IM1SOxa&#10;h2fiNE4FqLDpioK6duOpHRHbke2m4e8ZVrC8D90506xnN7AJY+qDl3CzLICh74LuvZHw+fG6qICl&#10;rLxWQ/Ao4RsTrNvLi0bVOpz9O067bBiN+FQrCTbnseY8dRadSsswoqfsGKJTmWQ0XEd1pnE38Nui&#10;eORO9Z4uWDXii8Xua3dyEjbPRpiuUtFuKt3307w/bs2blNdX89MKWMY5/5XhF5/QoSWmQzh5ndgg&#10;4b6sCD1LWJQPAhg1RCnIOZBzJ4C3Df//QvsDAAD//wMAUEsBAi0AFAAGAAgAAAAhALaDOJL+AAAA&#10;4QEAABMAAAAAAAAAAAAAAAAAAAAAAFtDb250ZW50X1R5cGVzXS54bWxQSwECLQAUAAYACAAAACEA&#10;OP0h/9YAAACUAQAACwAAAAAAAAAAAAAAAAAvAQAAX3JlbHMvLnJlbHNQSwECLQAUAAYACAAAACEA&#10;ZUIC2U8CAACxBAAADgAAAAAAAAAAAAAAAAAuAgAAZHJzL2Uyb0RvYy54bWxQSwECLQAUAAYACAAA&#10;ACEAW9eGLtwAAAAKAQAADwAAAAAAAAAAAAAAAACpBAAAZHJzL2Rvd25yZXYueG1sUEsFBgAAAAAE&#10;AAQA8wAAALIFAAAAAA==&#10;" fillcolor="white [3201]" strokeweight=".5pt">
                <v:textbox>
                  <w:txbxContent>
                    <w:p w:rsidR="00996B81" w:rsidRDefault="00996B81" w:rsidP="00996B81">
                      <w:pPr>
                        <w:jc w:val="center"/>
                        <w:rPr>
                          <w:sz w:val="44"/>
                          <w:szCs w:val="44"/>
                        </w:rPr>
                      </w:pPr>
                      <w:r w:rsidRPr="00806005">
                        <w:rPr>
                          <w:sz w:val="44"/>
                          <w:szCs w:val="44"/>
                        </w:rPr>
                        <w:t>Aportaciones a la ciencia</w:t>
                      </w:r>
                    </w:p>
                    <w:p w:rsidR="00996B81" w:rsidRDefault="00996B81"/>
                  </w:txbxContent>
                </v:textbox>
                <w10:wrap anchorx="margin"/>
              </v:shape>
            </w:pict>
          </mc:Fallback>
        </mc:AlternateContent>
      </w:r>
      <w:r w:rsidR="00E71D88">
        <w:rPr>
          <w:noProof/>
          <w:lang w:eastAsia="es-MX"/>
        </w:rPr>
        <mc:AlternateContent>
          <mc:Choice Requires="wps">
            <w:drawing>
              <wp:anchor distT="0" distB="0" distL="114300" distR="114300" simplePos="0" relativeHeight="251677696" behindDoc="0" locked="0" layoutInCell="1" allowOverlap="1" wp14:anchorId="7593A088" wp14:editId="3B826908">
                <wp:simplePos x="0" y="0"/>
                <wp:positionH relativeFrom="margin">
                  <wp:align>right</wp:align>
                </wp:positionH>
                <wp:positionV relativeFrom="paragraph">
                  <wp:posOffset>244807</wp:posOffset>
                </wp:positionV>
                <wp:extent cx="9525" cy="304800"/>
                <wp:effectExtent l="76200" t="0" r="66675" b="57150"/>
                <wp:wrapNone/>
                <wp:docPr id="14" name="Conector recto de flecha 14"/>
                <wp:cNvGraphicFramePr/>
                <a:graphic xmlns:a="http://schemas.openxmlformats.org/drawingml/2006/main">
                  <a:graphicData uri="http://schemas.microsoft.com/office/word/2010/wordprocessingShape">
                    <wps:wsp>
                      <wps:cNvCnPr/>
                      <wps:spPr>
                        <a:xfrm flipH="1">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53C8EB" id="Conector recto de flecha 14" o:spid="_x0000_s1026" type="#_x0000_t32" style="position:absolute;margin-left:-50.45pt;margin-top:19.3pt;width:.75pt;height:24pt;flip:x;z-index:25167769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aK4AEAAAIEAAAOAAAAZHJzL2Uyb0RvYy54bWysU8uOEzEQvCPxD5bvZCZhFy1RJnvI8jgg&#10;iBb2A7yedsbCL7WbPP6eticZECwSQlw8Y7uruqq7vbo9eif2gNnG0Mn5rJUCgo69DbtOPnx5++JG&#10;ikwq9MrFAJ08QZa36+fPVoe0hEUcousBBZOEvDykTg5Eadk0WQ/gVZ7FBIEvTUSviLe4a3pUB2b3&#10;rlm07avmELFPGDXkzKd346VcV35jQNMnYzKQcJ1kbVRXrOtjWZv1Si13qNJg9VmG+gcVXtnASSeq&#10;O0VKfEP7G5W3GmOOhmY6+iYaYzVUD+xm3v7i5vOgElQvXJycpjLl/0erP+63KGzPvbuSIijPPdpw&#10;pzRFFFg+ogdhHOhBCQ7heh1SXjJsE7Z43uW0xWL+aNBzrE3vma6Wgw2KY632aao2HEloPnx9vbiW&#10;QvPFy/bqpq29aEaSQpYw0zuIXpSfTmZCZXcDsbhR3ZhA7T9kYhkMvAAK2IWykrLuTegFnRLbIrQq&#10;7BwUDxxeQpriZVRf/+jkYITfg+GqsMoxTZ1H2DgUe8WT1H+dTywcWSDGOjeB2mr+j6BzbIFBndG/&#10;BU7RNWMMNAG9DRGfykrHi1Qzxl9cj16L7cfYn2ovazl40Gp9zo+iTPLP+wr/8XTX3wEAAP//AwBQ&#10;SwMEFAAGAAgAAAAhAK+t0E/aAAAABAEAAA8AAABkcnMvZG93bnJldi54bWxMj8FOwzAQRO9I/Qdr&#10;kbhRB0qjELKpqko9gkTLAW5uvDiBeB3Zbhv69XVP9Dia0cybajHaXhzIh84xwsM0A0HcON2xQfjY&#10;ru8LECEq1qp3TAh/FGBRT24qVWp35Hc6bKIRqYRDqRDaGIdSytC0ZFWYuoE4ed/OWxWT9EZqr46p&#10;3PbyMctyaVXHaaFVA61aan43e4vwGq3x9nm+fjKGZ18/Ybv6fDsh3t2OyxcQkcb4H4YLfkKHOjHt&#10;3J51ED1COhIRZkUO4uLOQewQijwHWVfyGr4+AwAA//8DAFBLAQItABQABgAIAAAAIQC2gziS/gAA&#10;AOEBAAATAAAAAAAAAAAAAAAAAAAAAABbQ29udGVudF9UeXBlc10ueG1sUEsBAi0AFAAGAAgAAAAh&#10;ADj9If/WAAAAlAEAAAsAAAAAAAAAAAAAAAAALwEAAF9yZWxzLy5yZWxzUEsBAi0AFAAGAAgAAAAh&#10;ANTotorgAQAAAgQAAA4AAAAAAAAAAAAAAAAALgIAAGRycy9lMm9Eb2MueG1sUEsBAi0AFAAGAAgA&#10;AAAhAK+t0E/aAAAABAEAAA8AAAAAAAAAAAAAAAAAOgQAAGRycy9kb3ducmV2LnhtbFBLBQYAAAAA&#10;BAAEAPMAAABBBQAAAAA=&#10;" strokecolor="black [3040]">
                <v:stroke endarrow="block"/>
                <w10:wrap anchorx="margin"/>
              </v:shape>
            </w:pict>
          </mc:Fallback>
        </mc:AlternateContent>
      </w:r>
      <w:r w:rsidR="00E71D88">
        <w:rPr>
          <w:noProof/>
          <w:lang w:eastAsia="es-MX"/>
        </w:rPr>
        <mc:AlternateContent>
          <mc:Choice Requires="wps">
            <w:drawing>
              <wp:anchor distT="0" distB="0" distL="114300" distR="114300" simplePos="0" relativeHeight="251669504" behindDoc="0" locked="0" layoutInCell="1" allowOverlap="1" wp14:anchorId="150439D7" wp14:editId="5E2BB017">
                <wp:simplePos x="0" y="0"/>
                <wp:positionH relativeFrom="column">
                  <wp:posOffset>-172361</wp:posOffset>
                </wp:positionH>
                <wp:positionV relativeFrom="paragraph">
                  <wp:posOffset>194889</wp:posOffset>
                </wp:positionV>
                <wp:extent cx="9525" cy="304800"/>
                <wp:effectExtent l="76200" t="0" r="66675" b="57150"/>
                <wp:wrapNone/>
                <wp:docPr id="9" name="Conector recto de flecha 9"/>
                <wp:cNvGraphicFramePr/>
                <a:graphic xmlns:a="http://schemas.openxmlformats.org/drawingml/2006/main">
                  <a:graphicData uri="http://schemas.microsoft.com/office/word/2010/wordprocessingShape">
                    <wps:wsp>
                      <wps:cNvCnPr/>
                      <wps:spPr>
                        <a:xfrm flipH="1">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B6173A" id="Conector recto de flecha 9" o:spid="_x0000_s1026" type="#_x0000_t32" style="position:absolute;margin-left:-13.55pt;margin-top:15.35pt;width:.75pt;height:24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a3wEAAAAEAAAOAAAAZHJzL2Uyb0RvYy54bWysU9uO0zAQfUfiHyy/06SFRduq6T50uTwg&#10;qBb4AK8zbix803jo5e8ZO21AXCSEeHHieM6Zc44n67uTd+IAmG0MnZzPWikg6NjbsO/k50+vn91K&#10;kUmFXrkYoJNnyPJu8/TJ+phWsIhDdD2gYJKQV8fUyYEorZom6wG8yrOYIPChiegV8Rb3TY/qyOze&#10;NYu2fdkcI/YJo4ac+ev9eCg3ld8Y0PTBmAwkXCdZG9UV6/pY1mazVqs9qjRYfZGh/kGFVzZw04nq&#10;XpESX9H+QuWtxpijoZmOvonGWA3VA7uZtz+5+TioBNULh5PTFFP+f7T6/WGHwvadXEoRlOcr2vJF&#10;aYoosDxED8I40IMSy5LWMeUVg7Zhh5ddTjss1k8GPZfa9JYHoYbB9sSpZn2esoYTCc0flzeLGyk0&#10;HzxvX9y29SaakaSQJcz0BqIX5aWTmVDZ/UCsbRQ3NlCHd5lYBgOvgAJ2oaykrHsVekHnxK4IrQp7&#10;B8UDl5eSpngZ1dc3OjsY4Q9gOBNWObap0whbh+KgeI76L/OJhSsLxFjnJlBbzf8RdKktMKgT+rfA&#10;qbp2jIEmoLch4u+60ukq1Yz1V9ej12L7Mfbnepc1Dh6zms/llyhz/OO+wr//uJtvAAAA//8DAFBL&#10;AwQUAAYACAAAACEAPxmPP98AAAAJAQAADwAAAGRycy9kb3ducmV2LnhtbEyPQU/CQBCF7yb+h82Y&#10;eCtbilConRJDwlETwYPelu6wrXZnm+4C1V/vesLj5H1575tyPdpOnGnwrWOE6SQFQVw73bJBeNtv&#10;kyUIHxRr1TkmhG/ysK5ub0pVaHfhVzrvghGxhH2hEJoQ+kJKXzdklZ+4njhmRzdYFeI5GKkHdYnl&#10;tpNZmi6kVS3HhUb1tGmo/tqdLMJzsGawq/n2wRiefXz6/eb95Qfx/m58egQRaAxXGP70ozpU0eng&#10;Tqy96BCSLJ9GFGGW5iAikGTzBYgDQr7MQVal/P9B9QsAAP//AwBQSwECLQAUAAYACAAAACEAtoM4&#10;kv4AAADhAQAAEwAAAAAAAAAAAAAAAAAAAAAAW0NvbnRlbnRfVHlwZXNdLnhtbFBLAQItABQABgAI&#10;AAAAIQA4/SH/1gAAAJQBAAALAAAAAAAAAAAAAAAAAC8BAABfcmVscy8ucmVsc1BLAQItABQABgAI&#10;AAAAIQDMh/oa3wEAAAAEAAAOAAAAAAAAAAAAAAAAAC4CAABkcnMvZTJvRG9jLnhtbFBLAQItABQA&#10;BgAIAAAAIQA/GY8/3wAAAAkBAAAPAAAAAAAAAAAAAAAAADkEAABkcnMvZG93bnJldi54bWxQSwUG&#10;AAAAAAQABADzAAAARQUAAAAA&#10;" strokecolor="black [3040]">
                <v:stroke endarrow="block"/>
              </v:shape>
            </w:pict>
          </mc:Fallback>
        </mc:AlternateContent>
      </w:r>
    </w:p>
    <w:p w:rsidR="00996B81" w:rsidRDefault="006F1244" w:rsidP="00806005">
      <w:pPr>
        <w:rPr>
          <w:sz w:val="44"/>
          <w:szCs w:val="44"/>
        </w:rPr>
      </w:pPr>
      <w:r>
        <w:rPr>
          <w:noProof/>
          <w:lang w:eastAsia="es-MX"/>
        </w:rPr>
        <mc:AlternateContent>
          <mc:Choice Requires="wps">
            <w:drawing>
              <wp:anchor distT="0" distB="0" distL="114300" distR="114300" simplePos="0" relativeHeight="251679744" behindDoc="0" locked="0" layoutInCell="1" allowOverlap="1" wp14:anchorId="77891BAF" wp14:editId="61F7FD63">
                <wp:simplePos x="0" y="0"/>
                <wp:positionH relativeFrom="column">
                  <wp:posOffset>-132680</wp:posOffset>
                </wp:positionH>
                <wp:positionV relativeFrom="paragraph">
                  <wp:posOffset>440402</wp:posOffset>
                </wp:positionV>
                <wp:extent cx="25879" cy="275806"/>
                <wp:effectExtent l="0" t="0" r="31750" b="29210"/>
                <wp:wrapNone/>
                <wp:docPr id="18" name="Conector recto 18"/>
                <wp:cNvGraphicFramePr/>
                <a:graphic xmlns:a="http://schemas.openxmlformats.org/drawingml/2006/main">
                  <a:graphicData uri="http://schemas.microsoft.com/office/word/2010/wordprocessingShape">
                    <wps:wsp>
                      <wps:cNvCnPr/>
                      <wps:spPr>
                        <a:xfrm flipH="1">
                          <a:off x="0" y="0"/>
                          <a:ext cx="25879" cy="2758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F43D2" id="Conector recto 1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34.7pt" to="-8.4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bGvwEAAMIDAAAOAAAAZHJzL2Uyb0RvYy54bWysU9uO0zAQfUfiHyy/06SVdrdETfehK+AB&#10;QcXlA7zOuLHwTWPTpH/P2EkD4iKh1b44vpw5M+fMZHc/WsPOgFF71/L1quYMnPSddqeWf/3y5tWW&#10;s5iE64TxDlp+gcjv9y9f7IbQwMb33nSAjEhcbIbQ8j6l0FRVlD1YEVc+gKNH5dGKREc8VR2Kgdit&#10;qTZ1fVsNHruAXkKMdPswPfJ94VcKZPqoVITETMuptlRWLOtjXqv9TjQnFKHXci5DPKEKK7SjpAvV&#10;g0iCfUf9B5XVEn30Kq2kt5VXSksoGkjNuv5NzedeBChayJwYFpvi89HKD+cjMt1R76hTTljq0YE6&#10;JZNHhvnD6IFcGkJsCHxwR5xPMRwxSx4VWqaMDu+IpJhAsthYPL4sHsOYmKTLzc327jVnkl42dzfb&#10;+jaTVxNLZgsY01vwluVNy4122QHRiPP7mCboFUJxuaqpjrJLFwMZbNwnUKSK8k0VlXmCg0F2FjQJ&#10;3bf1nLYgc4jSxixBdUn5z6AZm8OgzNj/Bi7oktG7tARa7Tz+LWsar6WqCX9VPWnNsh99dyldKXbQ&#10;oBRD56HOk/jruYT//PX2PwAAAP//AwBQSwMEFAAGAAgAAAAhAAMW6XPfAAAACgEAAA8AAABkcnMv&#10;ZG93bnJldi54bWxMj8tOwzAQRfdI/IM1SGyq1EkEIQ1xKlSJDSyA0g9w4mkS4UeI3dT9e4YVLEdz&#10;dO+59TYazRac/eisgGydAkPbOTXaXsDh8zkpgfkgrZLaWRRwQQ/b5vqqlpVyZ/uByz70jEKsr6SA&#10;IYSp4tx3Axrp125CS7+jm40MdM49V7M8U7jRPE/Tghs5WmoY5IS7Abuv/ckIeHl7X13yWKy+H+7b&#10;XVxKHV+9FuL2Jj49AgsYwx8Mv/qkDg05te5klWdaQJKnG0IFFJs7YAQkWUFbWiKzvATe1Pz/hOYH&#10;AAD//wMAUEsBAi0AFAAGAAgAAAAhALaDOJL+AAAA4QEAABMAAAAAAAAAAAAAAAAAAAAAAFtDb250&#10;ZW50X1R5cGVzXS54bWxQSwECLQAUAAYACAAAACEAOP0h/9YAAACUAQAACwAAAAAAAAAAAAAAAAAv&#10;AQAAX3JlbHMvLnJlbHNQSwECLQAUAAYACAAAACEAnGGGxr8BAADCAwAADgAAAAAAAAAAAAAAAAAu&#10;AgAAZHJzL2Uyb0RvYy54bWxQSwECLQAUAAYACAAAACEAAxbpc98AAAAKAQAADwAAAAAAAAAAAAAA&#10;AAAZBAAAZHJzL2Rvd25yZXYueG1sUEsFBgAAAAAEAAQA8wAAACUFAAAAAA==&#10;" strokecolor="black [3040]"/>
            </w:pict>
          </mc:Fallback>
        </mc:AlternateContent>
      </w:r>
      <w:r>
        <w:rPr>
          <w:noProof/>
          <w:lang w:eastAsia="es-MX"/>
        </w:rPr>
        <mc:AlternateContent>
          <mc:Choice Requires="wps">
            <w:drawing>
              <wp:anchor distT="0" distB="0" distL="114300" distR="114300" simplePos="0" relativeHeight="251663360" behindDoc="0" locked="0" layoutInCell="1" allowOverlap="1" wp14:anchorId="1DA6F51F" wp14:editId="2916723E">
                <wp:simplePos x="0" y="0"/>
                <wp:positionH relativeFrom="margin">
                  <wp:posOffset>3818315</wp:posOffset>
                </wp:positionH>
                <wp:positionV relativeFrom="paragraph">
                  <wp:posOffset>166275</wp:posOffset>
                </wp:positionV>
                <wp:extent cx="1133475" cy="45720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1133475" cy="457200"/>
                        </a:xfrm>
                        <a:prstGeom prst="rect">
                          <a:avLst/>
                        </a:prstGeom>
                        <a:solidFill>
                          <a:sysClr val="window" lastClr="FFFFFF"/>
                        </a:solidFill>
                        <a:ln w="6350">
                          <a:solidFill>
                            <a:prstClr val="black"/>
                          </a:solidFill>
                        </a:ln>
                      </wps:spPr>
                      <wps:txbx>
                        <w:txbxContent>
                          <w:p w:rsidR="00806005" w:rsidRDefault="00996B81" w:rsidP="00A900B8">
                            <w:pPr>
                              <w:jc w:val="center"/>
                            </w:pPr>
                            <w:r>
                              <w:t>Cultura M</w:t>
                            </w:r>
                            <w:r w:rsidRPr="00806005">
                              <w:t>esopotámica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6F51F" id="Cuadro de texto 4" o:spid="_x0000_s1028" type="#_x0000_t202" style="position:absolute;margin-left:300.65pt;margin-top:13.1pt;width:89.2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kdWwIAAMAEAAAOAAAAZHJzL2Uyb0RvYy54bWysVE1v2zAMvQ/YfxB0X5wPp92COEWWIsOA&#10;oi2QDj0rspwYk0WNUmJnv36UbKdpu9OwHBRJpB7Jx0fPb5pKs6NCV4LJ+Ggw5EwZCXlpdhn/8bT+&#10;9Jkz54XJhQajMn5Sjt8sPn6Y13amxrAHnStkBGLcrLYZ33tvZ0ni5F5Vwg3AKkPGArASno64S3IU&#10;NaFXOhkPh1dJDZhbBKmco9vb1sgXEb8olPQPReGUZzrjlJuPK8Z1G9ZkMRezHQq7L2WXhviHLCpR&#10;Ggp6hroVXrADlu+gqlIiOCj8QEKVQFGUUsUaqJrR8E01m72wKtZC5Dh7psn9P1h5f3xEVuYZTzkz&#10;oqIWrQ4iR2C5Yl41HlgaSKqtm5HvxpK3b75CQ83u7x1dhtqbAqvwT1UxshPdpzPFhMRkeDSaTNLr&#10;KWeSbOn0mnoYYJKX1xad/6agYmGTcaQWRmbF8c751rV3CcEc6DJfl1rHw8mtNLKjoG6TSHKoOdPC&#10;ebrM+Dr+umivnmnD6oxfTabDGOmVLcQ6Y261kD/fI1D22lARgaSWjLDzzbaJzI57oraQn4g/hFaG&#10;zsp1SfB3lOGjQNIdUUaz5B9oKTRQTtDtONsD/v7bffAnOZCVs5p0nHH36yBQUeHfDQnlyyhNg/Dj&#10;IRLOGV5atpcWc6hWQOSNaGqtjFt6jF732wKheqaRW4aoZBJGUuyM+3678u100chKtVxGJ5K6Ff7O&#10;bKwM0KFTgdan5lmg7foctHYPveLF7E27W9/w0sDy4KEooxYCzy2rHf00JlFN3UiHObw8R6+XD8/i&#10;DwAAAP//AwBQSwMEFAAGAAgAAAAhAJamrMTdAAAACQEAAA8AAABkcnMvZG93bnJldi54bWxMj8FO&#10;wzAQRO9I/IO1SNyo0yC1ScimQkgcESL0ADfXXhJDvI5iNw39eswJjqt9mnlT7xY3iJmmYD0jrFcZ&#10;CGLtjeUOYf/6eFOACFGxUYNnQvimALvm8qJWlfEnfqG5jZ1IIRwqhdDHOFZSBt2TU2HlR+L0+/CT&#10;UzGdUyfNpE4p3A0yz7KNdMpyaujVSA896a/26BAMv3nW7/bpbLnVtjw/F596Rry+Wu7vQERa4h8M&#10;v/pJHZrkdPBHNkEMCJtsfZtQhHyTg0jAdlumLQeEsshBNrX8v6D5AQAA//8DAFBLAQItABQABgAI&#10;AAAAIQC2gziS/gAAAOEBAAATAAAAAAAAAAAAAAAAAAAAAABbQ29udGVudF9UeXBlc10ueG1sUEsB&#10;Ai0AFAAGAAgAAAAhADj9If/WAAAAlAEAAAsAAAAAAAAAAAAAAAAALwEAAF9yZWxzLy5yZWxzUEsB&#10;Ai0AFAAGAAgAAAAhAPayGR1bAgAAwAQAAA4AAAAAAAAAAAAAAAAALgIAAGRycy9lMm9Eb2MueG1s&#10;UEsBAi0AFAAGAAgAAAAhAJamrMTdAAAACQEAAA8AAAAAAAAAAAAAAAAAtQQAAGRycy9kb3ducmV2&#10;LnhtbFBLBQYAAAAABAAEAPMAAAC/BQAAAAA=&#10;" fillcolor="window" strokeweight=".5pt">
                <v:textbox>
                  <w:txbxContent>
                    <w:p w:rsidR="00806005" w:rsidRDefault="00996B81" w:rsidP="00A900B8">
                      <w:pPr>
                        <w:jc w:val="center"/>
                      </w:pPr>
                      <w:r>
                        <w:t>Cultura M</w:t>
                      </w:r>
                      <w:r w:rsidRPr="00806005">
                        <w:t>esopotámica</w:t>
                      </w:r>
                    </w:p>
                  </w:txbxContent>
                </v:textbox>
                <w10:wrap anchorx="margin"/>
              </v:shape>
            </w:pict>
          </mc:Fallback>
        </mc:AlternateContent>
      </w:r>
      <w:r>
        <w:rPr>
          <w:noProof/>
          <w:lang w:eastAsia="es-MX"/>
        </w:rPr>
        <mc:AlternateContent>
          <mc:Choice Requires="wps">
            <w:drawing>
              <wp:anchor distT="0" distB="0" distL="114300" distR="114300" simplePos="0" relativeHeight="251682816" behindDoc="0" locked="0" layoutInCell="1" allowOverlap="1" wp14:anchorId="5D296F0A" wp14:editId="1995CD85">
                <wp:simplePos x="0" y="0"/>
                <wp:positionH relativeFrom="column">
                  <wp:posOffset>1862036</wp:posOffset>
                </wp:positionH>
                <wp:positionV relativeFrom="paragraph">
                  <wp:posOffset>455402</wp:posOffset>
                </wp:positionV>
                <wp:extent cx="5285" cy="126854"/>
                <wp:effectExtent l="0" t="0" r="33020" b="26035"/>
                <wp:wrapNone/>
                <wp:docPr id="21" name="Conector recto 21"/>
                <wp:cNvGraphicFramePr/>
                <a:graphic xmlns:a="http://schemas.openxmlformats.org/drawingml/2006/main">
                  <a:graphicData uri="http://schemas.microsoft.com/office/word/2010/wordprocessingShape">
                    <wps:wsp>
                      <wps:cNvCnPr/>
                      <wps:spPr>
                        <a:xfrm>
                          <a:off x="0" y="0"/>
                          <a:ext cx="5285" cy="126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BD679" id="Conector recto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pt,35.85pt" to="147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aetAEAALcDAAAOAAAAZHJzL2Uyb0RvYy54bWysU9uOEzEMfUfiH6K807mIrqpRp/vQFbwg&#10;qLh8QDbjdKLNTU7oTP8eJ21nESCE0L7k5nNsH9vZ3s/WsBNg1N71vFnVnIGTftDu2PNvX9+92XAW&#10;k3CDMN5Bz88Q+f3u9avtFDpo/ejNAMjIiYvdFHo+phS6qopyBCviygdwZFQerUh0xWM1oJjIuzVV&#10;W9d31eRxCOglxEivDxcj3xX/SoFMn5SKkJjpOeWWyoplfcxrtduK7ogijFpe0xD/kYUV2lHQxdWD&#10;SIJ9R/2bK6sl+uhVWklvK6+UllA0kJqm/kXNl1EEKFqoODEsZYov51Z+PB2Q6aHnbcOZE5Z6tKdO&#10;yeSRYd4YGahKU4gdgffugNdbDAfMkmeFNu8khs2lsuelsjAnJulx3W7WnEkyNO3dZv02e6yeqQFj&#10;eg/esnzoudEuyxadOH2I6QK9QYiXU7kEL6d0NpDBxn0GRVIoXFPYZYhgb5CdBLV/eCpCKGxBZorS&#10;xiyk+u+kKzbToAzWvxIXdInoXVqIVjuPf4qa5luq6oK/qb5ozbIf/XAurSjloOkoBb1Och6/n++F&#10;/vzfdj8AAAD//wMAUEsDBBQABgAIAAAAIQCVAwS/3gAAAAkBAAAPAAAAZHJzL2Rvd25yZXYueG1s&#10;TI9NT4NAEIbvJv6HzZh4s0vRSKEsjfHjpAdEDz1u2RFI2VnCbgH99Y6nepyZN888b75bbC8mHH3n&#10;SMF6FYFAqp3pqFHw+fFyswHhgyaje0eo4Bs97IrLi1xnxs30jlMVGsEQ8plW0IYwZFL6ukWr/coN&#10;SHz7cqPVgcexkWbUM8NtL+MoupdWd8QfWj3gY4v1sTpZBcnza1UO89PbTykTWZaTC5vjXqnrq+Vh&#10;CyLgEs5h+NNndSjY6eBOZLzoFcTpbcxRhq0TEByI0zsud1CQ8kIWufzfoPgFAAD//wMAUEsBAi0A&#10;FAAGAAgAAAAhALaDOJL+AAAA4QEAABMAAAAAAAAAAAAAAAAAAAAAAFtDb250ZW50X1R5cGVzXS54&#10;bWxQSwECLQAUAAYACAAAACEAOP0h/9YAAACUAQAACwAAAAAAAAAAAAAAAAAvAQAAX3JlbHMvLnJl&#10;bHNQSwECLQAUAAYACAAAACEAQM5mnrQBAAC3AwAADgAAAAAAAAAAAAAAAAAuAgAAZHJzL2Uyb0Rv&#10;Yy54bWxQSwECLQAUAAYACAAAACEAlQMEv94AAAAJAQAADwAAAAAAAAAAAAAAAAAOBAAAZHJzL2Rv&#10;d25yZXYueG1sUEsFBgAAAAAEAAQA8wAAABkFAAAAAA==&#10;" strokecolor="black [3040]"/>
            </w:pict>
          </mc:Fallback>
        </mc:AlternateContent>
      </w:r>
      <w:r w:rsidR="00A900B8">
        <w:rPr>
          <w:noProof/>
          <w:lang w:eastAsia="es-MX"/>
        </w:rPr>
        <mc:AlternateContent>
          <mc:Choice Requires="wps">
            <w:drawing>
              <wp:anchor distT="0" distB="0" distL="114300" distR="114300" simplePos="0" relativeHeight="251665408" behindDoc="0" locked="0" layoutInCell="1" allowOverlap="1" wp14:anchorId="22FA1699" wp14:editId="6F41B6A8">
                <wp:simplePos x="0" y="0"/>
                <wp:positionH relativeFrom="column">
                  <wp:posOffset>5034723</wp:posOffset>
                </wp:positionH>
                <wp:positionV relativeFrom="paragraph">
                  <wp:posOffset>140551</wp:posOffset>
                </wp:positionV>
                <wp:extent cx="1143000" cy="36231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1143000" cy="362310"/>
                        </a:xfrm>
                        <a:prstGeom prst="rect">
                          <a:avLst/>
                        </a:prstGeom>
                        <a:solidFill>
                          <a:sysClr val="window" lastClr="FFFFFF"/>
                        </a:solidFill>
                        <a:ln w="6350">
                          <a:solidFill>
                            <a:prstClr val="black"/>
                          </a:solidFill>
                        </a:ln>
                      </wps:spPr>
                      <wps:txbx>
                        <w:txbxContent>
                          <w:p w:rsidR="00806005" w:rsidRDefault="00806005" w:rsidP="00806005">
                            <w:r>
                              <w:t xml:space="preserve">Cultura </w:t>
                            </w:r>
                            <w:r w:rsidR="00996B81">
                              <w:t>R</w:t>
                            </w:r>
                            <w:r>
                              <w:t>omana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A1699" id="Cuadro de texto 6" o:spid="_x0000_s1029" type="#_x0000_t202" style="position:absolute;margin-left:396.45pt;margin-top:11.05pt;width:90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e6XAIAAMAEAAAOAAAAZHJzL2Uyb0RvYy54bWysVE1v2zAMvQ/YfxB0X+x8NOuCOkWWIsOA&#10;oi3QDj0rspwYk0VNUmJnv35PykfTdqdhOSikSD2Sj6SvrrtGs61yviZT8H4v50wZSWVtVgX/8bT4&#10;dMmZD8KUQpNRBd8pz6+nHz9ctXaiBrQmXSrHAGL8pLUFX4dgJ1nm5Vo1wvfIKgNjRa4RAapbZaUT&#10;LdAbnQ3yfJy15ErrSCrvcXuzN/Jpwq8qJcN9VXkVmC44cgvpdOlcxjObXonJygm7ruUhDfEPWTSi&#10;Ngh6groRQbCNq99BNbV05KkKPUlNRlVVS5VqQDX9/E01j2thVaoF5Hh7osn/P1h5t31wrC4LPubM&#10;iAYtmm9E6YiVigXVBWLjSFJr/QS+jxbeoftKHZp9vPe4jLV3lWviP6pisIPu3YliIDEZH/VHwzyH&#10;ScI2HA+G/dSD7OW1dT58U9SwKBTcoYWJWbG99QGZwPXoEoN50nW5qLVOys7PtWNbgW5jSEpqOdPC&#10;B1wWfJF+MWlAvHqmDWtBwPAiT5Fe2WKsE+ZSC/nzPQLwtAFsJGlPRpRCt+wSs8MjUUsqd+DP0X4M&#10;vZWLGvC3yPBBOMwdeMEuhXsclSbkRAeJszW533+7j/4YB1g5azHHBfe/NsIpFP7dYFC+9EejOPhJ&#10;GV18HkBx55blucVsmjmBvD621sokRv+gj2LlqHnGys1iVJiEkYhd8HAU52G/XVhZqWaz5IRRtyLc&#10;mkcrI3TsVKT1qXsWzh76HGftjo4TLyZv2r33jS8NzTaBqjrNQuR5z+qBfqxJ6u9hpeMenuvJ6+XD&#10;M/0DAAD//wMAUEsDBBQABgAIAAAAIQByl8sX2wAAAAkBAAAPAAAAZHJzL2Rvd25yZXYueG1sTI/B&#10;TsMwDIbvSLxDZCRuLF0PbC1NJ4TEESEKB7hliWmzNU7VZF3Z0+NxYUf7//T7c7WZfS8mHKMLpGC5&#10;yEAgmWAdtQo+3p/v1iBi0mR1HwgV/GCETX19VenShiO94dSkVnAJxVIr6FIaSimj6dDruAgDEmff&#10;YfQ68Ti20o76yOW+l3mW3UuvHfGFTg/41KHZNwevwNJnIPPlXk6OGuOK0+t6Zyalbm/mxwcQCef0&#10;D8NZn9WhZqdtOJCNolewKvKCUQV5vgTBQLE6L7Z/Cci6kpcf1L8AAAD//wMAUEsBAi0AFAAGAAgA&#10;AAAhALaDOJL+AAAA4QEAABMAAAAAAAAAAAAAAAAAAAAAAFtDb250ZW50X1R5cGVzXS54bWxQSwEC&#10;LQAUAAYACAAAACEAOP0h/9YAAACUAQAACwAAAAAAAAAAAAAAAAAvAQAAX3JlbHMvLnJlbHNQSwEC&#10;LQAUAAYACAAAACEAbY93ulwCAADABAAADgAAAAAAAAAAAAAAAAAuAgAAZHJzL2Uyb0RvYy54bWxQ&#10;SwECLQAUAAYACAAAACEAcpfLF9sAAAAJAQAADwAAAAAAAAAAAAAAAAC2BAAAZHJzL2Rvd25yZXYu&#10;eG1sUEsFBgAAAAAEAAQA8wAAAL4FAAAAAA==&#10;" fillcolor="window" strokeweight=".5pt">
                <v:textbox>
                  <w:txbxContent>
                    <w:p w:rsidR="00806005" w:rsidRDefault="00806005" w:rsidP="00806005">
                      <w:r>
                        <w:t xml:space="preserve">Cultura </w:t>
                      </w:r>
                      <w:r w:rsidR="00996B81">
                        <w:t>R</w:t>
                      </w:r>
                      <w:r>
                        <w:t>omana</w:t>
                      </w:r>
                    </w:p>
                  </w:txbxContent>
                </v:textbox>
              </v:shape>
            </w:pict>
          </mc:Fallback>
        </mc:AlternateContent>
      </w:r>
      <w:r w:rsidR="00A900B8">
        <w:rPr>
          <w:noProof/>
          <w:lang w:eastAsia="es-MX"/>
        </w:rPr>
        <mc:AlternateContent>
          <mc:Choice Requires="wps">
            <w:drawing>
              <wp:anchor distT="0" distB="0" distL="114300" distR="114300" simplePos="0" relativeHeight="251692032" behindDoc="0" locked="0" layoutInCell="1" allowOverlap="1" wp14:anchorId="47094B62" wp14:editId="4A9DCE49">
                <wp:simplePos x="0" y="0"/>
                <wp:positionH relativeFrom="column">
                  <wp:posOffset>7363832</wp:posOffset>
                </wp:positionH>
                <wp:positionV relativeFrom="paragraph">
                  <wp:posOffset>313247</wp:posOffset>
                </wp:positionV>
                <wp:extent cx="284672" cy="8626"/>
                <wp:effectExtent l="38100" t="76200" r="0" b="86995"/>
                <wp:wrapNone/>
                <wp:docPr id="193" name="Conector recto de flecha 193"/>
                <wp:cNvGraphicFramePr/>
                <a:graphic xmlns:a="http://schemas.openxmlformats.org/drawingml/2006/main">
                  <a:graphicData uri="http://schemas.microsoft.com/office/word/2010/wordprocessingShape">
                    <wps:wsp>
                      <wps:cNvCnPr/>
                      <wps:spPr>
                        <a:xfrm flipH="1" flipV="1">
                          <a:off x="0" y="0"/>
                          <a:ext cx="284672" cy="86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D6D6F2" id="Conector recto de flecha 193" o:spid="_x0000_s1026" type="#_x0000_t32" style="position:absolute;margin-left:579.85pt;margin-top:24.65pt;width:22.4pt;height:.7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P34gEAAA4EAAAOAAAAZHJzL2Uyb0RvYy54bWysU0uPEzEMviPxH6Lc6bQFlVJ1uocujwOC&#10;amG5ZzNOJyIvOaaPf4+TaQfEgoQQF08y9vfZn+2sb07eiQNgtjG0cjaZSgFBx86GfSvvP795tpQi&#10;kwqdcjFAK8+Q5c3m6ZP1Ma1gHvvoOkDBJCGvjqmVPVFaNU3WPXiVJzFBYKeJ6BXxFfdNh+rI7N41&#10;8+l00Rwjdgmjhpz57+3glJvKbwxo+mhMBhKulVwbVYvVPhTbbNZqtUeVeqsvZah/qMIrGzjpSHWr&#10;SIlvaB9Reasx5mhooqNvojFWQ9XAambTX9R86lWCqoWbk9PYpvz/aPWHww6F7Xh2r55LEZTnIW15&#10;VJoiCiwf0YEwDnSvRInhjh1TXjFwG3Z4ueW0wyL/ZNBzsE3vmFDW05dyKj4WK0618+ex83Aiofnn&#10;fPli8XIuhWbXcjFflCzNQFegCTO9hehFObQyEyq774nrHAodEqjD+0wD8AooYBeKJWXd69AJOidW&#10;SGhV2Du45CkhTVE16KgnOjsY4HdguENc5ZCm7iZsHYqD4q3qvs5GFo4sEGOdG0HTKv6PoEtsgUHd&#10;178FjtE1Yww0Ar0NEX+XlU7XUs0Qf1U9aC2yH2J3rlOt7eClq3O4PJCy1T/fK/zHM958BwAA//8D&#10;AFBLAwQUAAYACAAAACEAzjxViN4AAAALAQAADwAAAGRycy9kb3ducmV2LnhtbEyPwU7DMBBE70j8&#10;g7VI3KjdkrQ0xKkQghPqgVLubrwkEfY6xE4b+Hq2JziO9mnmbbmZvBNHHGIXSMN8pkAg1cF21GjY&#10;vz3f3IGIyZA1LhBq+MYIm+ryojSFDSd6xeMuNYJLKBZGQ5tSX0gZ6xa9ibPQI/HtIwzeJI5DI+1g&#10;TlzunVwotZTedMQLrenxscX6czd6DU/bpbX4Ts53L/vGbn/cVzY6ra+vpod7EAmn9AfDWZ/VoWKn&#10;QxjJRuE4z/P1ilkN2foWxJlYqCwHcdCQqxXIqpT/f6h+AQAA//8DAFBLAQItABQABgAIAAAAIQC2&#10;gziS/gAAAOEBAAATAAAAAAAAAAAAAAAAAAAAAABbQ29udGVudF9UeXBlc10ueG1sUEsBAi0AFAAG&#10;AAgAAAAhADj9If/WAAAAlAEAAAsAAAAAAAAAAAAAAAAALwEAAF9yZWxzLy5yZWxzUEsBAi0AFAAG&#10;AAgAAAAhAPV08/fiAQAADgQAAA4AAAAAAAAAAAAAAAAALgIAAGRycy9lMm9Eb2MueG1sUEsBAi0A&#10;FAAGAAgAAAAhAM48VYjeAAAACwEAAA8AAAAAAAAAAAAAAAAAPAQAAGRycy9kb3ducmV2LnhtbFBL&#10;BQYAAAAABAAEAPMAAABHBQAAAAA=&#10;" strokecolor="black [3040]">
                <v:stroke endarrow="block"/>
              </v:shape>
            </w:pict>
          </mc:Fallback>
        </mc:AlternateContent>
      </w:r>
      <w:r w:rsidR="00A900B8">
        <w:rPr>
          <w:noProof/>
          <w:lang w:eastAsia="es-MX"/>
        </w:rPr>
        <mc:AlternateContent>
          <mc:Choice Requires="wps">
            <w:drawing>
              <wp:anchor distT="0" distB="0" distL="114300" distR="114300" simplePos="0" relativeHeight="251667456" behindDoc="0" locked="0" layoutInCell="1" allowOverlap="1" wp14:anchorId="22FF9EA3" wp14:editId="43759E11">
                <wp:simplePos x="0" y="0"/>
                <wp:positionH relativeFrom="rightMargin">
                  <wp:posOffset>-627080</wp:posOffset>
                </wp:positionH>
                <wp:positionV relativeFrom="paragraph">
                  <wp:posOffset>132117</wp:posOffset>
                </wp:positionV>
                <wp:extent cx="1057275" cy="370936"/>
                <wp:effectExtent l="0" t="0" r="28575" b="10160"/>
                <wp:wrapNone/>
                <wp:docPr id="7" name="Cuadro de texto 7"/>
                <wp:cNvGraphicFramePr/>
                <a:graphic xmlns:a="http://schemas.openxmlformats.org/drawingml/2006/main">
                  <a:graphicData uri="http://schemas.microsoft.com/office/word/2010/wordprocessingShape">
                    <wps:wsp>
                      <wps:cNvSpPr txBox="1"/>
                      <wps:spPr>
                        <a:xfrm>
                          <a:off x="0" y="0"/>
                          <a:ext cx="1057275" cy="370936"/>
                        </a:xfrm>
                        <a:prstGeom prst="rect">
                          <a:avLst/>
                        </a:prstGeom>
                        <a:solidFill>
                          <a:sysClr val="window" lastClr="FFFFFF"/>
                        </a:solidFill>
                        <a:ln w="6350">
                          <a:solidFill>
                            <a:prstClr val="black"/>
                          </a:solidFill>
                        </a:ln>
                      </wps:spPr>
                      <wps:txbx>
                        <w:txbxContent>
                          <w:p w:rsidR="00806005" w:rsidRDefault="00806005" w:rsidP="00806005">
                            <w:r>
                              <w:t xml:space="preserve">Cultura </w:t>
                            </w:r>
                            <w:r w:rsidR="00996B81">
                              <w:t>Árabe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F9EA3" id="Cuadro de texto 7" o:spid="_x0000_s1030" type="#_x0000_t202" style="position:absolute;margin-left:-49.4pt;margin-top:10.4pt;width:83.25pt;height:29.2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5DWwIAAMAEAAAOAAAAZHJzL2Uyb0RvYy54bWysVE1v2zAMvQ/YfxB0X+x8t0acIkuRYUDQ&#10;FkiHnhVZjo3JoiYpsbNfP0q207TdaVgOiiRSj+Tjoxd3TSXJSRhbgkrpcBBTIhSHrFSHlP543ny5&#10;ocQ6pjImQYmUnoWld8vPnxa1TsQICpCZMARBlE1qndLCOZ1EkeWFqJgdgBYKjTmYijk8mkOUGVYj&#10;eiWjURzPohpMpg1wYS3e3rdGugz4eS64e8xzKxyRKcXcXFhNWPd+jZYLlhwM00XJuzTYP2RRsVJh&#10;0AvUPXOMHE35AaoquQELuRtwqCLI85KLUANWM4zfVbMrmBahFiTH6gtN9v/B8ofTkyFlltI5JYpV&#10;2KL1kWUGSCaIE40DMvck1dom6LvT6O2ar9Bgs/t7i5e+9iY3lf/Hqgjake7zhWJEItw/iqfz0XxK&#10;CUfbeB7fjmceJnp9rY113wRUxG9SarCFgVl22lrXuvYuPpgFWWabUspwONu1NOTEsNsokgxqSiSz&#10;Di9Tugm/LtqbZ1KROqWz8TQOkd7YfKwL5l4y/vMjAmYvFRbhSWrJ8DvX7JvA7KQnag/ZGfkz0MrQ&#10;ar4pEX6LGT4xg7pDynCW3CMuuQTMCbodJQWY33+79/4oB7RSUqOOU2p/HZkRWPh3hUK5HU4mXvjh&#10;MEHy8WCuLftrizpWa0Dyhji1moet93ey3+YGqhccuZWPiiamOMZOqeu3a9dOF44sF6tVcEKpa+a2&#10;aqe5h/ad8rQ+Ny/M6K7PXmsP0CueJe/a3fr6lwpWRwd5GbTgeW5Z7ejHMQlq6kbaz+H1OXi9fniW&#10;fwAAAP//AwBQSwMEFAAGAAgAAAAhAL3W15ncAAAACAEAAA8AAABkcnMvZG93bnJldi54bWxMj71O&#10;xDAQhHsk3sFaJLo7hxSXH+KcEBIlQgQK6Hz2khjidRT7cuGenqWCajXa0cw3zX71o1hwji6Qgptt&#10;BgLJBOuoV/D68rApQcSkyeoxECr4xgj79vKi0bUNJ3rGpUu94BCKtVYwpDTVUkYzoNdxGyYk/n2E&#10;2evEcu6lnfWJw/0o8yzbSa8dccOgJ7wf0Hx1R6/A0lsg8+4ez44646rzU/lpFqWur9a7WxAJ1/Rn&#10;hl98RoeWmQ7hSDaKUcGmKhk9KcgzvmzYFQWIg4KiykG2jfw/oP0BAAD//wMAUEsBAi0AFAAGAAgA&#10;AAAhALaDOJL+AAAA4QEAABMAAAAAAAAAAAAAAAAAAAAAAFtDb250ZW50X1R5cGVzXS54bWxQSwEC&#10;LQAUAAYACAAAACEAOP0h/9YAAACUAQAACwAAAAAAAAAAAAAAAAAvAQAAX3JlbHMvLnJlbHNQSwEC&#10;LQAUAAYACAAAACEAjt1OQ1sCAADABAAADgAAAAAAAAAAAAAAAAAuAgAAZHJzL2Uyb0RvYy54bWxQ&#10;SwECLQAUAAYACAAAACEAvdbXmdwAAAAIAQAADwAAAAAAAAAAAAAAAAC1BAAAZHJzL2Rvd25yZXYu&#10;eG1sUEsFBgAAAAAEAAQA8wAAAL4FAAAAAA==&#10;" fillcolor="window" strokeweight=".5pt">
                <v:textbox>
                  <w:txbxContent>
                    <w:p w:rsidR="00806005" w:rsidRDefault="00806005" w:rsidP="00806005">
                      <w:r>
                        <w:t xml:space="preserve">Cultura </w:t>
                      </w:r>
                      <w:r w:rsidR="00996B81">
                        <w:t>Árabe</w:t>
                      </w:r>
                    </w:p>
                  </w:txbxContent>
                </v:textbox>
                <w10:wrap anchorx="margin"/>
              </v:shape>
            </w:pict>
          </mc:Fallback>
        </mc:AlternateContent>
      </w:r>
      <w:r w:rsidR="00A900B8">
        <w:rPr>
          <w:noProof/>
          <w:lang w:eastAsia="es-MX"/>
        </w:rPr>
        <mc:AlternateContent>
          <mc:Choice Requires="wps">
            <w:drawing>
              <wp:anchor distT="0" distB="0" distL="114300" distR="114300" simplePos="0" relativeHeight="251661312" behindDoc="0" locked="0" layoutInCell="1" allowOverlap="1" wp14:anchorId="123DDDA0" wp14:editId="6A6C08BB">
                <wp:simplePos x="0" y="0"/>
                <wp:positionH relativeFrom="column">
                  <wp:posOffset>1265435</wp:posOffset>
                </wp:positionH>
                <wp:positionV relativeFrom="paragraph">
                  <wp:posOffset>80357</wp:posOffset>
                </wp:positionV>
                <wp:extent cx="1143000" cy="379203"/>
                <wp:effectExtent l="0" t="0" r="19050" b="20955"/>
                <wp:wrapNone/>
                <wp:docPr id="3" name="Cuadro de texto 3"/>
                <wp:cNvGraphicFramePr/>
                <a:graphic xmlns:a="http://schemas.openxmlformats.org/drawingml/2006/main">
                  <a:graphicData uri="http://schemas.microsoft.com/office/word/2010/wordprocessingShape">
                    <wps:wsp>
                      <wps:cNvSpPr txBox="1"/>
                      <wps:spPr>
                        <a:xfrm>
                          <a:off x="0" y="0"/>
                          <a:ext cx="1143000" cy="379203"/>
                        </a:xfrm>
                        <a:prstGeom prst="rect">
                          <a:avLst/>
                        </a:prstGeom>
                        <a:solidFill>
                          <a:sysClr val="window" lastClr="FFFFFF"/>
                        </a:solidFill>
                        <a:ln w="6350">
                          <a:solidFill>
                            <a:prstClr val="black"/>
                          </a:solidFill>
                        </a:ln>
                      </wps:spPr>
                      <wps:txbx>
                        <w:txbxContent>
                          <w:p w:rsidR="00806005" w:rsidRDefault="00806005" w:rsidP="00806005">
                            <w:r>
                              <w:t xml:space="preserve">Cultura </w:t>
                            </w:r>
                            <w:r w:rsidR="00996B81">
                              <w:t>E</w:t>
                            </w:r>
                            <w:r>
                              <w:t>gipcia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DDDA0" id="Cuadro de texto 3" o:spid="_x0000_s1031" type="#_x0000_t202" style="position:absolute;margin-left:99.65pt;margin-top:6.35pt;width:90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37XAIAAMAEAAAOAAAAZHJzL2Uyb0RvYy54bWysVNtu2zAMfR+wfxD0vtq59RLUKbIUGQYU&#10;bYF06LMiy4kxWdQkJXb29TtSLr3taVgeFFKkDslD0tc3XaPZVjlfkyl47yznTBlJZW1WBf/xNP9y&#10;yZkPwpRCk1EF3ynPbyafP123dqz6tCZdKscAYvy4tQVfh2DHWeblWjXCn5FVBsaKXCMCVLfKSida&#10;oDc66+f5edaSK60jqbzH7e3eyCcJv6qUDA9V5VVguuDILaTTpXMZz2xyLcYrJ+y6loc0xD9k0Yja&#10;IOgJ6lYEwTau/gDV1NKRpyqcSWoyqqpaqlQDqunl76pZrIVVqRaQ4+2JJv//YOX99tGxuiz4gDMj&#10;GrRothGlI1YqFlQXiA0iSa31Y/guLLxD95U6NPt473EZa+8q18R/VMVgB927E8VAYjI+6g0HeQ6T&#10;hG1wcdXPE3z28to6H74palgUCu7QwsSs2N75gEzgenSJwTzpupzXWidl52fasa1AtzEkJbWcaeED&#10;Lgs+T7+YNCDePNOGtQU/H4zyFOmNLcY6YS61kD8/IgBPG8BGkvZkRCl0yy4xOzoStaRyB/4c7cfQ&#10;WzmvAX+HDB+Fw9yBF+xSeMBRaUJOdJA4W5P7/bf76I9xgJWzFnNccP9rI5xC4d8NBuWqNxzGwU/K&#10;cHTRh+JeW5avLWbTzAjk9bC1ViYx+gd9FCtHzTNWbhqjwiSMROyCh6M4C/vtwspKNZ0mJ4y6FeHO&#10;LKyM0LFTkdan7lk4e+hznLV7Ok68GL9r9943vjQ03QSq6jQLkec9qwf6sSapv4eVjnv4Wk9eLx+e&#10;yR8AAAD//wMAUEsDBBQABgAIAAAAIQDsgDs93AAAAAkBAAAPAAAAZHJzL2Rvd25yZXYueG1sTI9B&#10;T8MwDIXvSPyHyEjcWEqH6FqaTgiJI0IUDnDLEtMGGqdqsq7s1+Od4OZnPz1/r94ufhAzTtEFUnC9&#10;ykAgmWAddQreXh+vNiBi0mT1EAgV/GCEbXN+VuvKhgO94NymTnAIxUor6FMaKymj6dHruAojEt8+&#10;w+R1Yjl10k76wOF+kHmW3UqvHfGHXo/40KP5bvdegaX3QObDPR0dtcaVx+fNl5mVurxY7u9AJFzS&#10;nxlO+IwODTPtwp5sFAPrslyzlYe8AMGGdXFa7BQU+Q3Ippb/GzS/AAAA//8DAFBLAQItABQABgAI&#10;AAAAIQC2gziS/gAAAOEBAAATAAAAAAAAAAAAAAAAAAAAAABbQ29udGVudF9UeXBlc10ueG1sUEsB&#10;Ai0AFAAGAAgAAAAhADj9If/WAAAAlAEAAAsAAAAAAAAAAAAAAAAALwEAAF9yZWxzLy5yZWxzUEsB&#10;Ai0AFAAGAAgAAAAhAIm/HftcAgAAwAQAAA4AAAAAAAAAAAAAAAAALgIAAGRycy9lMm9Eb2MueG1s&#10;UEsBAi0AFAAGAAgAAAAhAOyAOz3cAAAACQEAAA8AAAAAAAAAAAAAAAAAtgQAAGRycy9kb3ducmV2&#10;LnhtbFBLBQYAAAAABAAEAPMAAAC/BQAAAAA=&#10;" fillcolor="window" strokeweight=".5pt">
                <v:textbox>
                  <w:txbxContent>
                    <w:p w:rsidR="00806005" w:rsidRDefault="00806005" w:rsidP="00806005">
                      <w:r>
                        <w:t xml:space="preserve">Cultura </w:t>
                      </w:r>
                      <w:r w:rsidR="00996B81">
                        <w:t>E</w:t>
                      </w:r>
                      <w:r>
                        <w:t>gipcia</w:t>
                      </w:r>
                    </w:p>
                  </w:txbxContent>
                </v:textbox>
              </v:shape>
            </w:pict>
          </mc:Fallback>
        </mc:AlternateContent>
      </w:r>
      <w:r w:rsidR="00A900B8">
        <w:rPr>
          <w:noProof/>
          <w:lang w:eastAsia="es-MX"/>
        </w:rPr>
        <mc:AlternateContent>
          <mc:Choice Requires="wps">
            <w:drawing>
              <wp:anchor distT="0" distB="0" distL="114300" distR="114300" simplePos="0" relativeHeight="251689984" behindDoc="0" locked="0" layoutInCell="1" allowOverlap="1" wp14:anchorId="4D97E452" wp14:editId="571EF754">
                <wp:simplePos x="0" y="0"/>
                <wp:positionH relativeFrom="column">
                  <wp:posOffset>6483350</wp:posOffset>
                </wp:positionH>
                <wp:positionV relativeFrom="paragraph">
                  <wp:posOffset>10795</wp:posOffset>
                </wp:positionV>
                <wp:extent cx="1026160" cy="991870"/>
                <wp:effectExtent l="0" t="0" r="2540" b="0"/>
                <wp:wrapNone/>
                <wp:docPr id="30" name="Cuadro de texto 30"/>
                <wp:cNvGraphicFramePr/>
                <a:graphic xmlns:a="http://schemas.openxmlformats.org/drawingml/2006/main">
                  <a:graphicData uri="http://schemas.microsoft.com/office/word/2010/wordprocessingShape">
                    <wps:wsp>
                      <wps:cNvSpPr txBox="1"/>
                      <wps:spPr>
                        <a:xfrm>
                          <a:off x="0" y="0"/>
                          <a:ext cx="1026160" cy="991870"/>
                        </a:xfrm>
                        <a:prstGeom prst="rect">
                          <a:avLst/>
                        </a:prstGeom>
                        <a:solidFill>
                          <a:schemeClr val="lt1"/>
                        </a:solidFill>
                        <a:ln w="6350">
                          <a:noFill/>
                        </a:ln>
                      </wps:spPr>
                      <wps:txbx>
                        <w:txbxContent>
                          <w:p w:rsidR="00A900B8" w:rsidRDefault="00A900B8">
                            <w:r w:rsidRPr="00A900B8">
                              <w:rPr>
                                <w:noProof/>
                                <w:lang w:eastAsia="es-MX"/>
                              </w:rPr>
                              <w:drawing>
                                <wp:inline distT="0" distB="0" distL="0" distR="0" wp14:anchorId="71DE4BE3" wp14:editId="78122611">
                                  <wp:extent cx="826181" cy="94171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9165" cy="9565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7E452" id="Cuadro de texto 30" o:spid="_x0000_s1032" type="#_x0000_t202" style="position:absolute;margin-left:510.5pt;margin-top:.85pt;width:80.8pt;height:78.1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TSgIAAIkEAAAOAAAAZHJzL2Uyb0RvYy54bWysVMFu2zAMvQ/YPwi6r07SNm2DOkWWIsOA&#10;oC2QDj0rstwYkEVNUmJnX78nOU7TbqdhF5kUqUfykfTtXVtrtlPOV2RyPjwbcKaMpKIyrzn/8bz4&#10;cs2ZD8IUQpNROd8rz++mnz/dNnaiRrQhXSjHAGL8pLE534RgJ1nm5UbVwp+RVQbGklwtAlT3mhVO&#10;NECvdTYaDMZZQ66wjqTyHrf3nZFPE35ZKhkey9KrwHTOkVtIp0vnOp7Z9FZMXp2wm0oe0hD/kEUt&#10;KoOgR6h7EQTbuuoPqLqSjjyV4UxSnVFZVlKlGlDNcPChmtVGWJVqATneHmny/w9WPuyeHKuKnJ+D&#10;HiNq9Gi+FYUjVigWVBuIwQKaGusn8F5Z+If2K7Vod3/vcRmrb0tXxy/qYrADcX8kGVBMxkeD0Xg4&#10;hknCdnMzvL5K8Nnba+t8+KaoZlHIuUMTE7dit/QBmcC1d4nBPOmqWFRaJyUOjpprx3YCLdch5YgX&#10;77y0YU3Ox+eXgwRsKD7vkLVBgFhrV1OUQrtuE0Xjvt41FXvQ4KibJ2/lokKuS+HDk3AYIJSHpQiP&#10;OEpNiEUHibMNuV9/u4/+6CusnDUYyJz7n1vhFGf6u0HHb4YXF4ANSbm4vBpBcaeW9anFbOs5gYAh&#10;1s/KJEb/oHuxdFS/YHdmMSpMwkjEznnoxXno1gS7J9Vslpwws1aEpVlZGaEj4bETz+2LcPbQrjgz&#10;D9SPrph86FrnG18amm0DlVVqaeS5Y/VAP+Y9dfqwm3GhTvXk9fYHmf4GAAD//wMAUEsDBBQABgAI&#10;AAAAIQBbgZEV4QAAAAsBAAAPAAAAZHJzL2Rvd25yZXYueG1sTI9LT8MwEITvSPwHa5G4IOokVZsS&#10;4lQI8ZB6o+Ehbm68JBHxOordJPx7tie4zWhHs9/k29l2YsTBt44UxIsIBFLlTEu1gtfy8XoDwgdN&#10;RneOUMEPetgW52e5zoyb6AXHfagFl5DPtIImhD6T0lcNWu0Xrkfi25cbrA5sh1qaQU9cbjuZRNFa&#10;Wt0Sf2h0j/cNVt/7o1XweVV/7Pz89DYtV8v+4Xks03dTKnV5Md/dggg4h78wnPAZHQpmOrgjGS86&#10;9lES85jAKgVxCsSbZA3iwGqV3oAscvl/Q/ELAAD//wMAUEsBAi0AFAAGAAgAAAAhALaDOJL+AAAA&#10;4QEAABMAAAAAAAAAAAAAAAAAAAAAAFtDb250ZW50X1R5cGVzXS54bWxQSwECLQAUAAYACAAAACEA&#10;OP0h/9YAAACUAQAACwAAAAAAAAAAAAAAAAAvAQAAX3JlbHMvLnJlbHNQSwECLQAUAAYACAAAACEA&#10;lMNfk0oCAACJBAAADgAAAAAAAAAAAAAAAAAuAgAAZHJzL2Uyb0RvYy54bWxQSwECLQAUAAYACAAA&#10;ACEAW4GRFeEAAAALAQAADwAAAAAAAAAAAAAAAACkBAAAZHJzL2Rvd25yZXYueG1sUEsFBgAAAAAE&#10;AAQA8wAAALIFAAAAAA==&#10;" fillcolor="white [3201]" stroked="f" strokeweight=".5pt">
                <v:textbox>
                  <w:txbxContent>
                    <w:p w:rsidR="00A900B8" w:rsidRDefault="00A900B8">
                      <w:r w:rsidRPr="00A900B8">
                        <w:drawing>
                          <wp:inline distT="0" distB="0" distL="0" distR="0" wp14:anchorId="71DE4BE3" wp14:editId="78122611">
                            <wp:extent cx="826181" cy="94171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9165" cy="956516"/>
                                    </a:xfrm>
                                    <a:prstGeom prst="rect">
                                      <a:avLst/>
                                    </a:prstGeom>
                                    <a:noFill/>
                                    <a:ln>
                                      <a:noFill/>
                                    </a:ln>
                                  </pic:spPr>
                                </pic:pic>
                              </a:graphicData>
                            </a:graphic>
                          </wp:inline>
                        </w:drawing>
                      </w:r>
                    </w:p>
                  </w:txbxContent>
                </v:textbox>
              </v:shape>
            </w:pict>
          </mc:Fallback>
        </mc:AlternateContent>
      </w:r>
    </w:p>
    <w:bookmarkStart w:id="0" w:name="_GoBack"/>
    <w:bookmarkEnd w:id="0"/>
    <w:p w:rsidR="00806005" w:rsidRPr="00806005" w:rsidRDefault="0065309F" w:rsidP="00806005">
      <w:r>
        <w:rPr>
          <w:noProof/>
          <w:lang w:eastAsia="es-MX"/>
        </w:rPr>
        <mc:AlternateContent>
          <mc:Choice Requires="wps">
            <w:drawing>
              <wp:anchor distT="0" distB="0" distL="114300" distR="114300" simplePos="0" relativeHeight="251695104" behindDoc="0" locked="0" layoutInCell="1" allowOverlap="1" wp14:anchorId="4F3EAAA0" wp14:editId="3224A780">
                <wp:simplePos x="0" y="0"/>
                <wp:positionH relativeFrom="column">
                  <wp:posOffset>5655154</wp:posOffset>
                </wp:positionH>
                <wp:positionV relativeFrom="paragraph">
                  <wp:posOffset>3774907</wp:posOffset>
                </wp:positionV>
                <wp:extent cx="897219" cy="1259205"/>
                <wp:effectExtent l="0" t="0" r="0" b="0"/>
                <wp:wrapNone/>
                <wp:docPr id="198" name="Cuadro de texto 198"/>
                <wp:cNvGraphicFramePr/>
                <a:graphic xmlns:a="http://schemas.openxmlformats.org/drawingml/2006/main">
                  <a:graphicData uri="http://schemas.microsoft.com/office/word/2010/wordprocessingShape">
                    <wps:wsp>
                      <wps:cNvSpPr txBox="1"/>
                      <wps:spPr>
                        <a:xfrm>
                          <a:off x="0" y="0"/>
                          <a:ext cx="897219" cy="1259205"/>
                        </a:xfrm>
                        <a:prstGeom prst="rect">
                          <a:avLst/>
                        </a:prstGeom>
                        <a:noFill/>
                        <a:ln w="6350">
                          <a:noFill/>
                        </a:ln>
                      </wps:spPr>
                      <wps:txbx>
                        <w:txbxContent>
                          <w:p w:rsidR="006F1244" w:rsidRDefault="0065309F" w:rsidP="0065309F">
                            <w:pPr>
                              <w:jc w:val="right"/>
                            </w:pPr>
                            <w:r w:rsidRPr="0065309F">
                              <w:rPr>
                                <w:noProof/>
                                <w:lang w:eastAsia="es-MX"/>
                              </w:rPr>
                              <w:drawing>
                                <wp:inline distT="0" distB="0" distL="0" distR="0" wp14:anchorId="74B2D324" wp14:editId="0B5B046B">
                                  <wp:extent cx="498143" cy="1042670"/>
                                  <wp:effectExtent l="0" t="0" r="0" b="508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45" cy="1054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EAAA0" id="Cuadro de texto 198" o:spid="_x0000_s1033" type="#_x0000_t202" style="position:absolute;margin-left:445.3pt;margin-top:297.25pt;width:70.65pt;height:9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fAOAIAAGMEAAAOAAAAZHJzL2Uyb0RvYy54bWysVE1v2zAMvQ/YfxB0X/yxpG2MOEWWIsOA&#10;oC2QFj0rshQbsERNUmJnv36UnKRBt9Owi0yJFKn3HunZfa9achDWNaBLmo1SSoTmUDV6V9LXl9WX&#10;O0qcZ7piLWhR0qNw9H7++dOsM4XIoYa2EpZgEu2KzpS09t4USeJ4LRRzIzBCo1OCVczj1u6SyrIO&#10;s6s2ydP0JunAVsYCF87h6cPgpPOYX0rB/ZOUTnjSlhTf5uNq47oNazKfsWJnmakbfnoG+4dXKNZo&#10;LHpJ9cA8I3vb/JFKNdyCA+lHHFQCUjZcRAyIJks/oNnUzIiIBclx5kKT+39p+ePh2ZKmQu2mKJVm&#10;CkVa7lllgVSCeNF7IMGFRHXGFRi/MXjD99+gx0vnc4eHAX8vrQpfREbQj5QfLzRjLsLx8G56m2dT&#10;Sji6snwyzdNJSJO83zbW+e8CFAlGSS3KGNllh7XzQ+g5JBTTsGraNkrZatKV9ObrJI0XLh5M3mqs&#10;ETAMbw2W77d9BH97xrGF6ojwLAyd4gxfNfiGNXP+mVlsDUSE7e6fcJEtYC04WZTUYH/97TzEo2Lo&#10;paTDViup+7lnVlDS/tCo5TQbj0Nvxs14cpvjxl57ttcevVdLwG7OcLAMj2aI9+3ZlBbUG07FIlRF&#10;F9Mca5fUn82lHwYAp4qLxSIGYTca5td6Y3hIHVgNDL/0b8yakwyhGR7h3JSs+KDGEDvosdh7kE2U&#10;KvA8sHqiHzs5in2aujAq1/sY9f5vmP8GAAD//wMAUEsDBBQABgAIAAAAIQCtUdIJ5AAAAAwBAAAP&#10;AAAAZHJzL2Rvd25yZXYueG1sTI/BTsMwEETvSPyDtUjcqN1AShLiVFWkCqmCQ0sv3Jx4m0TE6xC7&#10;bejX457guJqnmbf5cjI9O+HoOksS5jMBDKm2uqNGwv5j/ZAAc16RVr0llPCDDpbF7U2uMm3PtMXT&#10;zjcslJDLlITW+yHj3NUtGuVmdkAK2cGORvlwjg3XozqHctPzSIgFN6qjsNCqAcsW66/d0UjYlOt3&#10;ta0ik1z68vXtsBq+95+xlPd30+oFmMfJ/8Fw1Q/qUASnyh5JO9ZLSFKxCKiEOH2KgV0J8ThPgVUS&#10;ntMoAV7k/P8TxS8AAAD//wMAUEsBAi0AFAAGAAgAAAAhALaDOJL+AAAA4QEAABMAAAAAAAAAAAAA&#10;AAAAAAAAAFtDb250ZW50X1R5cGVzXS54bWxQSwECLQAUAAYACAAAACEAOP0h/9YAAACUAQAACwAA&#10;AAAAAAAAAAAAAAAvAQAAX3JlbHMvLnJlbHNQSwECLQAUAAYACAAAACEAfF53wDgCAABjBAAADgAA&#10;AAAAAAAAAAAAAAAuAgAAZHJzL2Uyb0RvYy54bWxQSwECLQAUAAYACAAAACEArVHSCeQAAAAMAQAA&#10;DwAAAAAAAAAAAAAAAACSBAAAZHJzL2Rvd25yZXYueG1sUEsFBgAAAAAEAAQA8wAAAKMFAAAAAA==&#10;" filled="f" stroked="f" strokeweight=".5pt">
                <v:textbox>
                  <w:txbxContent>
                    <w:p w:rsidR="006F1244" w:rsidRDefault="0065309F" w:rsidP="0065309F">
                      <w:pPr>
                        <w:jc w:val="right"/>
                      </w:pPr>
                      <w:r w:rsidRPr="0065309F">
                        <w:drawing>
                          <wp:inline distT="0" distB="0" distL="0" distR="0" wp14:anchorId="74B2D324" wp14:editId="0B5B046B">
                            <wp:extent cx="498143" cy="1042670"/>
                            <wp:effectExtent l="0" t="0" r="0" b="508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45" cy="1054813"/>
                                    </a:xfrm>
                                    <a:prstGeom prst="rect">
                                      <a:avLst/>
                                    </a:prstGeom>
                                    <a:noFill/>
                                    <a:ln>
                                      <a:noFill/>
                                    </a:ln>
                                  </pic:spPr>
                                </pic:pic>
                              </a:graphicData>
                            </a:graphic>
                          </wp:inline>
                        </w:drawing>
                      </w:r>
                    </w:p>
                  </w:txbxContent>
                </v:textbox>
              </v:shape>
            </w:pict>
          </mc:Fallback>
        </mc:AlternateContent>
      </w:r>
      <w:r>
        <w:rPr>
          <w:noProof/>
          <w:lang w:eastAsia="es-MX"/>
        </w:rPr>
        <mc:AlternateContent>
          <mc:Choice Requires="wps">
            <w:drawing>
              <wp:anchor distT="0" distB="0" distL="114300" distR="114300" simplePos="0" relativeHeight="251693056" behindDoc="0" locked="0" layoutInCell="1" allowOverlap="1" wp14:anchorId="4219A6B1" wp14:editId="6D1CB003">
                <wp:simplePos x="0" y="0"/>
                <wp:positionH relativeFrom="column">
                  <wp:posOffset>5416058</wp:posOffset>
                </wp:positionH>
                <wp:positionV relativeFrom="paragraph">
                  <wp:posOffset>3792638</wp:posOffset>
                </wp:positionV>
                <wp:extent cx="481126" cy="465827"/>
                <wp:effectExtent l="0" t="0" r="71755" b="48895"/>
                <wp:wrapNone/>
                <wp:docPr id="194" name="Conector recto de flecha 194"/>
                <wp:cNvGraphicFramePr/>
                <a:graphic xmlns:a="http://schemas.openxmlformats.org/drawingml/2006/main">
                  <a:graphicData uri="http://schemas.microsoft.com/office/word/2010/wordprocessingShape">
                    <wps:wsp>
                      <wps:cNvCnPr/>
                      <wps:spPr>
                        <a:xfrm>
                          <a:off x="0" y="0"/>
                          <a:ext cx="481126" cy="4658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1AB338" id="Conector recto de flecha 194" o:spid="_x0000_s1026" type="#_x0000_t32" style="position:absolute;margin-left:426.45pt;margin-top:298.65pt;width:37.9pt;height:3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a02QEAAPwDAAAOAAAAZHJzL2Uyb0RvYy54bWysU8uu0zAQ3SPxD5b3NElVSoma3kUvsEFQ&#10;ceEDfJ1xY+GXxqZN/56x0+YiHhJCbMavOTPnzIy3d6M17AQYtXcdbxY1Z+Ck77U7dvzL57cvNpzF&#10;JFwvjHfQ8QtEfrd7/mx7Di0s/eBND8goiIvtOXR8SCm0VRXlAFbEhQ/g6FF5tCLREY9Vj+JM0a2p&#10;lnW9rs4e+4BeQox0ez898l2JrxTI9FGpCImZjhO3VCwW+5httduK9ogiDFpeaYh/YGGFdpR0DnUv&#10;kmDfUP8SymqJPnqVFtLbyiulJRQNpKapf1LzMIgARQsVJ4a5TPH/hZUfTgdkuqfevV5x5oSlJu2p&#10;VTJ5ZJgX1gNTBuQgWPahip1DbAm4dwe8nmI4YJY/KrR5JWFsLFW+zFWGMTFJl6tN0yzXnEl6Wq1f&#10;bpavcszqCRwwpnfgLcubjseEQh+HRKwmWk2ptDi9j2kC3gA5s3HZJqHNG9ezdAmkJ6EW7mjgmie7&#10;VFnDxLrs0sXABP8EiupBPKc0ZRJhb5CdBM1Q/7WZo5BnhihtzAyqC7c/gq6+GQZlOv8WOHuXjN6l&#10;GWi18/i7rGm8UVWT/031pDXLfvT9pfSwlINGrPTh+h3yDP94LvCnT7v7DgAA//8DAFBLAwQUAAYA&#10;CAAAACEA0E2MMd8AAAALAQAADwAAAGRycy9kb3ducmV2LnhtbEyPy07DMBBF90j8gzVIbCpqNyVN&#10;HDKpUCTEuoUPcGKTRPiR2m6b/j1mBcvRPbr3TL1fjCYX5cPkLMJmzYAo2zs52QHh8+PtqQQSorBS&#10;aGcVwk0F2Df3d7WopLvag7oc40BSiQ2VQBhjnCtKQz8qI8Lazcqm7Mt5I2I6/UClF9dUbjTNGNtR&#10;IyabFkYxq3ZU/ffxbBAO7XO3ufmW5e+a8dPqxFdbwREfH5bXFyBRLfEPhl/9pA5Ncurc2cpANEKZ&#10;ZzyhCDkvtkASwbOyANIh7ApWAG1q+v+H5gcAAP//AwBQSwECLQAUAAYACAAAACEAtoM4kv4AAADh&#10;AQAAEwAAAAAAAAAAAAAAAAAAAAAAW0NvbnRlbnRfVHlwZXNdLnhtbFBLAQItABQABgAIAAAAIQA4&#10;/SH/1gAAAJQBAAALAAAAAAAAAAAAAAAAAC8BAABfcmVscy8ucmVsc1BLAQItABQABgAIAAAAIQAg&#10;Uka02QEAAPwDAAAOAAAAAAAAAAAAAAAAAC4CAABkcnMvZTJvRG9jLnhtbFBLAQItABQABgAIAAAA&#10;IQDQTYwx3wAAAAsBAAAPAAAAAAAAAAAAAAAAADMEAABkcnMvZG93bnJldi54bWxQSwUGAAAAAAQA&#10;BADzAAAAPwUAAAAA&#10;" strokecolor="black [3040]">
                <v:stroke endarrow="block"/>
              </v:shape>
            </w:pict>
          </mc:Fallback>
        </mc:AlternateContent>
      </w:r>
      <w:r>
        <w:rPr>
          <w:noProof/>
          <w:lang w:eastAsia="es-MX"/>
        </w:rPr>
        <mc:AlternateContent>
          <mc:Choice Requires="wps">
            <w:drawing>
              <wp:anchor distT="0" distB="0" distL="114300" distR="114300" simplePos="0" relativeHeight="251694080" behindDoc="0" locked="0" layoutInCell="1" allowOverlap="1" wp14:anchorId="4554CA81" wp14:editId="60E98E4E">
                <wp:simplePos x="0" y="0"/>
                <wp:positionH relativeFrom="column">
                  <wp:posOffset>5172566</wp:posOffset>
                </wp:positionH>
                <wp:positionV relativeFrom="paragraph">
                  <wp:posOffset>4241213</wp:posOffset>
                </wp:positionV>
                <wp:extent cx="422695" cy="707366"/>
                <wp:effectExtent l="0" t="0" r="53975" b="55245"/>
                <wp:wrapNone/>
                <wp:docPr id="197" name="Conector recto de flecha 197"/>
                <wp:cNvGraphicFramePr/>
                <a:graphic xmlns:a="http://schemas.openxmlformats.org/drawingml/2006/main">
                  <a:graphicData uri="http://schemas.microsoft.com/office/word/2010/wordprocessingShape">
                    <wps:wsp>
                      <wps:cNvCnPr/>
                      <wps:spPr>
                        <a:xfrm>
                          <a:off x="0" y="0"/>
                          <a:ext cx="422695" cy="7073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E0B92" id="Conector recto de flecha 197" o:spid="_x0000_s1026" type="#_x0000_t32" style="position:absolute;margin-left:407.3pt;margin-top:333.95pt;width:33.3pt;height:5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JV2QEAAPwDAAAOAAAAZHJzL2Uyb0RvYy54bWysU9uOEzEMfUfiH6K805kWaNmq033oAi8I&#10;Vlw+IJtxOhG5yTG9/D1Opp1FXCSEeHFuPvY5trO5PXknDoDZxtDJ+ayVAoKOvQ37Tn75/ObZKyky&#10;qdArFwN08gxZ3m6fPtkc0xoWcYiuBxQcJOT1MXVyIErrpsl6AK/yLCYI/GgiekV8xH3TozpydO+a&#10;Rdsum2PEPmHUkDPf3o2PclvjGwOaPhiTgYTrJHOjarHah2Kb7Uat96jSYPWFhvoHFl7ZwEmnUHeK&#10;lPiG9pdQ3mqMORqa6eibaIzVUDWwmnn7k5pPg0pQtXBxcprKlP9fWP3+cI/C9ty7m5UUQXlu0o5b&#10;pSmiwLKIHoRxoAclig9X7JjymoG7cI+XU073WOSfDPqysjBxqlU+T1WGEwnNly8Wi+XNSyk0P63a&#10;1fPlssRsHsEJM72F6EXZdDITKrsfiFmNtOa10urwLtMIvAJKZheKJWXd69ALOifWQ2hV2Du45Cku&#10;TdEwsq47OjsY4R/BcD2Y55imTiLsHIqD4hnqv86nKOxZIMY6N4Hayu2PoItvgUGdzr8FTt41Yww0&#10;Ab0NEX+XlU5Xqmb0v6oetRbZD7E/1x7WcvCI1T5cvkOZ4R/PFf74abffAQAA//8DAFBLAwQUAAYA&#10;CAAAACEA+CAEAuAAAAALAQAADwAAAGRycy9kb3ducmV2LnhtbEyPQU7DMBBF90jcwRokNhW105Yk&#10;DnEqFAmxbuEATmySCHuc2m6b3h6zguXoP/3/pt4v1pCL9mFyKCBbMyAae6cmHAR8frw9lUBClKik&#10;cagF3HSAfXN/V8tKuSse9OUYB5JKMFRSwBjjXFEa+lFbGdZu1piyL+etjOn0A1VeXlO5NXTDWE6t&#10;nDAtjHLW7aj77+PZCji0uy67+ZY9vxvGT6sTX20lF+LxYXl9ARL1Ev9g+NVP6tAkp86dUQViBJTZ&#10;Lk+ogDwvOJBElGW2AdIJKAq+BdrU9P8PzQ8AAAD//wMAUEsBAi0AFAAGAAgAAAAhALaDOJL+AAAA&#10;4QEAABMAAAAAAAAAAAAAAAAAAAAAAFtDb250ZW50X1R5cGVzXS54bWxQSwECLQAUAAYACAAAACEA&#10;OP0h/9YAAACUAQAACwAAAAAAAAAAAAAAAAAvAQAAX3JlbHMvLnJlbHNQSwECLQAUAAYACAAAACEA&#10;R8GyVdkBAAD8AwAADgAAAAAAAAAAAAAAAAAuAgAAZHJzL2Uyb0RvYy54bWxQSwECLQAUAAYACAAA&#10;ACEA+CAEAuAAAAALAQAADwAAAAAAAAAAAAAAAAAzBAAAZHJzL2Rvd25yZXYueG1sUEsFBgAAAAAE&#10;AAQA8wAAAEAFAAAAAA==&#10;" strokecolor="black [3040]">
                <v:stroke endarrow="block"/>
              </v:shape>
            </w:pict>
          </mc:Fallback>
        </mc:AlternateContent>
      </w:r>
      <w:r>
        <w:rPr>
          <w:noProof/>
          <w:lang w:eastAsia="es-MX"/>
        </w:rPr>
        <mc:AlternateContent>
          <mc:Choice Requires="wps">
            <w:drawing>
              <wp:anchor distT="0" distB="0" distL="114300" distR="114300" simplePos="0" relativeHeight="251691008" behindDoc="0" locked="0" layoutInCell="1" allowOverlap="1" wp14:anchorId="7B051F33" wp14:editId="0E8AD1B4">
                <wp:simplePos x="0" y="0"/>
                <wp:positionH relativeFrom="column">
                  <wp:posOffset>5553949</wp:posOffset>
                </wp:positionH>
                <wp:positionV relativeFrom="paragraph">
                  <wp:posOffset>4872019</wp:posOffset>
                </wp:positionV>
                <wp:extent cx="1190445" cy="1095555"/>
                <wp:effectExtent l="0" t="0" r="0" b="9525"/>
                <wp:wrapNone/>
                <wp:docPr id="192" name="Cuadro de texto 192"/>
                <wp:cNvGraphicFramePr/>
                <a:graphic xmlns:a="http://schemas.openxmlformats.org/drawingml/2006/main">
                  <a:graphicData uri="http://schemas.microsoft.com/office/word/2010/wordprocessingShape">
                    <wps:wsp>
                      <wps:cNvSpPr txBox="1"/>
                      <wps:spPr>
                        <a:xfrm>
                          <a:off x="0" y="0"/>
                          <a:ext cx="1190445" cy="1095555"/>
                        </a:xfrm>
                        <a:prstGeom prst="rect">
                          <a:avLst/>
                        </a:prstGeom>
                        <a:solidFill>
                          <a:schemeClr val="lt1"/>
                        </a:solidFill>
                        <a:ln w="6350">
                          <a:noFill/>
                        </a:ln>
                      </wps:spPr>
                      <wps:txbx>
                        <w:txbxContent>
                          <w:p w:rsidR="00A900B8" w:rsidRDefault="00E16E43">
                            <w:r w:rsidRPr="006F1244">
                              <w:rPr>
                                <w:noProof/>
                                <w:lang w:eastAsia="es-MX"/>
                              </w:rPr>
                              <w:drawing>
                                <wp:inline distT="0" distB="0" distL="0" distR="0" wp14:anchorId="61DA2B08" wp14:editId="09B1C141">
                                  <wp:extent cx="1053465" cy="781050"/>
                                  <wp:effectExtent l="0" t="0" r="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43536"/>
                                          <a:stretch/>
                                        </pic:blipFill>
                                        <pic:spPr bwMode="auto">
                                          <a:xfrm>
                                            <a:off x="0" y="0"/>
                                            <a:ext cx="1064978" cy="78958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51F33" id="_x0000_t202" coordsize="21600,21600" o:spt="202" path="m,l,21600r21600,l21600,xe">
                <v:stroke joinstyle="miter"/>
                <v:path gradientshapeok="t" o:connecttype="rect"/>
              </v:shapetype>
              <v:shape id="Cuadro de texto 192" o:spid="_x0000_s1034" type="#_x0000_t202" style="position:absolute;margin-left:437.3pt;margin-top:383.6pt;width:93.75pt;height:86.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qc4SwIAAIwEAAAOAAAAZHJzL2Uyb0RvYy54bWysVFFv2jAQfp+0/2D5fSRh0JWIUDEqpkmo&#10;rUSrPhvHJpEcn2cbEvbrd3YIZd2epvFgzr677+6+u8v8rmsUOQrratAFzUYpJUJzKGu9L+jL8/rT&#10;LSXOM10yBVoU9CQcvVt8/DBvTS7GUIEqhSUIol3emoJW3ps8SRyvRMPcCIzQqJRgG+bxavdJaVmL&#10;6I1Kxml6k7RgS2OBC+fw9b5X0kXEl1Jw/yilE56ogmJuPp42nrtwJos5y/eWmarm5zTYP2TRsFpj&#10;0AvUPfOMHGz9B1RTcwsOpB9xaBKQsuYi1oDVZOm7arYVMyLWguQ4c6HJ/T9Y/nB8sqQusXezMSWa&#10;Ndik1YGVFkgpiBedBxJUSFRrXI72W4MevvsKHToN7w4fQ/2dtE34x8oI6pHy04VmxCI8OGWzdDKZ&#10;UsJRl6WzKf4CTvLmbqzz3wQ0JAgFtdjHSC87bpzvTQeTEM2Bqst1rVS8hNkRK2XJkWHXlY9JIvhv&#10;VkqTtqA3n6dpBNYQ3HtkpTGXUGxfVJB8t+siS7dDwTsoT8iDhX6knOHrGnPdMOefmMUZwtJxL/wj&#10;HlIBxoKzREkF9uff3oM9tha1lLQ4kwV1Pw7MCkrUd41Nn2WTSRjieJlMv4zxYq81u2uNPjQrQAIy&#10;3EDDoxjsvRpEaaF5xfVZhqioYppj7IL6QVz5flNw/bhYLqMRjq1hfqO3hgfoQHjoxHP3yqw5tytM&#10;zQMM08vyd13rbYOnhuXBg6xjSwPPPatn+nHk41Cc1zPs1PU9Wr19RBa/AAAA//8DAFBLAwQUAAYA&#10;CAAAACEAa8gjwOMAAAAMAQAADwAAAGRycy9kb3ducmV2LnhtbEyPy07DMBBF90j8gzVIbBB1mkDc&#10;hkwqhHhI7GhaEDs3NklEPI5iNwl/j7uC5ege3Xsm38ymY6MeXGsJYbmIgGmqrGqpRtiVT9crYM5L&#10;UrKzpBF+tINNcX6Wy0zZid70uPU1CyXkMonQeN9nnLuq0Ua6he01hezLDkb6cA41V4OcQrnpeBxF&#10;KTeypbDQyF4/NLr63h4NwudV/fHq5uf9lNwm/ePLWIp3VSJeXsz3d8C8nv0fDCf9oA5FcDrYIynH&#10;OoSVuEkDiiBSEQM7EVEaL4EdENbJWgAvcv7/ieIXAAD//wMAUEsBAi0AFAAGAAgAAAAhALaDOJL+&#10;AAAA4QEAABMAAAAAAAAAAAAAAAAAAAAAAFtDb250ZW50X1R5cGVzXS54bWxQSwECLQAUAAYACAAA&#10;ACEAOP0h/9YAAACUAQAACwAAAAAAAAAAAAAAAAAvAQAAX3JlbHMvLnJlbHNQSwECLQAUAAYACAAA&#10;ACEAtvKnOEsCAACMBAAADgAAAAAAAAAAAAAAAAAuAgAAZHJzL2Uyb0RvYy54bWxQSwECLQAUAAYA&#10;CAAAACEAa8gjwOMAAAAMAQAADwAAAAAAAAAAAAAAAAClBAAAZHJzL2Rvd25yZXYueG1sUEsFBgAA&#10;AAAEAAQA8wAAALUFAAAAAA==&#10;" fillcolor="white [3201]" stroked="f" strokeweight=".5pt">
                <v:textbox>
                  <w:txbxContent>
                    <w:p w:rsidR="00A900B8" w:rsidRDefault="00E16E43">
                      <w:r w:rsidRPr="006F1244">
                        <w:rPr>
                          <w:noProof/>
                          <w:lang w:eastAsia="es-MX"/>
                        </w:rPr>
                        <w:drawing>
                          <wp:inline distT="0" distB="0" distL="0" distR="0" wp14:anchorId="61DA2B08" wp14:editId="09B1C141">
                            <wp:extent cx="1053465" cy="781050"/>
                            <wp:effectExtent l="0" t="0" r="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43536"/>
                                    <a:stretch/>
                                  </pic:blipFill>
                                  <pic:spPr bwMode="auto">
                                    <a:xfrm>
                                      <a:off x="0" y="0"/>
                                      <a:ext cx="1064978" cy="78958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s-MX"/>
        </w:rPr>
        <mc:AlternateContent>
          <mc:Choice Requires="wps">
            <w:drawing>
              <wp:anchor distT="0" distB="0" distL="114300" distR="114300" simplePos="0" relativeHeight="251686912" behindDoc="0" locked="0" layoutInCell="1" allowOverlap="1" wp14:anchorId="7E9BA8B3" wp14:editId="34A3D1B7">
                <wp:simplePos x="0" y="0"/>
                <wp:positionH relativeFrom="column">
                  <wp:posOffset>5250204</wp:posOffset>
                </wp:positionH>
                <wp:positionV relativeFrom="paragraph">
                  <wp:posOffset>393832</wp:posOffset>
                </wp:positionV>
                <wp:extent cx="1217930" cy="3424687"/>
                <wp:effectExtent l="0" t="0" r="20320" b="23495"/>
                <wp:wrapNone/>
                <wp:docPr id="25" name="Cuadro de texto 25"/>
                <wp:cNvGraphicFramePr/>
                <a:graphic xmlns:a="http://schemas.openxmlformats.org/drawingml/2006/main">
                  <a:graphicData uri="http://schemas.microsoft.com/office/word/2010/wordprocessingShape">
                    <wps:wsp>
                      <wps:cNvSpPr txBox="1"/>
                      <wps:spPr>
                        <a:xfrm>
                          <a:off x="0" y="0"/>
                          <a:ext cx="1217930" cy="3424687"/>
                        </a:xfrm>
                        <a:prstGeom prst="rect">
                          <a:avLst/>
                        </a:prstGeom>
                        <a:solidFill>
                          <a:schemeClr val="lt1"/>
                        </a:solidFill>
                        <a:ln w="6350">
                          <a:solidFill>
                            <a:prstClr val="black"/>
                          </a:solidFill>
                        </a:ln>
                      </wps:spPr>
                      <wps:txbx>
                        <w:txbxContent>
                          <w:p w:rsidR="001B4AC8" w:rsidRDefault="0065309F">
                            <w:r>
                              <w:rPr>
                                <w:rFonts w:ascii="Agency FB" w:hAnsi="Agency FB"/>
                                <w:sz w:val="18"/>
                              </w:rPr>
                              <w:t>Los hombres de ciencia que destacaron en Roma casi todos eran griegos uno de los más destacados fue Ptolomeo quien reunió todos los conocimientos de astronomía de aquel entonces. Los Romanos hicieron pocas contribuciones a la ciencia, pero aplicaron con inteligencia los descubrimientos griegos en medicina y salud. Construyeron los primeros hospitales en los cuales daban atención gratuita a los pobres. Después se fundó la primera escuela de medicina en el cual trabajo Celsus un médico que dio las primeras aportaciones a las cirugías, así como a la cirugía plástica</w:t>
                            </w:r>
                          </w:p>
                          <w:p w:rsidR="001B4AC8" w:rsidRDefault="001B4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BA8B3" id="Cuadro de texto 25" o:spid="_x0000_s1035" type="#_x0000_t202" style="position:absolute;margin-left:413.4pt;margin-top:31pt;width:95.9pt;height:26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FnVwIAALIEAAAOAAAAZHJzL2Uyb0RvYy54bWysVE1v2zAMvQ/YfxB0X5w4H22MOEWWIsOA&#10;oC2QFj0rshwbk0VNUmJnv36UbKdpt9Owi0yJ1BP5+OjFXVNJchLGlqBSOhoMKRGKQ1aqQ0pfnjdf&#10;bimxjqmMSVAipWdh6d3y86dFrRMRQwEyE4YgiLJJrVNaOKeTKLK8EBWzA9BCoTMHUzGHW3OIMsNq&#10;RK9kFA+Hs6gGk2kDXFiLp/etky4Dfp4L7h7z3ApHZEoxNxdWE9a9X6PlgiUHw3RR8i4N9g9ZVKxU&#10;+OgF6p45Ro6m/AOqKrkBC7kbcKgiyPOSi1ADVjMafqhmVzAtQi1IjtUXmuz/g+UPpydDyiyl8ZQS&#10;xSrs0frIMgMkE8SJxgFBD9JUa5tg9E5jvGu+QoPt7s8tHvrqm9xU/ot1EfQj4ecLyQhFuL8Uj27m&#10;Y3Rx9I0n8WR2e+Nxorfr2lj3TUBFvJFSg10M5LLT1ro2tA/xr1mQZbYppQwbrxyxloacGPZcupAk&#10;gr+LkorUKZ2Np8MA/M7noS/395LxH116V1GIJxXm7Elpi/eWa/ZN4HLeE7OH7Ix8GWiFZzXflAi/&#10;ZdY9MYNKQx5wetwjLrkEzAk6i5ICzK+/nft4FAB6KalRuSm1P4/MCErkd4XSmI8mEy/1sJlMb2Lc&#10;mGvP/tqjjtUakKgRzqnmwfTxTvZmbqB6xSFb+VfRxRTHt1PqenPt2nnCIeVitQpBKG7N3FbtNPfQ&#10;vjGe1ufmlRndtdWL6wF6jbPkQ3fbWH9TweroIC9D6z3PLasd/TgYQTzdEPvJu96HqLdfzfI3AAAA&#10;//8DAFBLAwQUAAYACAAAACEA+5g/KN0AAAALAQAADwAAAGRycy9kb3ducmV2LnhtbEyPwU7DMBBE&#10;70j8g7VI3KidIEUmxKkKKlw40SLObuzaVmM7st00/D3bExxnZzT7plsvfiSzTtnFIKBaMSA6DFG5&#10;YAR87d8eOJBcZFByjEEL+NEZ1v3tTSdbFS/hU8+7YgiWhNxKAbaUqaU0D1Z7mVdx0gG9Y0xeFpTJ&#10;UJXkBcv9SGvGGuqlC/jBykm/Wj2cdmcvYPtinszAZbJbrpybl+/jh3kX4v5u2TwDKXopf2G44iM6&#10;9Mh0iOegMhkF8LpB9CKgqXHTNcAq3gA54IVVj0D7jv7f0P8CAAD//wMAUEsBAi0AFAAGAAgAAAAh&#10;ALaDOJL+AAAA4QEAABMAAAAAAAAAAAAAAAAAAAAAAFtDb250ZW50X1R5cGVzXS54bWxQSwECLQAU&#10;AAYACAAAACEAOP0h/9YAAACUAQAACwAAAAAAAAAAAAAAAAAvAQAAX3JlbHMvLnJlbHNQSwECLQAU&#10;AAYACAAAACEA0XnhZ1cCAACyBAAADgAAAAAAAAAAAAAAAAAuAgAAZHJzL2Uyb0RvYy54bWxQSwEC&#10;LQAUAAYACAAAACEA+5g/KN0AAAALAQAADwAAAAAAAAAAAAAAAACxBAAAZHJzL2Rvd25yZXYueG1s&#10;UEsFBgAAAAAEAAQA8wAAALsFAAAAAA==&#10;" fillcolor="white [3201]" strokeweight=".5pt">
                <v:textbox>
                  <w:txbxContent>
                    <w:p w:rsidR="001B4AC8" w:rsidRDefault="0065309F">
                      <w:r>
                        <w:rPr>
                          <w:rFonts w:ascii="Agency FB" w:hAnsi="Agency FB"/>
                          <w:sz w:val="18"/>
                        </w:rPr>
                        <w:t>Los hombres de ciencia que destacaron en Roma casi todos eran griegos uno de los más destacados fue Ptolomeo quien reunió todos los conocimientos de astronomía de aquel entonces. Los Romanos hicieron pocas contribuciones a la ciencia, pero aplicaron con inteligencia los descubrimientos griegos en medicina y salud. Construyeron los primeros hospitales en los cuales daban atención gratuita a los pobres. Después se fundó la primera escuela de medicina en el cual trabajo Celsus un médico que dio las primeras aportaciones a las cirugías, así como a la cirugía plástica</w:t>
                      </w:r>
                    </w:p>
                    <w:p w:rsidR="001B4AC8" w:rsidRDefault="001B4AC8"/>
                  </w:txbxContent>
                </v:textbox>
              </v:shape>
            </w:pict>
          </mc:Fallback>
        </mc:AlternateContent>
      </w:r>
      <w:r w:rsidR="008C445B">
        <w:rPr>
          <w:noProof/>
          <w:lang w:eastAsia="es-MX"/>
        </w:rPr>
        <mc:AlternateContent>
          <mc:Choice Requires="wps">
            <w:drawing>
              <wp:anchor distT="0" distB="0" distL="114300" distR="114300" simplePos="0" relativeHeight="251698176" behindDoc="0" locked="0" layoutInCell="1" allowOverlap="1" wp14:anchorId="4C5B3198" wp14:editId="618A5F5F">
                <wp:simplePos x="0" y="0"/>
                <wp:positionH relativeFrom="page">
                  <wp:posOffset>146649</wp:posOffset>
                </wp:positionH>
                <wp:positionV relativeFrom="paragraph">
                  <wp:posOffset>5206186</wp:posOffset>
                </wp:positionV>
                <wp:extent cx="1673524" cy="845389"/>
                <wp:effectExtent l="0" t="0" r="0" b="0"/>
                <wp:wrapNone/>
                <wp:docPr id="204" name="Cuadro de texto 204"/>
                <wp:cNvGraphicFramePr/>
                <a:graphic xmlns:a="http://schemas.openxmlformats.org/drawingml/2006/main">
                  <a:graphicData uri="http://schemas.microsoft.com/office/word/2010/wordprocessingShape">
                    <wps:wsp>
                      <wps:cNvSpPr txBox="1"/>
                      <wps:spPr>
                        <a:xfrm>
                          <a:off x="0" y="0"/>
                          <a:ext cx="1673524" cy="845389"/>
                        </a:xfrm>
                        <a:prstGeom prst="rect">
                          <a:avLst/>
                        </a:prstGeom>
                        <a:noFill/>
                        <a:ln w="6350">
                          <a:noFill/>
                        </a:ln>
                      </wps:spPr>
                      <wps:txbx>
                        <w:txbxContent>
                          <w:p w:rsidR="008C445B" w:rsidRDefault="008C445B">
                            <w:r>
                              <w:rPr>
                                <w:noProof/>
                                <w:lang w:eastAsia="es-MX"/>
                              </w:rPr>
                              <w:drawing>
                                <wp:inline distT="0" distB="0" distL="0" distR="0" wp14:anchorId="216BB006" wp14:editId="3B4CA860">
                                  <wp:extent cx="1414732" cy="704589"/>
                                  <wp:effectExtent l="0" t="0" r="0" b="635"/>
                                  <wp:docPr id="205" name="Imagen 205" descr="Resultado de imagen para gri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rie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196" cy="7088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B3198" id="Cuadro de texto 204" o:spid="_x0000_s1036" type="#_x0000_t202" style="position:absolute;margin-left:11.55pt;margin-top:409.95pt;width:131.75pt;height:66.5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CWNgIAAGQEAAAOAAAAZHJzL2Uyb0RvYy54bWysVEtv2zAMvg/YfxB0X+w8mwZxiixFhgFF&#10;WyAdelZkKTYgiZqkxM5+/Sg5L3Q7DbvIFEnx9X30/KHVihyE8zWYgvZ7OSXCcChrsyvoj7f1lykl&#10;PjBTMgVGFPQoPH1YfP40b+xMDKACVQpHMIjxs8YWtArBzrLM80po5ntghUGjBKdZwKvbZaVjDUbX&#10;Khvk+SRrwJXWARfeo/axM9JFii+l4OFFSi8CUQXF2kI6XTq38cwWczbbOWarmp/KYP9QhWa1waSX&#10;UI8sMLJ39R+hdM0deJChx0FnIGXNReoBu+nnH7rZVMyK1AsOx9vLmPz/C8ufD6+O1GVBB/mIEsM0&#10;grTas9IBKQUJog1AogkH1Vg/Q/+NxReh/QotAn7We1TG/lvpdPxiZwTtOPLjZcwYi/D4aHI3HA8w&#10;G0fbdDQeTu9jmOz62jofvgnQJAoFdQhjmi47PPnQuZ5dYjID61qpBKUypCnoZDjO04OLBYMrgzli&#10;D12tUQrttk3N9xMTomoL5RH7c9BRxVu+rrGIJ+bDK3PIDWwJ+R5e8JAKMBmcJEoqcL/+po/+CBla&#10;KWmQawX1P/fMCUrUd4Ng3vdHo0jOdBmN7wZ4cbeW7a3F7PUKkM593CzLkxj9gzqL0oF+x7VYxqxo&#10;YoZj7oKGs7gK3QbgWnGxXCYnpKNl4clsLI+h41jjiN/ad+bsCYfIhmc4s5LNPsDR+XaALPcBZJ2w&#10;uk71NH+kckL7tHZxV27vyev6c1j8BgAA//8DAFBLAwQUAAYACAAAACEAyLP0EeIAAAAKAQAADwAA&#10;AGRycy9kb3ducmV2LnhtbEyPTUvDQBRF94L/YXgFd3aSlIYk5qWUQBFEF63duJtkXpPQ+YiZaRv9&#10;9Y4rXT7u4d7zys2sFbvS5AZrEOJlBIxMa+VgOoTj++4xA+a8MFIoawjhixxsqvu7UhTS3syergff&#10;sVBiXCEQeu/HgnPX9qSFW9qRTMhOdtLCh3PquJzELZRrxZMoSrkWgwkLvRip7qk9Hy4a4aXevYl9&#10;k+jsW9XPr6ft+Hn8WCM+LObtEzBPs/+D4Vc/qEMVnBp7MdIxhZCs4kAiZHGeAwtAkqUpsAYhX68i&#10;4FXJ/79Q/QAAAP//AwBQSwECLQAUAAYACAAAACEAtoM4kv4AAADhAQAAEwAAAAAAAAAAAAAAAAAA&#10;AAAAW0NvbnRlbnRfVHlwZXNdLnhtbFBLAQItABQABgAIAAAAIQA4/SH/1gAAAJQBAAALAAAAAAAA&#10;AAAAAAAAAC8BAABfcmVscy8ucmVsc1BLAQItABQABgAIAAAAIQCIavCWNgIAAGQEAAAOAAAAAAAA&#10;AAAAAAAAAC4CAABkcnMvZTJvRG9jLnhtbFBLAQItABQABgAIAAAAIQDIs/QR4gAAAAoBAAAPAAAA&#10;AAAAAAAAAAAAAJAEAABkcnMvZG93bnJldi54bWxQSwUGAAAAAAQABADzAAAAnwUAAAAA&#10;" filled="f" stroked="f" strokeweight=".5pt">
                <v:textbox>
                  <w:txbxContent>
                    <w:p w:rsidR="008C445B" w:rsidRDefault="008C445B">
                      <w:r>
                        <w:rPr>
                          <w:noProof/>
                          <w:lang w:eastAsia="es-MX"/>
                        </w:rPr>
                        <w:drawing>
                          <wp:inline distT="0" distB="0" distL="0" distR="0" wp14:anchorId="216BB006" wp14:editId="3B4CA860">
                            <wp:extent cx="1414732" cy="704589"/>
                            <wp:effectExtent l="0" t="0" r="0" b="635"/>
                            <wp:docPr id="205" name="Imagen 205" descr="Resultado de imagen para gri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rieg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3196" cy="708804"/>
                                    </a:xfrm>
                                    <a:prstGeom prst="rect">
                                      <a:avLst/>
                                    </a:prstGeom>
                                    <a:noFill/>
                                    <a:ln>
                                      <a:noFill/>
                                    </a:ln>
                                  </pic:spPr>
                                </pic:pic>
                              </a:graphicData>
                            </a:graphic>
                          </wp:inline>
                        </w:drawing>
                      </w:r>
                    </w:p>
                  </w:txbxContent>
                </v:textbox>
                <w10:wrap anchorx="page"/>
              </v:shape>
            </w:pict>
          </mc:Fallback>
        </mc:AlternateContent>
      </w:r>
      <w:r w:rsidR="008C445B">
        <w:rPr>
          <w:noProof/>
          <w:lang w:eastAsia="es-MX"/>
        </w:rPr>
        <mc:AlternateContent>
          <mc:Choice Requires="wps">
            <w:drawing>
              <wp:anchor distT="0" distB="0" distL="114300" distR="114300" simplePos="0" relativeHeight="251697152" behindDoc="0" locked="0" layoutInCell="1" allowOverlap="1" wp14:anchorId="1479A079" wp14:editId="190DF715">
                <wp:simplePos x="0" y="0"/>
                <wp:positionH relativeFrom="column">
                  <wp:posOffset>2601811</wp:posOffset>
                </wp:positionH>
                <wp:positionV relativeFrom="paragraph">
                  <wp:posOffset>5603852</wp:posOffset>
                </wp:positionV>
                <wp:extent cx="1138687" cy="189782"/>
                <wp:effectExtent l="0" t="0" r="80645" b="77470"/>
                <wp:wrapNone/>
                <wp:docPr id="202" name="Conector recto de flecha 202"/>
                <wp:cNvGraphicFramePr/>
                <a:graphic xmlns:a="http://schemas.openxmlformats.org/drawingml/2006/main">
                  <a:graphicData uri="http://schemas.microsoft.com/office/word/2010/wordprocessingShape">
                    <wps:wsp>
                      <wps:cNvCnPr/>
                      <wps:spPr>
                        <a:xfrm>
                          <a:off x="0" y="0"/>
                          <a:ext cx="1138687" cy="1897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DDD7C" id="Conector recto de flecha 202" o:spid="_x0000_s1026" type="#_x0000_t32" style="position:absolute;margin-left:204.85pt;margin-top:441.25pt;width:89.65pt;height:1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gN2QEAAP0DAAAOAAAAZHJzL2Uyb0RvYy54bWysU8mOEzEQvSPxD5bvpLuDNBOidOaQAS4I&#10;IpYP8LjLaQtvKhdZ/p6yO9ODACGEuHitV/Xec3lzd/ZOHAGzjaGX3aKVAoKOgw2HXn75/ObFSopM&#10;KgzKxQC9vECWd9vnzzantIZlHKMbAAUnCXl9Sr0cidK6abIewau8iAkCX5qIXhFv8dAMqE6c3btm&#10;2bY3zSnikDBqyJlP76dLua35jQFNH4zJQML1krlRHbGOD2Vsthu1PqBKo9VXGuofWHhlAxedU90r&#10;UuIb2l9Seasx5mhooaNvojFWQ9XAarr2JzWfRpWgamFzcpptyv8vrX5/3KOwQy+X7VKKoDw/0o6f&#10;SlNEgWUSAwjjQI9KlBh27JTymoG7sMfrLqc9Fvlng77MLEycq8uX2WU4k9B82HUvVzerWyk033Wr&#10;V7ermrR5QifM9BaiF2XRy0yo7GEkpjXx6qrV6vguE9dn4COglHahjKSsex0GQZfEggitCgcHhTyH&#10;l5CmiJho1xVdHEzwj2DYkEK0lqmtCDuH4qi4iYav3ZyFIwvEWOdmUPtn0DW2wKC2598C5+haMQaa&#10;gd6GiL+rSudHqmaKf1Q9aS2yH+JwqY9Y7eAeq/5c/0Np4h/3Ff70a7ffAQAA//8DAFBLAwQUAAYA&#10;CAAAACEAd9PG398AAAALAQAADwAAAGRycy9kb3ducmV2LnhtbEyPy07DMBBF90j8gzVIbCpqJyQQ&#10;hzgVioRYt/ABTjwkEX6kttumf49ZwXI0R/ee2+xWo8kZfZidFZBtGRC0g1OzHQV8frw9VEBClFZJ&#10;7SwKuGKAXXt708hauYvd4/kQR5JCbKilgCnGpaY0DBMaGbZuQZt+X84bGdPpR6q8vKRwo2nO2BM1&#10;crapYZILdhMO34eTEbDvij67+o6V75rx4+bIN4+SC3F/t76+AIm4xj8YfvWTOrTJqXcnqwLRAgrG&#10;nxMqoKryEkgiyoqndb0AnuUF0Lah/ze0PwAAAP//AwBQSwECLQAUAAYACAAAACEAtoM4kv4AAADh&#10;AQAAEwAAAAAAAAAAAAAAAAAAAAAAW0NvbnRlbnRfVHlwZXNdLnhtbFBLAQItABQABgAIAAAAIQA4&#10;/SH/1gAAAJQBAAALAAAAAAAAAAAAAAAAAC8BAABfcmVscy8ucmVsc1BLAQItABQABgAIAAAAIQAh&#10;axgN2QEAAP0DAAAOAAAAAAAAAAAAAAAAAC4CAABkcnMvZTJvRG9jLnhtbFBLAQItABQABgAIAAAA&#10;IQB308bf3wAAAAsBAAAPAAAAAAAAAAAAAAAAADMEAABkcnMvZG93bnJldi54bWxQSwUGAAAAAAQA&#10;BADzAAAAPwUAAAAA&#10;" strokecolor="black [3040]">
                <v:stroke endarrow="block"/>
              </v:shape>
            </w:pict>
          </mc:Fallback>
        </mc:AlternateContent>
      </w:r>
      <w:r w:rsidR="008C445B">
        <w:rPr>
          <w:noProof/>
          <w:lang w:eastAsia="es-MX"/>
        </w:rPr>
        <mc:AlternateContent>
          <mc:Choice Requires="wps">
            <w:drawing>
              <wp:anchor distT="0" distB="0" distL="114300" distR="114300" simplePos="0" relativeHeight="251685888" behindDoc="0" locked="0" layoutInCell="1" allowOverlap="1" wp14:anchorId="47CCB227" wp14:editId="12DB4DA0">
                <wp:simplePos x="0" y="0"/>
                <wp:positionH relativeFrom="column">
                  <wp:posOffset>5612141</wp:posOffset>
                </wp:positionH>
                <wp:positionV relativeFrom="paragraph">
                  <wp:posOffset>5642</wp:posOffset>
                </wp:positionV>
                <wp:extent cx="17624" cy="379059"/>
                <wp:effectExtent l="0" t="0" r="20955" b="21590"/>
                <wp:wrapNone/>
                <wp:docPr id="24" name="Conector recto 24"/>
                <wp:cNvGraphicFramePr/>
                <a:graphic xmlns:a="http://schemas.openxmlformats.org/drawingml/2006/main">
                  <a:graphicData uri="http://schemas.microsoft.com/office/word/2010/wordprocessingShape">
                    <wps:wsp>
                      <wps:cNvCnPr/>
                      <wps:spPr>
                        <a:xfrm>
                          <a:off x="0" y="0"/>
                          <a:ext cx="17624" cy="3790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44B8F" id="Conector recto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9pt,.45pt" to="443.3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BEtAEAALgDAAAOAAAAZHJzL2Uyb0RvYy54bWysU02P0zAQvSPxHyzfadICu2zUdA9dwQVB&#10;xcIP8DrjxsJfGpsm/feMnTSLAK1WiIsde957M2882d6O1rATYNTetXy9qjkDJ32n3bHl376+f/WO&#10;s5iE64TxDlp+hshvdy9fbIfQwMb33nSAjERcbIbQ8j6l0FRVlD1YEVc+gKOg8mhFoiMeqw7FQOrW&#10;VJu6vqoGj11ALyFGur2bgnxX9JUCmT4rFSEx03KqLZUVy/qQ12q3Fc0RRei1nMsQ/1CFFdpR0kXq&#10;TiTBfqD+Q8pqiT56lVbS28orpSUUD+RmXf/m5r4XAYoXak4MS5vi/5OVn04HZLpr+eYNZ05YeqM9&#10;vZRMHhnmjVGAujSE2BB47w44n2I4YLY8KrR5JzNsLJ09L52FMTFJl+vrq6wvKfL6+qZ+e5Mlq0du&#10;wJg+gLcsf7TcaJd9i0acPsY0QS8Q4uVapuzlK50NZLBxX0CRl5yvsMsUwd4gOwl6/+77ek5bkJmi&#10;tDELqX6aNGMzDcpkPZe4oEtG79JCtNp5/FvWNF5KVRP+4nrymm0/+O5c3qK0g8ajNHQe5Tx/v54L&#10;/fGH2/0EAAD//wMAUEsDBBQABgAIAAAAIQBsqg1A3AAAAAcBAAAPAAAAZHJzL2Rvd25yZXYueG1s&#10;TM5PT4QwEAXwu4nfoRkTb25Rk25Fho3xz0kPiB48dukIZOmU0C6gn9560uPkTd77FbvVDWKmKfSe&#10;ES43GQjixtueW4T3t6cLDSJEw9YMngnhiwLsytOTwuTWL/xKcx1bkUo45Aahi3HMpQxNR86EjR+J&#10;U/bpJ2diOqdW2sksqdwN8irLlHSm57TQmZHuO2oO9dEhbB+f62pcHl6+K7mVVTX7qA8fiOdn690t&#10;iEhr/HuGX36iQ5lMe39kG8SAoPV1okeEGxAp1lopEHsElSmQZSH/+8sfAAAA//8DAFBLAQItABQA&#10;BgAIAAAAIQC2gziS/gAAAOEBAAATAAAAAAAAAAAAAAAAAAAAAABbQ29udGVudF9UeXBlc10ueG1s&#10;UEsBAi0AFAAGAAgAAAAhADj9If/WAAAAlAEAAAsAAAAAAAAAAAAAAAAALwEAAF9yZWxzLy5yZWxz&#10;UEsBAi0AFAAGAAgAAAAhAEswAES0AQAAuAMAAA4AAAAAAAAAAAAAAAAALgIAAGRycy9lMm9Eb2Mu&#10;eG1sUEsBAi0AFAAGAAgAAAAhAGyqDUDcAAAABwEAAA8AAAAAAAAAAAAAAAAADgQAAGRycy9kb3du&#10;cmV2LnhtbFBLBQYAAAAABAAEAPMAAAAXBQAAAAA=&#10;" strokecolor="black [3040]"/>
            </w:pict>
          </mc:Fallback>
        </mc:AlternateContent>
      </w:r>
      <w:r w:rsidR="006F1244">
        <w:rPr>
          <w:noProof/>
          <w:lang w:eastAsia="es-MX"/>
        </w:rPr>
        <mc:AlternateContent>
          <mc:Choice Requires="wps">
            <w:drawing>
              <wp:anchor distT="0" distB="0" distL="114300" distR="114300" simplePos="0" relativeHeight="251696128" behindDoc="0" locked="0" layoutInCell="1" allowOverlap="1" wp14:anchorId="3A3C2C9B" wp14:editId="318813E5">
                <wp:simplePos x="0" y="0"/>
                <wp:positionH relativeFrom="column">
                  <wp:posOffset>3653898</wp:posOffset>
                </wp:positionH>
                <wp:positionV relativeFrom="paragraph">
                  <wp:posOffset>5017579</wp:posOffset>
                </wp:positionV>
                <wp:extent cx="1811547" cy="1069292"/>
                <wp:effectExtent l="0" t="0" r="0" b="0"/>
                <wp:wrapNone/>
                <wp:docPr id="199" name="Cuadro de texto 199"/>
                <wp:cNvGraphicFramePr/>
                <a:graphic xmlns:a="http://schemas.openxmlformats.org/drawingml/2006/main">
                  <a:graphicData uri="http://schemas.microsoft.com/office/word/2010/wordprocessingShape">
                    <wps:wsp>
                      <wps:cNvSpPr txBox="1"/>
                      <wps:spPr>
                        <a:xfrm>
                          <a:off x="0" y="0"/>
                          <a:ext cx="1811547" cy="1069292"/>
                        </a:xfrm>
                        <a:prstGeom prst="rect">
                          <a:avLst/>
                        </a:prstGeom>
                        <a:solidFill>
                          <a:schemeClr val="lt1"/>
                        </a:solidFill>
                        <a:ln w="6350">
                          <a:noFill/>
                        </a:ln>
                      </wps:spPr>
                      <wps:txbx>
                        <w:txbxContent>
                          <w:p w:rsidR="006F1244" w:rsidRDefault="00E16E43">
                            <w:r>
                              <w:rPr>
                                <w:noProof/>
                                <w:lang w:eastAsia="es-MX"/>
                              </w:rPr>
                              <w:drawing>
                                <wp:inline distT="0" distB="0" distL="0" distR="0" wp14:anchorId="5E1DDB74" wp14:editId="3A78CF2D">
                                  <wp:extent cx="1000760" cy="1000760"/>
                                  <wp:effectExtent l="0" t="0" r="8890" b="8890"/>
                                  <wp:docPr id="195" name="Imagen 195" descr="http://3.bp.blogspot.com/-2nFHAzZnfag/TsQFCCoNj9I/AAAAAAAAAcM/itT-naZqwgk/s320/EGIPT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2nFHAzZnfag/TsQFCCoNj9I/AAAAAAAAAcM/itT-naZqwgk/s320/EGIPTO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C2C9B" id="Cuadro de texto 199" o:spid="_x0000_s1037" type="#_x0000_t202" style="position:absolute;margin-left:287.7pt;margin-top:395.1pt;width:142.65pt;height:8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NSwIAAI0EAAAOAAAAZHJzL2Uyb0RvYy54bWysVFFv2jAQfp+0/2D5fSRhQEtEqBgV06Sq&#10;rUSnPhvHBkuOz7MNCfv1OztAWbenaS/One/u8913d5nddY0mB+G8AlPRYpBTIgyHWpltRb+/rD7d&#10;UuIDMzXTYERFj8LTu/nHD7PWlmIIO9C1cARBjC9bW9FdCLbMMs93omF+AFYYNEpwDQuoum1WO9Yi&#10;eqOzYZ5PshZcbR1w4T3e3vdGOk/4UgoenqT0IhBdUcwtpNOlcxPPbD5j5dYxu1P8lAb7hywapgw+&#10;eoG6Z4GRvVN/QDWKO/Agw4BDk4GUiotUA1ZT5O+qWe+YFakWJMfbC03+/8Hyx8OzI6rG3k2nlBjW&#10;YJOWe1Y7ILUgQXQBSDQhUa31JfqvLUaE7gt0GHS+93gZ6++ka+IXKyNoR8qPF5oRi/AYdFsU49EN&#10;JRxtRT6ZDqfDiJO9hVvnw1cBDYlCRR32MdHLDg8+9K5nl/iaB63qldI6KXF2xFI7cmDYdR1Skgj+&#10;m5c2pK3o5PM4T8AGYniPrA3mEovti4pS6DZdz9Kl4g3URyTCQT9T3vKVwmQfmA/PzOEQYe24GOEJ&#10;D6kBH4OTRMkO3M+/3Ud/7C1aKWlxKCvqf+yZE5Tobwa7Pi1GozjFSRmNb4aouGvL5tpi9s0SkIEC&#10;V9DyJEb/oM+idNC84v4s4qtoYobj2xUNZ3EZ+lXB/eNisUhOOLeWhQeztjxCR8ZjK166V+bsqV9x&#10;bB7hPL6sfNe23jdGGljsA0iVehqJ7lk98Y8zn6bitJ9xqa715PX2F5n/AgAA//8DAFBLAwQUAAYA&#10;CAAAACEAjzBWUuMAAAALAQAADwAAAGRycy9kb3ducmV2LnhtbEyPy07DMBBF90j8gzVIbFBr05JH&#10;QyYVQkAldjQFxM6NhyQitqPYTcLfY1awHN2je8/k21l3bKTBtdYgXC8FMDKVVa2pEQ7l4yIF5rw0&#10;SnbWEMI3OdgW52e5zJSdzAuNe1+zUGJcJhEa7/uMc1c1pKVb2p5MyD7toKUP51BzNcgplOuOr4SI&#10;uZatCQuN7Om+oeprf9IIH1f1+7Obn16ndbTuH3ZjmbypEvHyYr67BeZp9n8w/OoHdSiC09GejHKs&#10;Q4iS6CagCMlGrIAFIo1FAuyIsInSGHiR8/8/FD8AAAD//wMAUEsBAi0AFAAGAAgAAAAhALaDOJL+&#10;AAAA4QEAABMAAAAAAAAAAAAAAAAAAAAAAFtDb250ZW50X1R5cGVzXS54bWxQSwECLQAUAAYACAAA&#10;ACEAOP0h/9YAAACUAQAACwAAAAAAAAAAAAAAAAAvAQAAX3JlbHMvLnJlbHNQSwECLQAUAAYACAAA&#10;ACEASGvjzUsCAACNBAAADgAAAAAAAAAAAAAAAAAuAgAAZHJzL2Uyb0RvYy54bWxQSwECLQAUAAYA&#10;CAAAACEAjzBWUuMAAAALAQAADwAAAAAAAAAAAAAAAAClBAAAZHJzL2Rvd25yZXYueG1sUEsFBgAA&#10;AAAEAAQA8wAAALUFAAAAAA==&#10;" fillcolor="white [3201]" stroked="f" strokeweight=".5pt">
                <v:textbox>
                  <w:txbxContent>
                    <w:p w:rsidR="006F1244" w:rsidRDefault="00E16E43">
                      <w:r>
                        <w:rPr>
                          <w:noProof/>
                          <w:lang w:eastAsia="es-MX"/>
                        </w:rPr>
                        <w:drawing>
                          <wp:inline distT="0" distB="0" distL="0" distR="0" wp14:anchorId="5E1DDB74" wp14:editId="3A78CF2D">
                            <wp:extent cx="1000760" cy="1000760"/>
                            <wp:effectExtent l="0" t="0" r="8890" b="8890"/>
                            <wp:docPr id="195" name="Imagen 195" descr="http://3.bp.blogspot.com/-2nFHAzZnfag/TsQFCCoNj9I/AAAAAAAAAcM/itT-naZqwgk/s320/EGIPT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2nFHAzZnfag/TsQFCCoNj9I/AAAAAAAAAcM/itT-naZqwgk/s320/EGIPTO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xbxContent>
                </v:textbox>
              </v:shape>
            </w:pict>
          </mc:Fallback>
        </mc:AlternateContent>
      </w:r>
      <w:r w:rsidR="006F1244">
        <w:rPr>
          <w:noProof/>
          <w:lang w:eastAsia="es-MX"/>
        </w:rPr>
        <mc:AlternateContent>
          <mc:Choice Requires="wps">
            <w:drawing>
              <wp:anchor distT="0" distB="0" distL="114300" distR="114300" simplePos="0" relativeHeight="251684864" behindDoc="0" locked="0" layoutInCell="1" allowOverlap="1" wp14:anchorId="4C700D03" wp14:editId="01AFF73F">
                <wp:simplePos x="0" y="0"/>
                <wp:positionH relativeFrom="column">
                  <wp:posOffset>3689458</wp:posOffset>
                </wp:positionH>
                <wp:positionV relativeFrom="paragraph">
                  <wp:posOffset>447855</wp:posOffset>
                </wp:positionV>
                <wp:extent cx="1500996" cy="4442603"/>
                <wp:effectExtent l="0" t="0" r="23495" b="15240"/>
                <wp:wrapNone/>
                <wp:docPr id="23" name="Cuadro de texto 23"/>
                <wp:cNvGraphicFramePr/>
                <a:graphic xmlns:a="http://schemas.openxmlformats.org/drawingml/2006/main">
                  <a:graphicData uri="http://schemas.microsoft.com/office/word/2010/wordprocessingShape">
                    <wps:wsp>
                      <wps:cNvSpPr txBox="1"/>
                      <wps:spPr>
                        <a:xfrm>
                          <a:off x="0" y="0"/>
                          <a:ext cx="1500996" cy="4442603"/>
                        </a:xfrm>
                        <a:prstGeom prst="rect">
                          <a:avLst/>
                        </a:prstGeom>
                        <a:solidFill>
                          <a:schemeClr val="lt1"/>
                        </a:solidFill>
                        <a:ln w="6350">
                          <a:solidFill>
                            <a:prstClr val="black"/>
                          </a:solidFill>
                        </a:ln>
                      </wps:spPr>
                      <wps:txbx>
                        <w:txbxContent>
                          <w:p w:rsidR="00DE5F37" w:rsidRDefault="00DE5F37" w:rsidP="00DE5F37">
                            <w:pPr>
                              <w:pStyle w:val="NormalWeb"/>
                              <w:shd w:val="clear" w:color="auto" w:fill="FFFFFF"/>
                              <w:spacing w:before="0" w:after="0"/>
                              <w:rPr>
                                <w:rFonts w:ascii="Arial" w:hAnsi="Arial" w:cs="Arial"/>
                                <w:color w:val="666666"/>
                                <w:sz w:val="23"/>
                                <w:szCs w:val="23"/>
                              </w:rPr>
                            </w:pPr>
                            <w:r w:rsidRPr="00DE5F37">
                              <w:rPr>
                                <w:rFonts w:ascii="Agency FB" w:hAnsi="Agency FB" w:cs="Arial"/>
                                <w:color w:val="666666"/>
                                <w:sz w:val="18"/>
                                <w:szCs w:val="18"/>
                              </w:rPr>
                              <w:t>En el</w:t>
                            </w:r>
                            <w:r w:rsidRPr="00DE5F37">
                              <w:rPr>
                                <w:rStyle w:val="apple-converted-space"/>
                                <w:rFonts w:ascii="Agency FB" w:hAnsi="Agency FB" w:cs="Arial"/>
                                <w:color w:val="666666"/>
                                <w:sz w:val="18"/>
                                <w:szCs w:val="18"/>
                              </w:rPr>
                              <w:t> </w:t>
                            </w:r>
                            <w:r w:rsidRPr="00DE5F37">
                              <w:rPr>
                                <w:rStyle w:val="Textoennegrita"/>
                                <w:rFonts w:ascii="Agency FB" w:hAnsi="Agency FB" w:cs="Arial"/>
                                <w:color w:val="666666"/>
                                <w:sz w:val="18"/>
                                <w:szCs w:val="18"/>
                              </w:rPr>
                              <w:t>campo de la astronomía</w:t>
                            </w:r>
                            <w:r w:rsidRPr="00DE5F37">
                              <w:rPr>
                                <w:rStyle w:val="apple-converted-space"/>
                                <w:rFonts w:ascii="Agency FB" w:hAnsi="Agency FB" w:cs="Arial"/>
                                <w:color w:val="666666"/>
                                <w:sz w:val="18"/>
                                <w:szCs w:val="18"/>
                              </w:rPr>
                              <w:t> </w:t>
                            </w:r>
                            <w:r w:rsidRPr="00DE5F37">
                              <w:rPr>
                                <w:rFonts w:ascii="Agency FB" w:hAnsi="Agency FB" w:cs="Arial"/>
                                <w:color w:val="666666"/>
                                <w:sz w:val="18"/>
                                <w:szCs w:val="18"/>
                              </w:rPr>
                              <w:t xml:space="preserve">los </w:t>
                            </w:r>
                            <w:r w:rsidR="00A900B8" w:rsidRPr="00DE5F37">
                              <w:rPr>
                                <w:rFonts w:ascii="Agency FB" w:hAnsi="Agency FB" w:cs="Arial"/>
                                <w:color w:val="666666"/>
                                <w:sz w:val="18"/>
                                <w:szCs w:val="18"/>
                              </w:rPr>
                              <w:t>mesopotámicos</w:t>
                            </w:r>
                            <w:r w:rsidRPr="00DE5F37">
                              <w:rPr>
                                <w:rFonts w:ascii="Agency FB" w:hAnsi="Agency FB" w:cs="Arial"/>
                                <w:color w:val="666666"/>
                                <w:sz w:val="18"/>
                                <w:szCs w:val="18"/>
                              </w:rPr>
                              <w:t xml:space="preserve"> fueron sobresalientes en sus cálculos y observaciones –algunos de ellos muy exactos– que luego usaban para</w:t>
                            </w:r>
                            <w:r w:rsidR="00E16E43">
                              <w:rPr>
                                <w:rFonts w:ascii="Agency FB" w:hAnsi="Agency FB" w:cs="Arial"/>
                                <w:color w:val="666666"/>
                                <w:sz w:val="18"/>
                                <w:szCs w:val="18"/>
                              </w:rPr>
                              <w:t xml:space="preserve"> las predicciones astrológicas </w:t>
                            </w:r>
                            <w:r w:rsidR="00E16E43">
                              <w:rPr>
                                <w:rStyle w:val="Textoennegrita"/>
                                <w:rFonts w:ascii="Agency FB" w:hAnsi="Agency FB" w:cs="Arial"/>
                                <w:color w:val="666666"/>
                                <w:sz w:val="18"/>
                                <w:szCs w:val="18"/>
                              </w:rPr>
                              <w:t xml:space="preserve">En las matemáticas </w:t>
                            </w:r>
                            <w:r w:rsidRPr="00DE5F37">
                              <w:rPr>
                                <w:rFonts w:ascii="Agency FB" w:hAnsi="Agency FB" w:cs="Arial"/>
                                <w:color w:val="666666"/>
                                <w:sz w:val="18"/>
                                <w:szCs w:val="18"/>
                              </w:rPr>
                              <w:t xml:space="preserve">fueron el instrumento principal. Era una ciencia inspirada en la propia vida cotidiana: la regulación del calendario mediante la introducción </w:t>
                            </w:r>
                            <w:r w:rsidRPr="001B4AC8">
                              <w:rPr>
                                <w:rFonts w:ascii="Agency FB" w:hAnsi="Agency FB" w:cs="Arial"/>
                                <w:color w:val="666666"/>
                                <w:sz w:val="18"/>
                                <w:szCs w:val="18"/>
                              </w:rPr>
                              <w:t xml:space="preserve">de meses suplementarios y las llamadas “tablas” son ejemplos claros. Estas últimas eran textos matemáticos de los que los </w:t>
                            </w:r>
                            <w:r w:rsidR="00A900B8" w:rsidRPr="001B4AC8">
                              <w:rPr>
                                <w:rFonts w:ascii="Agency FB" w:hAnsi="Agency FB" w:cs="Arial"/>
                                <w:color w:val="666666"/>
                                <w:sz w:val="18"/>
                                <w:szCs w:val="18"/>
                              </w:rPr>
                              <w:t>mesopotámicos</w:t>
                            </w:r>
                            <w:r w:rsidRPr="001B4AC8">
                              <w:rPr>
                                <w:rFonts w:ascii="Agency FB" w:hAnsi="Agency FB" w:cs="Arial"/>
                                <w:color w:val="666666"/>
                                <w:sz w:val="18"/>
                                <w:szCs w:val="18"/>
                              </w:rPr>
                              <w:t xml:space="preserve"> se servían para resolver problemas de pesos y medidas derivados de actividades diarias como el comercio o la agrimensura. La peculiaridad residía en el uso del</w:t>
                            </w:r>
                            <w:r w:rsidR="001B4AC8">
                              <w:rPr>
                                <w:rFonts w:ascii="Agency FB" w:hAnsi="Agency FB" w:cs="Arial"/>
                                <w:color w:val="666666"/>
                                <w:sz w:val="18"/>
                                <w:szCs w:val="18"/>
                              </w:rPr>
                              <w:t xml:space="preserve"> sistema </w:t>
                            </w:r>
                            <w:r w:rsidR="00A900B8">
                              <w:rPr>
                                <w:rFonts w:ascii="Agency FB" w:hAnsi="Agency FB" w:cs="Arial"/>
                                <w:color w:val="666666"/>
                                <w:sz w:val="18"/>
                                <w:szCs w:val="18"/>
                              </w:rPr>
                              <w:t xml:space="preserve">sexagesimal </w:t>
                            </w:r>
                            <w:r w:rsidR="00A900B8" w:rsidRPr="001B4AC8">
                              <w:rPr>
                                <w:rFonts w:ascii="Agency FB" w:hAnsi="Agency FB" w:cs="Arial"/>
                                <w:color w:val="666666"/>
                                <w:sz w:val="18"/>
                                <w:szCs w:val="18"/>
                              </w:rPr>
                              <w:t>y</w:t>
                            </w:r>
                            <w:r w:rsidRPr="001B4AC8">
                              <w:rPr>
                                <w:rFonts w:ascii="Agency FB" w:hAnsi="Agency FB" w:cs="Arial"/>
                                <w:color w:val="666666"/>
                                <w:sz w:val="18"/>
                                <w:szCs w:val="18"/>
                              </w:rPr>
                              <w:t xml:space="preserve"> en el hecho de poder sumar y restar, pero no multiplicar ni dividir; para realizar estas últimas operaciones se confeccionaron las primeras “tablas de multiplicar” junto con tablas de cuadrados y cubos, que leídas al revés se convertían en tablas de raíces cuadradas y cúbicas.</w:t>
                            </w:r>
                          </w:p>
                          <w:p w:rsidR="00DE5F37" w:rsidRDefault="00DE5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00D03" id="Cuadro de texto 23" o:spid="_x0000_s1038" type="#_x0000_t202" style="position:absolute;margin-left:290.5pt;margin-top:35.25pt;width:118.2pt;height:34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2DVwIAALMEAAAOAAAAZHJzL2Uyb0RvYy54bWysVMFu2zAMvQ/YPwi6L3ZcJ2uMOEWWIsOA&#10;oi2QDj0rshwbk0VNUmJnXz9KjtOk22nYRSZF8ol8JD2/6xpJDsLYGlROx6OYEqE4FLXa5fT7y/rT&#10;LSXWMVUwCUrk9CgsvVt8/DBvdSYSqEAWwhAEUTZrdU4r53QWRZZXomF2BFooNJZgGuZQNbuoMKxF&#10;9EZGSRxPoxZMoQ1wYS3e3vdGugj4ZSm4eypLKxyROcXcXDhNOLf+jBZzlu0M01XNT2mwf8iiYbXC&#10;R89Q98wxsjf1H1BNzQ1YKN2IQxNBWdZchBqwmnH8rppNxbQItSA5Vp9psv8Plj8eng2pi5wmN5Qo&#10;1mCPVntWGCCFIE50DghakKZW2wy9Nxr9XfcFOmz3cG/x0lfflabxX6yLoB0JP55JRijCfdAkjmez&#10;KSUcbWmaJtM44Edv4dpY91VAQ7yQU4NdDOSyw4N1mAq6Di7+NQuyLta1lEHxkyNW0pADw55LF5LE&#10;iCsvqUib0+nNJA7AVzYPfY7fSsZ/+DKvEVCTCi89KX3xXnLdtgtcjpOBmS0URyTMQD95VvN1jfgP&#10;zLpnZnDUkCNcH/eERykBk4KTREkF5tff7r0/TgBaKWlxdHNqf+6ZEZTIbwpnYzZOUz/rQUknnxNU&#10;zKVle2lR+2YFyNQYF1XzIHp/JwexNNC84pYt/atoYorj2zl1g7hy/ULhlnKxXAYnnG7N3IPaaO6h&#10;fWc8ry/dKzP61Fc/XY8wDDnL3rW39/WRCpZ7B2Udeu+J7lk98Y+bEdpz2mK/epd68Hr71yx+AwAA&#10;//8DAFBLAwQUAAYACAAAACEAZksDW90AAAAKAQAADwAAAGRycy9kb3ducmV2LnhtbEyPwU7DMBBE&#10;70j8g7VI3KgdRIkJcSpAhQsnCuLsxlvbIl5HsZuGv8ec4Dg7o9k37WYJA5txSj6SgmolgCH10Xiy&#10;Cj7en68ksJQ1GT1EQgXfmGDTnZ+1ujHxRG8477JlpYRSoxW4nMeG89Q7DDqt4ohUvEOcgs5FTpab&#10;SZ9KeRj4tRC3PGhP5YPTIz457L92x6Bg+2jvbC/15LbSeD8vn4dX+6LU5cXycA8s45L/wvCLX9Ch&#10;K0z7eCST2KBgLauyJSuoxRpYCciqvgG2L4daVMC7lv+f0P0AAAD//wMAUEsBAi0AFAAGAAgAAAAh&#10;ALaDOJL+AAAA4QEAABMAAAAAAAAAAAAAAAAAAAAAAFtDb250ZW50X1R5cGVzXS54bWxQSwECLQAU&#10;AAYACAAAACEAOP0h/9YAAACUAQAACwAAAAAAAAAAAAAAAAAvAQAAX3JlbHMvLnJlbHNQSwECLQAU&#10;AAYACAAAACEAEgutg1cCAACzBAAADgAAAAAAAAAAAAAAAAAuAgAAZHJzL2Uyb0RvYy54bWxQSwEC&#10;LQAUAAYACAAAACEAZksDW90AAAAKAQAADwAAAAAAAAAAAAAAAACxBAAAZHJzL2Rvd25yZXYueG1s&#10;UEsFBgAAAAAEAAQA8wAAALsFAAAAAA==&#10;" fillcolor="white [3201]" strokeweight=".5pt">
                <v:textbox>
                  <w:txbxContent>
                    <w:p w:rsidR="00DE5F37" w:rsidRDefault="00DE5F37" w:rsidP="00DE5F37">
                      <w:pPr>
                        <w:pStyle w:val="NormalWeb"/>
                        <w:shd w:val="clear" w:color="auto" w:fill="FFFFFF"/>
                        <w:spacing w:before="0" w:after="0"/>
                        <w:rPr>
                          <w:rFonts w:ascii="Arial" w:hAnsi="Arial" w:cs="Arial"/>
                          <w:color w:val="666666"/>
                          <w:sz w:val="23"/>
                          <w:szCs w:val="23"/>
                        </w:rPr>
                      </w:pPr>
                      <w:r w:rsidRPr="00DE5F37">
                        <w:rPr>
                          <w:rFonts w:ascii="Agency FB" w:hAnsi="Agency FB" w:cs="Arial"/>
                          <w:color w:val="666666"/>
                          <w:sz w:val="18"/>
                          <w:szCs w:val="18"/>
                        </w:rPr>
                        <w:t>En el</w:t>
                      </w:r>
                      <w:r w:rsidRPr="00DE5F37">
                        <w:rPr>
                          <w:rStyle w:val="apple-converted-space"/>
                          <w:rFonts w:ascii="Agency FB" w:hAnsi="Agency FB" w:cs="Arial"/>
                          <w:color w:val="666666"/>
                          <w:sz w:val="18"/>
                          <w:szCs w:val="18"/>
                        </w:rPr>
                        <w:t> </w:t>
                      </w:r>
                      <w:r w:rsidRPr="00DE5F37">
                        <w:rPr>
                          <w:rStyle w:val="Textoennegrita"/>
                          <w:rFonts w:ascii="Agency FB" w:hAnsi="Agency FB" w:cs="Arial"/>
                          <w:color w:val="666666"/>
                          <w:sz w:val="18"/>
                          <w:szCs w:val="18"/>
                        </w:rPr>
                        <w:t>campo de la astronomía</w:t>
                      </w:r>
                      <w:r w:rsidRPr="00DE5F37">
                        <w:rPr>
                          <w:rStyle w:val="apple-converted-space"/>
                          <w:rFonts w:ascii="Agency FB" w:hAnsi="Agency FB" w:cs="Arial"/>
                          <w:color w:val="666666"/>
                          <w:sz w:val="18"/>
                          <w:szCs w:val="18"/>
                        </w:rPr>
                        <w:t> </w:t>
                      </w:r>
                      <w:r w:rsidRPr="00DE5F37">
                        <w:rPr>
                          <w:rFonts w:ascii="Agency FB" w:hAnsi="Agency FB" w:cs="Arial"/>
                          <w:color w:val="666666"/>
                          <w:sz w:val="18"/>
                          <w:szCs w:val="18"/>
                        </w:rPr>
                        <w:t xml:space="preserve">los </w:t>
                      </w:r>
                      <w:r w:rsidR="00A900B8" w:rsidRPr="00DE5F37">
                        <w:rPr>
                          <w:rFonts w:ascii="Agency FB" w:hAnsi="Agency FB" w:cs="Arial"/>
                          <w:color w:val="666666"/>
                          <w:sz w:val="18"/>
                          <w:szCs w:val="18"/>
                        </w:rPr>
                        <w:t>mesopotámicos</w:t>
                      </w:r>
                      <w:r w:rsidRPr="00DE5F37">
                        <w:rPr>
                          <w:rFonts w:ascii="Agency FB" w:hAnsi="Agency FB" w:cs="Arial"/>
                          <w:color w:val="666666"/>
                          <w:sz w:val="18"/>
                          <w:szCs w:val="18"/>
                        </w:rPr>
                        <w:t xml:space="preserve"> fueron sobresalientes en sus cálculos y observaciones –algunos de ellos muy exactos– que luego usaban para</w:t>
                      </w:r>
                      <w:r w:rsidR="00E16E43">
                        <w:rPr>
                          <w:rFonts w:ascii="Agency FB" w:hAnsi="Agency FB" w:cs="Arial"/>
                          <w:color w:val="666666"/>
                          <w:sz w:val="18"/>
                          <w:szCs w:val="18"/>
                        </w:rPr>
                        <w:t xml:space="preserve"> las predicciones astrológicas </w:t>
                      </w:r>
                      <w:r w:rsidR="00E16E43">
                        <w:rPr>
                          <w:rStyle w:val="Textoennegrita"/>
                          <w:rFonts w:ascii="Agency FB" w:hAnsi="Agency FB" w:cs="Arial"/>
                          <w:color w:val="666666"/>
                          <w:sz w:val="18"/>
                          <w:szCs w:val="18"/>
                        </w:rPr>
                        <w:t xml:space="preserve">En las matemáticas </w:t>
                      </w:r>
                      <w:r w:rsidRPr="00DE5F37">
                        <w:rPr>
                          <w:rFonts w:ascii="Agency FB" w:hAnsi="Agency FB" w:cs="Arial"/>
                          <w:color w:val="666666"/>
                          <w:sz w:val="18"/>
                          <w:szCs w:val="18"/>
                        </w:rPr>
                        <w:t xml:space="preserve">fueron el instrumento principal. Era una ciencia inspirada en la propia vida cotidiana: la regulación del calendario mediante la introducción </w:t>
                      </w:r>
                      <w:r w:rsidRPr="001B4AC8">
                        <w:rPr>
                          <w:rFonts w:ascii="Agency FB" w:hAnsi="Agency FB" w:cs="Arial"/>
                          <w:color w:val="666666"/>
                          <w:sz w:val="18"/>
                          <w:szCs w:val="18"/>
                        </w:rPr>
                        <w:t xml:space="preserve">de meses suplementarios y las llamadas “tablas” son ejemplos claros. Estas últimas eran textos matemáticos de los que los </w:t>
                      </w:r>
                      <w:r w:rsidR="00A900B8" w:rsidRPr="001B4AC8">
                        <w:rPr>
                          <w:rFonts w:ascii="Agency FB" w:hAnsi="Agency FB" w:cs="Arial"/>
                          <w:color w:val="666666"/>
                          <w:sz w:val="18"/>
                          <w:szCs w:val="18"/>
                        </w:rPr>
                        <w:t>mesopotámicos</w:t>
                      </w:r>
                      <w:r w:rsidRPr="001B4AC8">
                        <w:rPr>
                          <w:rFonts w:ascii="Agency FB" w:hAnsi="Agency FB" w:cs="Arial"/>
                          <w:color w:val="666666"/>
                          <w:sz w:val="18"/>
                          <w:szCs w:val="18"/>
                        </w:rPr>
                        <w:t xml:space="preserve"> se servían para resolver problemas de pesos y medidas derivados de actividades diarias como el comercio o la agrimensura. La peculiaridad residía en el uso del</w:t>
                      </w:r>
                      <w:r w:rsidR="001B4AC8">
                        <w:rPr>
                          <w:rFonts w:ascii="Agency FB" w:hAnsi="Agency FB" w:cs="Arial"/>
                          <w:color w:val="666666"/>
                          <w:sz w:val="18"/>
                          <w:szCs w:val="18"/>
                        </w:rPr>
                        <w:t xml:space="preserve"> sistema </w:t>
                      </w:r>
                      <w:r w:rsidR="00A900B8">
                        <w:rPr>
                          <w:rFonts w:ascii="Agency FB" w:hAnsi="Agency FB" w:cs="Arial"/>
                          <w:color w:val="666666"/>
                          <w:sz w:val="18"/>
                          <w:szCs w:val="18"/>
                        </w:rPr>
                        <w:t xml:space="preserve">sexagesimal </w:t>
                      </w:r>
                      <w:r w:rsidR="00A900B8" w:rsidRPr="001B4AC8">
                        <w:rPr>
                          <w:rFonts w:ascii="Agency FB" w:hAnsi="Agency FB" w:cs="Arial"/>
                          <w:color w:val="666666"/>
                          <w:sz w:val="18"/>
                          <w:szCs w:val="18"/>
                        </w:rPr>
                        <w:t>y</w:t>
                      </w:r>
                      <w:r w:rsidRPr="001B4AC8">
                        <w:rPr>
                          <w:rFonts w:ascii="Agency FB" w:hAnsi="Agency FB" w:cs="Arial"/>
                          <w:color w:val="666666"/>
                          <w:sz w:val="18"/>
                          <w:szCs w:val="18"/>
                        </w:rPr>
                        <w:t xml:space="preserve"> en el hecho de poder sumar y restar, pero no multiplicar ni dividir; para realizar estas últimas operaciones se confeccionaron las primeras “tablas de multiplicar” junto con tablas de cuadrados y cubos, que leídas al revés se convertían en tablas de raíces cuadradas y cúbicas.</w:t>
                      </w:r>
                    </w:p>
                    <w:p w:rsidR="00DE5F37" w:rsidRDefault="00DE5F37"/>
                  </w:txbxContent>
                </v:textbox>
              </v:shape>
            </w:pict>
          </mc:Fallback>
        </mc:AlternateContent>
      </w:r>
      <w:r w:rsidR="006F1244">
        <w:rPr>
          <w:noProof/>
          <w:lang w:eastAsia="es-MX"/>
        </w:rPr>
        <mc:AlternateContent>
          <mc:Choice Requires="wps">
            <w:drawing>
              <wp:anchor distT="0" distB="0" distL="114300" distR="114300" simplePos="0" relativeHeight="251681792" behindDoc="0" locked="0" layoutInCell="1" allowOverlap="1" wp14:anchorId="56ACE67B" wp14:editId="4212D82C">
                <wp:simplePos x="0" y="0"/>
                <wp:positionH relativeFrom="column">
                  <wp:posOffset>851367</wp:posOffset>
                </wp:positionH>
                <wp:positionV relativeFrom="paragraph">
                  <wp:posOffset>137304</wp:posOffset>
                </wp:positionV>
                <wp:extent cx="2794635" cy="5469147"/>
                <wp:effectExtent l="0" t="0" r="24765" b="17780"/>
                <wp:wrapNone/>
                <wp:docPr id="20" name="Cuadro de texto 20"/>
                <wp:cNvGraphicFramePr/>
                <a:graphic xmlns:a="http://schemas.openxmlformats.org/drawingml/2006/main">
                  <a:graphicData uri="http://schemas.microsoft.com/office/word/2010/wordprocessingShape">
                    <wps:wsp>
                      <wps:cNvSpPr txBox="1"/>
                      <wps:spPr>
                        <a:xfrm>
                          <a:off x="0" y="0"/>
                          <a:ext cx="2794635" cy="5469147"/>
                        </a:xfrm>
                        <a:prstGeom prst="rect">
                          <a:avLst/>
                        </a:prstGeom>
                        <a:solidFill>
                          <a:schemeClr val="lt1"/>
                        </a:solidFill>
                        <a:ln w="6350">
                          <a:solidFill>
                            <a:prstClr val="black"/>
                          </a:solidFill>
                        </a:ln>
                      </wps:spPr>
                      <wps:txbx>
                        <w:txbxContent>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Se puede decir que los egipcios abarcaron un amplio abanico de</w:t>
                            </w:r>
                            <w:r w:rsidR="00E71D88" w:rsidRPr="00E71D88">
                              <w:rPr>
                                <w:rFonts w:ascii="Agency FB" w:hAnsi="Agency FB"/>
                                <w:sz w:val="18"/>
                                <w:szCs w:val="20"/>
                              </w:rPr>
                              <w:t xml:space="preserve"> </w:t>
                            </w:r>
                            <w:r w:rsidR="00DE5F37" w:rsidRPr="00E71D88">
                              <w:rPr>
                                <w:rFonts w:ascii="Agency FB" w:hAnsi="Agency FB"/>
                                <w:sz w:val="18"/>
                                <w:szCs w:val="20"/>
                              </w:rPr>
                              <w:t>técnicas,</w:t>
                            </w:r>
                            <w:r w:rsidR="00E71D88" w:rsidRPr="00E71D88">
                              <w:rPr>
                                <w:rFonts w:ascii="Agency FB" w:hAnsi="Agency FB"/>
                                <w:sz w:val="18"/>
                                <w:szCs w:val="20"/>
                              </w:rPr>
                              <w:t xml:space="preserve"> profesiones</w:t>
                            </w:r>
                            <w:r w:rsidRPr="00E71D88">
                              <w:rPr>
                                <w:rFonts w:ascii="Agency FB" w:hAnsi="Agency FB"/>
                                <w:sz w:val="18"/>
                                <w:szCs w:val="20"/>
                              </w:rPr>
                              <w:t xml:space="preserve">, e hicieron grandes aportaciones a la </w:t>
                            </w:r>
                            <w:r w:rsidR="00DE5F37" w:rsidRPr="00E71D88">
                              <w:rPr>
                                <w:rFonts w:ascii="Agency FB" w:hAnsi="Agency FB"/>
                                <w:sz w:val="18"/>
                                <w:szCs w:val="20"/>
                              </w:rPr>
                              <w:t>ciencia.</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Midieron la altura del sol observando su sombra.</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xml:space="preserve">La alineación de las </w:t>
                            </w:r>
                            <w:r w:rsidR="00DE5F37" w:rsidRPr="00E71D88">
                              <w:rPr>
                                <w:rFonts w:ascii="Agency FB" w:hAnsi="Agency FB"/>
                                <w:sz w:val="18"/>
                                <w:szCs w:val="20"/>
                              </w:rPr>
                              <w:t>estrellas,</w:t>
                            </w:r>
                            <w:r w:rsidRPr="00E71D88">
                              <w:rPr>
                                <w:rFonts w:ascii="Agency FB" w:hAnsi="Agency FB"/>
                                <w:sz w:val="18"/>
                                <w:szCs w:val="20"/>
                              </w:rPr>
                              <w:t xml:space="preserve"> que les servía para orientar templos y pirámides</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Las constelaciones</w:t>
                            </w:r>
                          </w:p>
                          <w:p w:rsidR="00E16E43" w:rsidRDefault="00F72F46" w:rsidP="00F72F46">
                            <w:pPr>
                              <w:spacing w:after="0" w:line="240" w:lineRule="auto"/>
                              <w:rPr>
                                <w:rFonts w:ascii="Agency FB" w:hAnsi="Agency FB"/>
                                <w:sz w:val="18"/>
                                <w:szCs w:val="20"/>
                              </w:rPr>
                            </w:pPr>
                            <w:r w:rsidRPr="00E71D88">
                              <w:rPr>
                                <w:rFonts w:ascii="Agency FB" w:hAnsi="Agency FB"/>
                                <w:sz w:val="18"/>
                                <w:szCs w:val="20"/>
                              </w:rPr>
                              <w:t>  Determinaron el polo norte con precisión y detectaron su variación a lo largo de los siglos</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Observaron los planetas brillantes</w:t>
                            </w:r>
                          </w:p>
                          <w:p w:rsidR="00E16E43" w:rsidRDefault="00F72F46" w:rsidP="00F72F46">
                            <w:pPr>
                              <w:spacing w:after="0" w:line="240" w:lineRule="auto"/>
                              <w:rPr>
                                <w:rFonts w:ascii="Agency FB" w:hAnsi="Agency FB"/>
                                <w:sz w:val="18"/>
                                <w:szCs w:val="20"/>
                              </w:rPr>
                            </w:pPr>
                            <w:r w:rsidRPr="00E71D88">
                              <w:rPr>
                                <w:rFonts w:ascii="Agency FB" w:hAnsi="Agency FB"/>
                                <w:sz w:val="18"/>
                                <w:szCs w:val="20"/>
                              </w:rPr>
                              <w:t>  Dividieron el cielo en 36 constelaciones o decanos (que utilizaban como calendario y reloj nocturno)</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xml:space="preserve">  El año estaba dividido en 3 </w:t>
                            </w:r>
                            <w:r w:rsidR="00DE5F37" w:rsidRPr="00E71D88">
                              <w:rPr>
                                <w:rFonts w:ascii="Agency FB" w:hAnsi="Agency FB"/>
                                <w:sz w:val="18"/>
                                <w:szCs w:val="20"/>
                              </w:rPr>
                              <w:t>períodos de</w:t>
                            </w:r>
                            <w:r w:rsidRPr="00E71D88">
                              <w:rPr>
                                <w:rFonts w:ascii="Agency FB" w:hAnsi="Agency FB"/>
                                <w:sz w:val="18"/>
                                <w:szCs w:val="20"/>
                              </w:rPr>
                              <w:t xml:space="preserve"> 4 meses y éstos en 3 décadas presididas cada una por una constelación </w:t>
                            </w:r>
                            <w:r w:rsidR="00DE5F37" w:rsidRPr="00E71D88">
                              <w:rPr>
                                <w:rFonts w:ascii="Agency FB" w:hAnsi="Agency FB"/>
                                <w:sz w:val="18"/>
                                <w:szCs w:val="20"/>
                              </w:rPr>
                              <w:t>diferente,</w:t>
                            </w:r>
                            <w:r w:rsidRPr="00E71D88">
                              <w:rPr>
                                <w:rFonts w:ascii="Agency FB" w:hAnsi="Agency FB"/>
                                <w:sz w:val="18"/>
                                <w:szCs w:val="20"/>
                              </w:rPr>
                              <w:t xml:space="preserve"> en total 360 </w:t>
                            </w:r>
                            <w:r w:rsidR="00DE5F37" w:rsidRPr="00E71D88">
                              <w:rPr>
                                <w:rFonts w:ascii="Agency FB" w:hAnsi="Agency FB"/>
                                <w:sz w:val="18"/>
                                <w:szCs w:val="20"/>
                              </w:rPr>
                              <w:t>días.</w:t>
                            </w:r>
                            <w:r w:rsidRPr="00E71D88">
                              <w:rPr>
                                <w:rFonts w:ascii="Agency FB" w:hAnsi="Agency FB"/>
                                <w:sz w:val="18"/>
                                <w:szCs w:val="20"/>
                              </w:rPr>
                              <w:t xml:space="preserve"> Añadían al final del año 5 días (epagómenos</w:t>
                            </w:r>
                            <w:r w:rsidR="00DE5F37" w:rsidRPr="00E71D88">
                              <w:rPr>
                                <w:rFonts w:ascii="Agency FB" w:hAnsi="Agency FB"/>
                                <w:sz w:val="18"/>
                                <w:szCs w:val="20"/>
                              </w:rPr>
                              <w:t>),</w:t>
                            </w:r>
                            <w:r w:rsidRPr="00E71D88">
                              <w:rPr>
                                <w:rFonts w:ascii="Agency FB" w:hAnsi="Agency FB"/>
                                <w:sz w:val="18"/>
                                <w:szCs w:val="20"/>
                              </w:rPr>
                              <w:t xml:space="preserve"> que no contaban y que estaban relacionados con la religión.</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Medían el paso de las horas nocturnas mediante la clepsidra (reloj de agua)</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xml:space="preserve"> Según los </w:t>
                            </w:r>
                            <w:r w:rsidR="00DE5F37" w:rsidRPr="00E71D88">
                              <w:rPr>
                                <w:rFonts w:ascii="Agency FB" w:hAnsi="Agency FB"/>
                                <w:sz w:val="18"/>
                                <w:szCs w:val="20"/>
                              </w:rPr>
                              <w:t>griegos,</w:t>
                            </w:r>
                            <w:r w:rsidRPr="00E71D88">
                              <w:rPr>
                                <w:rFonts w:ascii="Agency FB" w:hAnsi="Agency FB"/>
                                <w:sz w:val="18"/>
                                <w:szCs w:val="20"/>
                              </w:rPr>
                              <w:t xml:space="preserve"> los egipcios tenían una matemática muy </w:t>
                            </w:r>
                            <w:r w:rsidR="00DE5F37" w:rsidRPr="00E71D88">
                              <w:rPr>
                                <w:rFonts w:ascii="Agency FB" w:hAnsi="Agency FB"/>
                                <w:sz w:val="18"/>
                                <w:szCs w:val="20"/>
                              </w:rPr>
                              <w:t>evolucionada,</w:t>
                            </w:r>
                            <w:r w:rsidRPr="00E71D88">
                              <w:rPr>
                                <w:rFonts w:ascii="Agency FB" w:hAnsi="Agency FB"/>
                                <w:sz w:val="18"/>
                                <w:szCs w:val="20"/>
                              </w:rPr>
                              <w:t xml:space="preserve"> a ellos se les atribuyen </w:t>
                            </w:r>
                            <w:r w:rsidR="00DE5F37" w:rsidRPr="00E71D88">
                              <w:rPr>
                                <w:rFonts w:ascii="Agency FB" w:hAnsi="Agency FB"/>
                                <w:sz w:val="18"/>
                                <w:szCs w:val="20"/>
                              </w:rPr>
                              <w:t>las bases</w:t>
                            </w:r>
                            <w:r w:rsidRPr="00E71D88">
                              <w:rPr>
                                <w:rFonts w:ascii="Agency FB" w:hAnsi="Agency FB"/>
                                <w:sz w:val="18"/>
                                <w:szCs w:val="20"/>
                              </w:rPr>
                              <w:t xml:space="preserve"> de la matemática actual.</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Conocían los cardinales y los ordinales</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Conocimientos de álgebra y geometría</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xml:space="preserve"> Dominaban la suma, resta, </w:t>
                            </w:r>
                            <w:r w:rsidR="00DE5F37" w:rsidRPr="00E71D88">
                              <w:rPr>
                                <w:rFonts w:ascii="Agency FB" w:hAnsi="Agency FB"/>
                                <w:sz w:val="18"/>
                                <w:szCs w:val="20"/>
                              </w:rPr>
                              <w:t>multiplicación,</w:t>
                            </w:r>
                            <w:r w:rsidRPr="00E71D88">
                              <w:rPr>
                                <w:rFonts w:ascii="Agency FB" w:hAnsi="Agency FB"/>
                                <w:sz w:val="18"/>
                                <w:szCs w:val="20"/>
                              </w:rPr>
                              <w:t xml:space="preserve"> </w:t>
                            </w:r>
                            <w:r w:rsidR="00DE5F37" w:rsidRPr="00E71D88">
                              <w:rPr>
                                <w:rFonts w:ascii="Agency FB" w:hAnsi="Agency FB"/>
                                <w:sz w:val="18"/>
                                <w:szCs w:val="20"/>
                              </w:rPr>
                              <w:t>división,</w:t>
                            </w:r>
                            <w:r w:rsidRPr="00E71D88">
                              <w:rPr>
                                <w:rFonts w:ascii="Agency FB" w:hAnsi="Agency FB"/>
                                <w:sz w:val="18"/>
                                <w:szCs w:val="20"/>
                              </w:rPr>
                              <w:t xml:space="preserve"> ecuaciones con incógnitas. </w:t>
                            </w:r>
                            <w:r w:rsidR="00DE5F37" w:rsidRPr="00E71D88">
                              <w:rPr>
                                <w:rFonts w:ascii="Agency FB" w:hAnsi="Agency FB"/>
                                <w:sz w:val="18"/>
                                <w:szCs w:val="20"/>
                              </w:rPr>
                              <w:t>Reglas,</w:t>
                            </w:r>
                            <w:r w:rsidRPr="00E71D88">
                              <w:rPr>
                                <w:rFonts w:ascii="Agency FB" w:hAnsi="Agency FB"/>
                                <w:sz w:val="18"/>
                                <w:szCs w:val="20"/>
                              </w:rPr>
                              <w:t xml:space="preserve"> fracciones, medidas de longitud, geometría, aritmética, cálculo de áreas como las del cuadrado, </w:t>
                            </w:r>
                            <w:r w:rsidR="00DE5F37" w:rsidRPr="00E71D88">
                              <w:rPr>
                                <w:rFonts w:ascii="Agency FB" w:hAnsi="Agency FB"/>
                                <w:sz w:val="18"/>
                                <w:szCs w:val="20"/>
                              </w:rPr>
                              <w:t>rectángulo,</w:t>
                            </w:r>
                            <w:r w:rsidRPr="00E71D88">
                              <w:rPr>
                                <w:rFonts w:ascii="Agency FB" w:hAnsi="Agency FB"/>
                                <w:sz w:val="18"/>
                                <w:szCs w:val="20"/>
                              </w:rPr>
                              <w:t xml:space="preserve"> triángulo y </w:t>
                            </w:r>
                            <w:r w:rsidR="00DE5F37" w:rsidRPr="00E71D88">
                              <w:rPr>
                                <w:rFonts w:ascii="Agency FB" w:hAnsi="Agency FB"/>
                                <w:sz w:val="18"/>
                                <w:szCs w:val="20"/>
                              </w:rPr>
                              <w:t>circulo.</w:t>
                            </w:r>
                            <w:r w:rsidRPr="00E71D88">
                              <w:rPr>
                                <w:rFonts w:ascii="Agency FB" w:hAnsi="Agency FB"/>
                                <w:sz w:val="18"/>
                                <w:szCs w:val="20"/>
                              </w:rPr>
                              <w:t xml:space="preserve"> Esto era muy aplicable para la arquitectura, </w:t>
                            </w:r>
                            <w:r w:rsidR="00DE5F37" w:rsidRPr="00E71D88">
                              <w:rPr>
                                <w:rFonts w:ascii="Agency FB" w:hAnsi="Agency FB"/>
                                <w:sz w:val="18"/>
                                <w:szCs w:val="20"/>
                              </w:rPr>
                              <w:t>pintura,</w:t>
                            </w:r>
                            <w:r w:rsidRPr="00E71D88">
                              <w:rPr>
                                <w:rFonts w:ascii="Agency FB" w:hAnsi="Agency FB"/>
                                <w:sz w:val="18"/>
                                <w:szCs w:val="20"/>
                              </w:rPr>
                              <w:t xml:space="preserve"> escultura ...</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Topografía y cartografía</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Medición del tiempo</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xml:space="preserve"> Física </w:t>
                            </w:r>
                            <w:r w:rsidR="00DE5F37" w:rsidRPr="00E71D88">
                              <w:rPr>
                                <w:rFonts w:ascii="Agency FB" w:hAnsi="Agency FB"/>
                                <w:sz w:val="18"/>
                                <w:szCs w:val="20"/>
                              </w:rPr>
                              <w:t>aplicada de</w:t>
                            </w:r>
                            <w:r w:rsidRPr="00E71D88">
                              <w:rPr>
                                <w:rFonts w:ascii="Agency FB" w:hAnsi="Agency FB"/>
                                <w:sz w:val="18"/>
                                <w:szCs w:val="20"/>
                              </w:rPr>
                              <w:t xml:space="preserve"> tipo mecánico en las grandes construcciones (erección de </w:t>
                            </w:r>
                            <w:r w:rsidR="00DE5F37" w:rsidRPr="00E71D88">
                              <w:rPr>
                                <w:rFonts w:ascii="Agency FB" w:hAnsi="Agency FB"/>
                                <w:sz w:val="18"/>
                                <w:szCs w:val="20"/>
                              </w:rPr>
                              <w:t>obeliscos,</w:t>
                            </w:r>
                            <w:r w:rsidRPr="00E71D88">
                              <w:rPr>
                                <w:rFonts w:ascii="Agency FB" w:hAnsi="Agency FB"/>
                                <w:sz w:val="18"/>
                                <w:szCs w:val="20"/>
                              </w:rPr>
                              <w:t xml:space="preserve"> </w:t>
                            </w:r>
                            <w:r w:rsidR="00DE5F37" w:rsidRPr="00E71D88">
                              <w:rPr>
                                <w:rFonts w:ascii="Agency FB" w:hAnsi="Agency FB"/>
                                <w:sz w:val="18"/>
                                <w:szCs w:val="20"/>
                              </w:rPr>
                              <w:t>pirámides,</w:t>
                            </w:r>
                            <w:r w:rsidRPr="00E71D88">
                              <w:rPr>
                                <w:rFonts w:ascii="Agency FB" w:hAnsi="Agency FB"/>
                                <w:sz w:val="18"/>
                                <w:szCs w:val="20"/>
                              </w:rPr>
                              <w:t xml:space="preserve"> esfinges)</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Aplicaciones de palancas haciendo grúas y balanzas.</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xml:space="preserve">Trabajaron otros muchos campos como la </w:t>
                            </w:r>
                            <w:r w:rsidR="00DE5F37" w:rsidRPr="00E71D88">
                              <w:rPr>
                                <w:rFonts w:ascii="Agency FB" w:hAnsi="Agency FB"/>
                                <w:sz w:val="18"/>
                                <w:szCs w:val="20"/>
                              </w:rPr>
                              <w:t>medicina,</w:t>
                            </w:r>
                            <w:r w:rsidRPr="00E71D88">
                              <w:rPr>
                                <w:rFonts w:ascii="Agency FB" w:hAnsi="Agency FB"/>
                                <w:sz w:val="18"/>
                                <w:szCs w:val="20"/>
                              </w:rPr>
                              <w:t xml:space="preserve"> mediante un amplio conocimiento en plantas </w:t>
                            </w:r>
                            <w:r w:rsidR="00DE5F37" w:rsidRPr="00E71D88">
                              <w:rPr>
                                <w:rFonts w:ascii="Agency FB" w:hAnsi="Agency FB"/>
                                <w:sz w:val="18"/>
                                <w:szCs w:val="20"/>
                              </w:rPr>
                              <w:t>medicinales,</w:t>
                            </w:r>
                            <w:r w:rsidRPr="00E71D88">
                              <w:rPr>
                                <w:rFonts w:ascii="Agency FB" w:hAnsi="Agency FB"/>
                                <w:sz w:val="18"/>
                                <w:szCs w:val="20"/>
                              </w:rPr>
                              <w:t xml:space="preserve"> </w:t>
                            </w:r>
                            <w:r w:rsidR="00DE5F37" w:rsidRPr="00E71D88">
                              <w:rPr>
                                <w:rFonts w:ascii="Agency FB" w:hAnsi="Agency FB"/>
                                <w:sz w:val="18"/>
                                <w:szCs w:val="20"/>
                              </w:rPr>
                              <w:t>medicamentos,</w:t>
                            </w:r>
                            <w:r w:rsidRPr="00E71D88">
                              <w:rPr>
                                <w:rFonts w:ascii="Agency FB" w:hAnsi="Agency FB"/>
                                <w:sz w:val="18"/>
                                <w:szCs w:val="20"/>
                              </w:rPr>
                              <w:t xml:space="preserve"> drogas que </w:t>
                            </w:r>
                            <w:r w:rsidR="00DE5F37" w:rsidRPr="00E71D88">
                              <w:rPr>
                                <w:rFonts w:ascii="Agency FB" w:hAnsi="Agency FB"/>
                                <w:sz w:val="18"/>
                                <w:szCs w:val="20"/>
                              </w:rPr>
                              <w:t>calmaban todo</w:t>
                            </w:r>
                            <w:r w:rsidRPr="00E71D88">
                              <w:rPr>
                                <w:rFonts w:ascii="Agency FB" w:hAnsi="Agency FB"/>
                                <w:sz w:val="18"/>
                                <w:szCs w:val="20"/>
                              </w:rPr>
                              <w:t xml:space="preserve"> tipo de dolencias y enfermedades.</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xml:space="preserve">Fueron grandes navegantes del rio </w:t>
                            </w:r>
                            <w:r w:rsidR="00DE5F37" w:rsidRPr="00E71D88">
                              <w:rPr>
                                <w:rFonts w:ascii="Agency FB" w:hAnsi="Agency FB"/>
                                <w:sz w:val="18"/>
                                <w:szCs w:val="20"/>
                              </w:rPr>
                              <w:t>Nilo,</w:t>
                            </w:r>
                            <w:r w:rsidRPr="00E71D88">
                              <w:rPr>
                                <w:rFonts w:ascii="Agency FB" w:hAnsi="Agency FB"/>
                                <w:sz w:val="18"/>
                                <w:szCs w:val="20"/>
                              </w:rPr>
                              <w:t xml:space="preserve"> ya que éste le servía como transporte </w:t>
                            </w:r>
                            <w:r w:rsidR="00DE5F37" w:rsidRPr="00E71D88">
                              <w:rPr>
                                <w:rFonts w:ascii="Agency FB" w:hAnsi="Agency FB"/>
                                <w:sz w:val="18"/>
                                <w:szCs w:val="20"/>
                              </w:rPr>
                              <w:t>rápido,</w:t>
                            </w:r>
                            <w:r w:rsidRPr="00E71D88">
                              <w:rPr>
                                <w:rFonts w:ascii="Agency FB" w:hAnsi="Agency FB"/>
                                <w:sz w:val="18"/>
                                <w:szCs w:val="20"/>
                              </w:rPr>
                              <w:t xml:space="preserve"> tanto de ocio como de </w:t>
                            </w:r>
                            <w:r w:rsidR="00DE5F37" w:rsidRPr="00E71D88">
                              <w:rPr>
                                <w:rFonts w:ascii="Agency FB" w:hAnsi="Agency FB"/>
                                <w:sz w:val="18"/>
                                <w:szCs w:val="20"/>
                              </w:rPr>
                              <w:t>trabajo.</w:t>
                            </w:r>
                            <w:r w:rsidRPr="00E71D88">
                              <w:rPr>
                                <w:rFonts w:ascii="Agency FB" w:hAnsi="Agency FB"/>
                                <w:sz w:val="18"/>
                                <w:szCs w:val="20"/>
                              </w:rPr>
                              <w:t xml:space="preserve"> Trabajaron los metales con gran </w:t>
                            </w:r>
                            <w:r w:rsidR="00DE5F37" w:rsidRPr="00E71D88">
                              <w:rPr>
                                <w:rFonts w:ascii="Agency FB" w:hAnsi="Agency FB"/>
                                <w:sz w:val="18"/>
                                <w:szCs w:val="20"/>
                              </w:rPr>
                              <w:t>maestría,</w:t>
                            </w:r>
                            <w:r w:rsidRPr="00E71D88">
                              <w:rPr>
                                <w:rFonts w:ascii="Agency FB" w:hAnsi="Agency FB"/>
                                <w:sz w:val="18"/>
                                <w:szCs w:val="20"/>
                              </w:rPr>
                              <w:t xml:space="preserve"> </w:t>
                            </w:r>
                            <w:r w:rsidR="00DE5F37" w:rsidRPr="00E71D88">
                              <w:rPr>
                                <w:rFonts w:ascii="Agency FB" w:hAnsi="Agency FB"/>
                                <w:sz w:val="18"/>
                                <w:szCs w:val="20"/>
                              </w:rPr>
                              <w:t>cerámica,</w:t>
                            </w:r>
                            <w:r w:rsidRPr="00E71D88">
                              <w:rPr>
                                <w:rFonts w:ascii="Agency FB" w:hAnsi="Agency FB"/>
                                <w:sz w:val="18"/>
                                <w:szCs w:val="20"/>
                              </w:rPr>
                              <w:t xml:space="preserve"> vidrio, </w:t>
                            </w:r>
                            <w:r w:rsidR="00DE5F37" w:rsidRPr="00E71D88">
                              <w:rPr>
                                <w:rFonts w:ascii="Agency FB" w:hAnsi="Agency FB"/>
                                <w:sz w:val="18"/>
                                <w:szCs w:val="20"/>
                              </w:rPr>
                              <w:t>madera.</w:t>
                            </w:r>
                            <w:r w:rsidRPr="00E71D88">
                              <w:rPr>
                                <w:rFonts w:ascii="Agency FB" w:hAnsi="Agency FB"/>
                                <w:sz w:val="18"/>
                                <w:szCs w:val="20"/>
                              </w:rPr>
                              <w:t xml:space="preserve"> Fabricaron tejidos finísimos a partir del </w:t>
                            </w:r>
                            <w:r w:rsidR="00DE5F37" w:rsidRPr="00E71D88">
                              <w:rPr>
                                <w:rFonts w:ascii="Agency FB" w:hAnsi="Agency FB"/>
                                <w:sz w:val="18"/>
                                <w:szCs w:val="20"/>
                              </w:rPr>
                              <w:t>lino;</w:t>
                            </w:r>
                            <w:r w:rsidRPr="00E71D88">
                              <w:rPr>
                                <w:rFonts w:ascii="Agency FB" w:hAnsi="Agency FB"/>
                                <w:sz w:val="18"/>
                                <w:szCs w:val="20"/>
                              </w:rPr>
                              <w:t xml:space="preserve"> y sobre todo </w:t>
                            </w:r>
                            <w:r w:rsidR="00DE5F37" w:rsidRPr="00E71D88">
                              <w:rPr>
                                <w:rFonts w:ascii="Agency FB" w:hAnsi="Agency FB"/>
                                <w:sz w:val="18"/>
                                <w:szCs w:val="20"/>
                              </w:rPr>
                              <w:t>fueron grandes</w:t>
                            </w:r>
                            <w:r w:rsidRPr="00E71D88">
                              <w:rPr>
                                <w:rFonts w:ascii="Agency FB" w:hAnsi="Agency FB"/>
                                <w:sz w:val="18"/>
                                <w:szCs w:val="20"/>
                              </w:rPr>
                              <w:t xml:space="preserve"> artistas en cuanto a las artes decorativas.</w:t>
                            </w:r>
                          </w:p>
                          <w:p w:rsidR="00F72F46" w:rsidRPr="00E71D88" w:rsidRDefault="00F72F4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CE67B" id="Cuadro de texto 20" o:spid="_x0000_s1039" type="#_x0000_t202" style="position:absolute;margin-left:67.05pt;margin-top:10.8pt;width:220.05pt;height:43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8dVVQIAALMEAAAOAAAAZHJzL2Uyb0RvYy54bWysVMFuGjEQvVfqP1i+lwVCQoNYIkpEVQkl&#10;kUiVs/F6w6pej2sbdtOv77MXCEl7qnrxjj3j55k3b3Z609aa7ZXzFZmcD3p9zpSRVFTmOeffH5ef&#10;PnPmgzCF0GRUzl+U5zezjx+mjZ2oIW1JF8oxgBg/aWzOtyHYSZZ5uVW18D2yysBZkqtFwNY9Z4UT&#10;DdBrnQ37/ausIVdYR1J5j9PbzslnCb8slQz3ZelVYDrnyC2k1aV1E9dsNhWTZyfstpKHNMQ/ZFGL&#10;yuDRE9StCILtXPUHVF1JR57K0JNUZ1SWlVSpBlQz6L+rZr0VVqVaQI63J5r8/4OVd/sHx6oi50PQ&#10;Y0SNHi12onDECsWCagMxeEBTY/0E0WuL+NB+oRbtPp57HMbq29LV8Yu6GPxAfDmRDCgmcTgcX4+u&#10;Li45k/Bdjq6uB6NxxMler1vnw1dFNYtGzh26mMgV+5UPXegxJL7mSVfFstI6baJy1EI7thfouQ4p&#10;SYC/idKGNTlHGv0E/MYXoU/3N1rIH4f0zqKApw1yjqR0xUcrtJs2cTm4ODKzoeIFhDnqlOetXFbA&#10;XwkfHoSD1MARxifcYyk1ISk6WJxtyf3623mMhwLg5ayBdHPuf+6EU5zpbwbaAKOjqPW0GV2OY2fd&#10;uWdz7jG7ekFgaoBBtTKZMT7oo1k6qp8wZfP4KlzCSLyd83A0F6EbKEypVPN5CoK6rQgrs7YyQsfO&#10;RF4f2yfh7KGvUV13dBS5mLxrbxcbbxqa7wKVVep9JLpj9cA/JiOp5zDFcfTO9ynq9V8z+w0AAP//&#10;AwBQSwMEFAAGAAgAAAAhAGdWCVPdAAAACgEAAA8AAABkcnMvZG93bnJldi54bWxMj8FOwzAQRO9I&#10;/IO1SNyok1CKG+JUgAqXniiI8zbe2haxHcVuGv4ec4LjaJ9m3jab2fVsojHa4CWUiwIY+S4o67WE&#10;j/eXGwEsJvQK++BJwjdF2LSXFw3WKpz9G037pFku8bFGCSaloeY8doYcxkUYyOfbMYwOU46j5mrE&#10;cy53Pa+KYsUdWp8XDA70bKj72p+chO2TXutO4Gi2Qlk7zZ/HnX6V8vpqfnwAlmhOfzD86md1aLPT&#10;IZy8iqzP+XZZZlRCVa6AZeDuflkBO0gQoloDbxv+/4X2BwAA//8DAFBLAQItABQABgAIAAAAIQC2&#10;gziS/gAAAOEBAAATAAAAAAAAAAAAAAAAAAAAAABbQ29udGVudF9UeXBlc10ueG1sUEsBAi0AFAAG&#10;AAgAAAAhADj9If/WAAAAlAEAAAsAAAAAAAAAAAAAAAAALwEAAF9yZWxzLy5yZWxzUEsBAi0AFAAG&#10;AAgAAAAhAIjXx1VVAgAAswQAAA4AAAAAAAAAAAAAAAAALgIAAGRycy9lMm9Eb2MueG1sUEsBAi0A&#10;FAAGAAgAAAAhAGdWCVPdAAAACgEAAA8AAAAAAAAAAAAAAAAArwQAAGRycy9kb3ducmV2LnhtbFBL&#10;BQYAAAAABAAEAPMAAAC5BQAAAAA=&#10;" fillcolor="white [3201]" strokeweight=".5pt">
                <v:textbox>
                  <w:txbxContent>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Se puede decir que los egipcios abarcaron un amplio abanico de</w:t>
                      </w:r>
                      <w:r w:rsidR="00E71D88" w:rsidRPr="00E71D88">
                        <w:rPr>
                          <w:rFonts w:ascii="Agency FB" w:hAnsi="Agency FB"/>
                          <w:sz w:val="18"/>
                          <w:szCs w:val="20"/>
                        </w:rPr>
                        <w:t xml:space="preserve"> </w:t>
                      </w:r>
                      <w:r w:rsidR="00DE5F37" w:rsidRPr="00E71D88">
                        <w:rPr>
                          <w:rFonts w:ascii="Agency FB" w:hAnsi="Agency FB"/>
                          <w:sz w:val="18"/>
                          <w:szCs w:val="20"/>
                        </w:rPr>
                        <w:t>técnicas,</w:t>
                      </w:r>
                      <w:r w:rsidR="00E71D88" w:rsidRPr="00E71D88">
                        <w:rPr>
                          <w:rFonts w:ascii="Agency FB" w:hAnsi="Agency FB"/>
                          <w:sz w:val="18"/>
                          <w:szCs w:val="20"/>
                        </w:rPr>
                        <w:t xml:space="preserve"> profesiones</w:t>
                      </w:r>
                      <w:r w:rsidRPr="00E71D88">
                        <w:rPr>
                          <w:rFonts w:ascii="Agency FB" w:hAnsi="Agency FB"/>
                          <w:sz w:val="18"/>
                          <w:szCs w:val="20"/>
                        </w:rPr>
                        <w:t xml:space="preserve">, e hicieron grandes aportaciones a la </w:t>
                      </w:r>
                      <w:r w:rsidR="00DE5F37" w:rsidRPr="00E71D88">
                        <w:rPr>
                          <w:rFonts w:ascii="Agency FB" w:hAnsi="Agency FB"/>
                          <w:sz w:val="18"/>
                          <w:szCs w:val="20"/>
                        </w:rPr>
                        <w:t>ciencia.</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Midieron la altura del sol observando su sombra.</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xml:space="preserve">La alineación de las </w:t>
                      </w:r>
                      <w:r w:rsidR="00DE5F37" w:rsidRPr="00E71D88">
                        <w:rPr>
                          <w:rFonts w:ascii="Agency FB" w:hAnsi="Agency FB"/>
                          <w:sz w:val="18"/>
                          <w:szCs w:val="20"/>
                        </w:rPr>
                        <w:t>estrellas,</w:t>
                      </w:r>
                      <w:r w:rsidRPr="00E71D88">
                        <w:rPr>
                          <w:rFonts w:ascii="Agency FB" w:hAnsi="Agency FB"/>
                          <w:sz w:val="18"/>
                          <w:szCs w:val="20"/>
                        </w:rPr>
                        <w:t xml:space="preserve"> que les servía para orientar templos y pirámides</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Las constelaciones</w:t>
                      </w:r>
                    </w:p>
                    <w:p w:rsidR="00E16E43" w:rsidRDefault="00F72F46" w:rsidP="00F72F46">
                      <w:pPr>
                        <w:spacing w:after="0" w:line="240" w:lineRule="auto"/>
                        <w:rPr>
                          <w:rFonts w:ascii="Agency FB" w:hAnsi="Agency FB"/>
                          <w:sz w:val="18"/>
                          <w:szCs w:val="20"/>
                        </w:rPr>
                      </w:pPr>
                      <w:r w:rsidRPr="00E71D88">
                        <w:rPr>
                          <w:rFonts w:ascii="Agency FB" w:hAnsi="Agency FB"/>
                          <w:sz w:val="18"/>
                          <w:szCs w:val="20"/>
                        </w:rPr>
                        <w:t>  Determinaron el polo norte con precisión y detectaron su variación a lo largo de los siglos</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Observaron los planetas brillantes</w:t>
                      </w:r>
                    </w:p>
                    <w:p w:rsidR="00E16E43" w:rsidRDefault="00F72F46" w:rsidP="00F72F46">
                      <w:pPr>
                        <w:spacing w:after="0" w:line="240" w:lineRule="auto"/>
                        <w:rPr>
                          <w:rFonts w:ascii="Agency FB" w:hAnsi="Agency FB"/>
                          <w:sz w:val="18"/>
                          <w:szCs w:val="20"/>
                        </w:rPr>
                      </w:pPr>
                      <w:r w:rsidRPr="00E71D88">
                        <w:rPr>
                          <w:rFonts w:ascii="Agency FB" w:hAnsi="Agency FB"/>
                          <w:sz w:val="18"/>
                          <w:szCs w:val="20"/>
                        </w:rPr>
                        <w:t>  Dividieron el cielo en 36 constelaciones o decanos (que utilizaban como calendario y reloj nocturno)</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xml:space="preserve">  El año estaba dividido en 3 </w:t>
                      </w:r>
                      <w:r w:rsidR="00DE5F37" w:rsidRPr="00E71D88">
                        <w:rPr>
                          <w:rFonts w:ascii="Agency FB" w:hAnsi="Agency FB"/>
                          <w:sz w:val="18"/>
                          <w:szCs w:val="20"/>
                        </w:rPr>
                        <w:t>períodos de</w:t>
                      </w:r>
                      <w:r w:rsidRPr="00E71D88">
                        <w:rPr>
                          <w:rFonts w:ascii="Agency FB" w:hAnsi="Agency FB"/>
                          <w:sz w:val="18"/>
                          <w:szCs w:val="20"/>
                        </w:rPr>
                        <w:t xml:space="preserve"> 4 meses y éstos en 3 décadas presididas cada una por una constelación </w:t>
                      </w:r>
                      <w:r w:rsidR="00DE5F37" w:rsidRPr="00E71D88">
                        <w:rPr>
                          <w:rFonts w:ascii="Agency FB" w:hAnsi="Agency FB"/>
                          <w:sz w:val="18"/>
                          <w:szCs w:val="20"/>
                        </w:rPr>
                        <w:t>diferente,</w:t>
                      </w:r>
                      <w:r w:rsidRPr="00E71D88">
                        <w:rPr>
                          <w:rFonts w:ascii="Agency FB" w:hAnsi="Agency FB"/>
                          <w:sz w:val="18"/>
                          <w:szCs w:val="20"/>
                        </w:rPr>
                        <w:t xml:space="preserve"> en total 360 </w:t>
                      </w:r>
                      <w:r w:rsidR="00DE5F37" w:rsidRPr="00E71D88">
                        <w:rPr>
                          <w:rFonts w:ascii="Agency FB" w:hAnsi="Agency FB"/>
                          <w:sz w:val="18"/>
                          <w:szCs w:val="20"/>
                        </w:rPr>
                        <w:t>días.</w:t>
                      </w:r>
                      <w:r w:rsidRPr="00E71D88">
                        <w:rPr>
                          <w:rFonts w:ascii="Agency FB" w:hAnsi="Agency FB"/>
                          <w:sz w:val="18"/>
                          <w:szCs w:val="20"/>
                        </w:rPr>
                        <w:t xml:space="preserve"> Añadían al final del año 5 días (epagómenos</w:t>
                      </w:r>
                      <w:r w:rsidR="00DE5F37" w:rsidRPr="00E71D88">
                        <w:rPr>
                          <w:rFonts w:ascii="Agency FB" w:hAnsi="Agency FB"/>
                          <w:sz w:val="18"/>
                          <w:szCs w:val="20"/>
                        </w:rPr>
                        <w:t>),</w:t>
                      </w:r>
                      <w:r w:rsidRPr="00E71D88">
                        <w:rPr>
                          <w:rFonts w:ascii="Agency FB" w:hAnsi="Agency FB"/>
                          <w:sz w:val="18"/>
                          <w:szCs w:val="20"/>
                        </w:rPr>
                        <w:t xml:space="preserve"> que no contaban y que estaban relacionados con la religión.</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Medían el paso de las horas nocturnas mediante la clepsidra (reloj de agua)</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xml:space="preserve"> Según los </w:t>
                      </w:r>
                      <w:r w:rsidR="00DE5F37" w:rsidRPr="00E71D88">
                        <w:rPr>
                          <w:rFonts w:ascii="Agency FB" w:hAnsi="Agency FB"/>
                          <w:sz w:val="18"/>
                          <w:szCs w:val="20"/>
                        </w:rPr>
                        <w:t>griegos,</w:t>
                      </w:r>
                      <w:r w:rsidRPr="00E71D88">
                        <w:rPr>
                          <w:rFonts w:ascii="Agency FB" w:hAnsi="Agency FB"/>
                          <w:sz w:val="18"/>
                          <w:szCs w:val="20"/>
                        </w:rPr>
                        <w:t xml:space="preserve"> los egipcios tenían una matemática muy </w:t>
                      </w:r>
                      <w:r w:rsidR="00DE5F37" w:rsidRPr="00E71D88">
                        <w:rPr>
                          <w:rFonts w:ascii="Agency FB" w:hAnsi="Agency FB"/>
                          <w:sz w:val="18"/>
                          <w:szCs w:val="20"/>
                        </w:rPr>
                        <w:t>evolucionada,</w:t>
                      </w:r>
                      <w:r w:rsidRPr="00E71D88">
                        <w:rPr>
                          <w:rFonts w:ascii="Agency FB" w:hAnsi="Agency FB"/>
                          <w:sz w:val="18"/>
                          <w:szCs w:val="20"/>
                        </w:rPr>
                        <w:t xml:space="preserve"> a ellos se les atribuyen </w:t>
                      </w:r>
                      <w:r w:rsidR="00DE5F37" w:rsidRPr="00E71D88">
                        <w:rPr>
                          <w:rFonts w:ascii="Agency FB" w:hAnsi="Agency FB"/>
                          <w:sz w:val="18"/>
                          <w:szCs w:val="20"/>
                        </w:rPr>
                        <w:t>las bases</w:t>
                      </w:r>
                      <w:r w:rsidRPr="00E71D88">
                        <w:rPr>
                          <w:rFonts w:ascii="Agency FB" w:hAnsi="Agency FB"/>
                          <w:sz w:val="18"/>
                          <w:szCs w:val="20"/>
                        </w:rPr>
                        <w:t xml:space="preserve"> de la matemática actual.</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Conocían los cardinales y los ordinales</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Conocimientos de álgebra y geometría</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xml:space="preserve"> Dominaban la suma, resta, </w:t>
                      </w:r>
                      <w:r w:rsidR="00DE5F37" w:rsidRPr="00E71D88">
                        <w:rPr>
                          <w:rFonts w:ascii="Agency FB" w:hAnsi="Agency FB"/>
                          <w:sz w:val="18"/>
                          <w:szCs w:val="20"/>
                        </w:rPr>
                        <w:t>multiplicación,</w:t>
                      </w:r>
                      <w:r w:rsidRPr="00E71D88">
                        <w:rPr>
                          <w:rFonts w:ascii="Agency FB" w:hAnsi="Agency FB"/>
                          <w:sz w:val="18"/>
                          <w:szCs w:val="20"/>
                        </w:rPr>
                        <w:t xml:space="preserve"> </w:t>
                      </w:r>
                      <w:r w:rsidR="00DE5F37" w:rsidRPr="00E71D88">
                        <w:rPr>
                          <w:rFonts w:ascii="Agency FB" w:hAnsi="Agency FB"/>
                          <w:sz w:val="18"/>
                          <w:szCs w:val="20"/>
                        </w:rPr>
                        <w:t>división,</w:t>
                      </w:r>
                      <w:r w:rsidRPr="00E71D88">
                        <w:rPr>
                          <w:rFonts w:ascii="Agency FB" w:hAnsi="Agency FB"/>
                          <w:sz w:val="18"/>
                          <w:szCs w:val="20"/>
                        </w:rPr>
                        <w:t xml:space="preserve"> ecuaciones con incógnitas. </w:t>
                      </w:r>
                      <w:r w:rsidR="00DE5F37" w:rsidRPr="00E71D88">
                        <w:rPr>
                          <w:rFonts w:ascii="Agency FB" w:hAnsi="Agency FB"/>
                          <w:sz w:val="18"/>
                          <w:szCs w:val="20"/>
                        </w:rPr>
                        <w:t>Reglas,</w:t>
                      </w:r>
                      <w:r w:rsidRPr="00E71D88">
                        <w:rPr>
                          <w:rFonts w:ascii="Agency FB" w:hAnsi="Agency FB"/>
                          <w:sz w:val="18"/>
                          <w:szCs w:val="20"/>
                        </w:rPr>
                        <w:t xml:space="preserve"> fracciones, medidas de longitud, geometría, aritmética, cálculo de áreas como las del cuadrado, </w:t>
                      </w:r>
                      <w:r w:rsidR="00DE5F37" w:rsidRPr="00E71D88">
                        <w:rPr>
                          <w:rFonts w:ascii="Agency FB" w:hAnsi="Agency FB"/>
                          <w:sz w:val="18"/>
                          <w:szCs w:val="20"/>
                        </w:rPr>
                        <w:t>rectángulo,</w:t>
                      </w:r>
                      <w:r w:rsidRPr="00E71D88">
                        <w:rPr>
                          <w:rFonts w:ascii="Agency FB" w:hAnsi="Agency FB"/>
                          <w:sz w:val="18"/>
                          <w:szCs w:val="20"/>
                        </w:rPr>
                        <w:t xml:space="preserve"> triángulo y </w:t>
                      </w:r>
                      <w:r w:rsidR="00DE5F37" w:rsidRPr="00E71D88">
                        <w:rPr>
                          <w:rFonts w:ascii="Agency FB" w:hAnsi="Agency FB"/>
                          <w:sz w:val="18"/>
                          <w:szCs w:val="20"/>
                        </w:rPr>
                        <w:t>circulo.</w:t>
                      </w:r>
                      <w:r w:rsidRPr="00E71D88">
                        <w:rPr>
                          <w:rFonts w:ascii="Agency FB" w:hAnsi="Agency FB"/>
                          <w:sz w:val="18"/>
                          <w:szCs w:val="20"/>
                        </w:rPr>
                        <w:t xml:space="preserve"> Esto era muy aplicable para la arquitectura, </w:t>
                      </w:r>
                      <w:r w:rsidR="00DE5F37" w:rsidRPr="00E71D88">
                        <w:rPr>
                          <w:rFonts w:ascii="Agency FB" w:hAnsi="Agency FB"/>
                          <w:sz w:val="18"/>
                          <w:szCs w:val="20"/>
                        </w:rPr>
                        <w:t>pintura,</w:t>
                      </w:r>
                      <w:r w:rsidRPr="00E71D88">
                        <w:rPr>
                          <w:rFonts w:ascii="Agency FB" w:hAnsi="Agency FB"/>
                          <w:sz w:val="18"/>
                          <w:szCs w:val="20"/>
                        </w:rPr>
                        <w:t xml:space="preserve"> escultura ...</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Topografía y cartografía</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Medición del tiempo</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xml:space="preserve"> Física </w:t>
                      </w:r>
                      <w:r w:rsidR="00DE5F37" w:rsidRPr="00E71D88">
                        <w:rPr>
                          <w:rFonts w:ascii="Agency FB" w:hAnsi="Agency FB"/>
                          <w:sz w:val="18"/>
                          <w:szCs w:val="20"/>
                        </w:rPr>
                        <w:t>aplicada de</w:t>
                      </w:r>
                      <w:r w:rsidRPr="00E71D88">
                        <w:rPr>
                          <w:rFonts w:ascii="Agency FB" w:hAnsi="Agency FB"/>
                          <w:sz w:val="18"/>
                          <w:szCs w:val="20"/>
                        </w:rPr>
                        <w:t xml:space="preserve"> tipo mecánico en las grandes construcciones (erección de </w:t>
                      </w:r>
                      <w:r w:rsidR="00DE5F37" w:rsidRPr="00E71D88">
                        <w:rPr>
                          <w:rFonts w:ascii="Agency FB" w:hAnsi="Agency FB"/>
                          <w:sz w:val="18"/>
                          <w:szCs w:val="20"/>
                        </w:rPr>
                        <w:t>obeliscos,</w:t>
                      </w:r>
                      <w:r w:rsidRPr="00E71D88">
                        <w:rPr>
                          <w:rFonts w:ascii="Agency FB" w:hAnsi="Agency FB"/>
                          <w:sz w:val="18"/>
                          <w:szCs w:val="20"/>
                        </w:rPr>
                        <w:t xml:space="preserve"> </w:t>
                      </w:r>
                      <w:r w:rsidR="00DE5F37" w:rsidRPr="00E71D88">
                        <w:rPr>
                          <w:rFonts w:ascii="Agency FB" w:hAnsi="Agency FB"/>
                          <w:sz w:val="18"/>
                          <w:szCs w:val="20"/>
                        </w:rPr>
                        <w:t>pirámides,</w:t>
                      </w:r>
                      <w:r w:rsidRPr="00E71D88">
                        <w:rPr>
                          <w:rFonts w:ascii="Agency FB" w:hAnsi="Agency FB"/>
                          <w:sz w:val="18"/>
                          <w:szCs w:val="20"/>
                        </w:rPr>
                        <w:t xml:space="preserve"> esfinges)</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Aplicaciones de palancas haciendo grúas y balanzas.</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xml:space="preserve">Trabajaron otros muchos campos como la </w:t>
                      </w:r>
                      <w:r w:rsidR="00DE5F37" w:rsidRPr="00E71D88">
                        <w:rPr>
                          <w:rFonts w:ascii="Agency FB" w:hAnsi="Agency FB"/>
                          <w:sz w:val="18"/>
                          <w:szCs w:val="20"/>
                        </w:rPr>
                        <w:t>medicina,</w:t>
                      </w:r>
                      <w:r w:rsidRPr="00E71D88">
                        <w:rPr>
                          <w:rFonts w:ascii="Agency FB" w:hAnsi="Agency FB"/>
                          <w:sz w:val="18"/>
                          <w:szCs w:val="20"/>
                        </w:rPr>
                        <w:t xml:space="preserve"> mediante un amplio conocimiento en plantas </w:t>
                      </w:r>
                      <w:r w:rsidR="00DE5F37" w:rsidRPr="00E71D88">
                        <w:rPr>
                          <w:rFonts w:ascii="Agency FB" w:hAnsi="Agency FB"/>
                          <w:sz w:val="18"/>
                          <w:szCs w:val="20"/>
                        </w:rPr>
                        <w:t>medicinales,</w:t>
                      </w:r>
                      <w:r w:rsidRPr="00E71D88">
                        <w:rPr>
                          <w:rFonts w:ascii="Agency FB" w:hAnsi="Agency FB"/>
                          <w:sz w:val="18"/>
                          <w:szCs w:val="20"/>
                        </w:rPr>
                        <w:t xml:space="preserve"> </w:t>
                      </w:r>
                      <w:r w:rsidR="00DE5F37" w:rsidRPr="00E71D88">
                        <w:rPr>
                          <w:rFonts w:ascii="Agency FB" w:hAnsi="Agency FB"/>
                          <w:sz w:val="18"/>
                          <w:szCs w:val="20"/>
                        </w:rPr>
                        <w:t>medicamentos,</w:t>
                      </w:r>
                      <w:r w:rsidRPr="00E71D88">
                        <w:rPr>
                          <w:rFonts w:ascii="Agency FB" w:hAnsi="Agency FB"/>
                          <w:sz w:val="18"/>
                          <w:szCs w:val="20"/>
                        </w:rPr>
                        <w:t xml:space="preserve"> drogas que </w:t>
                      </w:r>
                      <w:r w:rsidR="00DE5F37" w:rsidRPr="00E71D88">
                        <w:rPr>
                          <w:rFonts w:ascii="Agency FB" w:hAnsi="Agency FB"/>
                          <w:sz w:val="18"/>
                          <w:szCs w:val="20"/>
                        </w:rPr>
                        <w:t>calmaban todo</w:t>
                      </w:r>
                      <w:r w:rsidRPr="00E71D88">
                        <w:rPr>
                          <w:rFonts w:ascii="Agency FB" w:hAnsi="Agency FB"/>
                          <w:sz w:val="18"/>
                          <w:szCs w:val="20"/>
                        </w:rPr>
                        <w:t xml:space="preserve"> tipo de dolencias y enfermedades.</w:t>
                      </w:r>
                    </w:p>
                    <w:p w:rsidR="00F72F46" w:rsidRPr="00E71D88" w:rsidRDefault="00F72F46" w:rsidP="00F72F46">
                      <w:pPr>
                        <w:spacing w:after="0" w:line="240" w:lineRule="auto"/>
                        <w:rPr>
                          <w:rFonts w:ascii="Agency FB" w:hAnsi="Agency FB"/>
                          <w:sz w:val="18"/>
                          <w:szCs w:val="20"/>
                        </w:rPr>
                      </w:pPr>
                      <w:r w:rsidRPr="00E71D88">
                        <w:rPr>
                          <w:rFonts w:ascii="Agency FB" w:hAnsi="Agency FB"/>
                          <w:sz w:val="18"/>
                          <w:szCs w:val="20"/>
                        </w:rPr>
                        <w:t xml:space="preserve">Fueron grandes navegantes del rio </w:t>
                      </w:r>
                      <w:r w:rsidR="00DE5F37" w:rsidRPr="00E71D88">
                        <w:rPr>
                          <w:rFonts w:ascii="Agency FB" w:hAnsi="Agency FB"/>
                          <w:sz w:val="18"/>
                          <w:szCs w:val="20"/>
                        </w:rPr>
                        <w:t>Nilo,</w:t>
                      </w:r>
                      <w:r w:rsidRPr="00E71D88">
                        <w:rPr>
                          <w:rFonts w:ascii="Agency FB" w:hAnsi="Agency FB"/>
                          <w:sz w:val="18"/>
                          <w:szCs w:val="20"/>
                        </w:rPr>
                        <w:t xml:space="preserve"> ya que éste le servía como transporte </w:t>
                      </w:r>
                      <w:r w:rsidR="00DE5F37" w:rsidRPr="00E71D88">
                        <w:rPr>
                          <w:rFonts w:ascii="Agency FB" w:hAnsi="Agency FB"/>
                          <w:sz w:val="18"/>
                          <w:szCs w:val="20"/>
                        </w:rPr>
                        <w:t>rápido,</w:t>
                      </w:r>
                      <w:r w:rsidRPr="00E71D88">
                        <w:rPr>
                          <w:rFonts w:ascii="Agency FB" w:hAnsi="Agency FB"/>
                          <w:sz w:val="18"/>
                          <w:szCs w:val="20"/>
                        </w:rPr>
                        <w:t xml:space="preserve"> tanto de ocio como de </w:t>
                      </w:r>
                      <w:r w:rsidR="00DE5F37" w:rsidRPr="00E71D88">
                        <w:rPr>
                          <w:rFonts w:ascii="Agency FB" w:hAnsi="Agency FB"/>
                          <w:sz w:val="18"/>
                          <w:szCs w:val="20"/>
                        </w:rPr>
                        <w:t>trabajo.</w:t>
                      </w:r>
                      <w:r w:rsidRPr="00E71D88">
                        <w:rPr>
                          <w:rFonts w:ascii="Agency FB" w:hAnsi="Agency FB"/>
                          <w:sz w:val="18"/>
                          <w:szCs w:val="20"/>
                        </w:rPr>
                        <w:t xml:space="preserve"> Trabajaron los metales con gran </w:t>
                      </w:r>
                      <w:r w:rsidR="00DE5F37" w:rsidRPr="00E71D88">
                        <w:rPr>
                          <w:rFonts w:ascii="Agency FB" w:hAnsi="Agency FB"/>
                          <w:sz w:val="18"/>
                          <w:szCs w:val="20"/>
                        </w:rPr>
                        <w:t>maestría,</w:t>
                      </w:r>
                      <w:r w:rsidRPr="00E71D88">
                        <w:rPr>
                          <w:rFonts w:ascii="Agency FB" w:hAnsi="Agency FB"/>
                          <w:sz w:val="18"/>
                          <w:szCs w:val="20"/>
                        </w:rPr>
                        <w:t xml:space="preserve"> </w:t>
                      </w:r>
                      <w:r w:rsidR="00DE5F37" w:rsidRPr="00E71D88">
                        <w:rPr>
                          <w:rFonts w:ascii="Agency FB" w:hAnsi="Agency FB"/>
                          <w:sz w:val="18"/>
                          <w:szCs w:val="20"/>
                        </w:rPr>
                        <w:t>cerámica,</w:t>
                      </w:r>
                      <w:r w:rsidRPr="00E71D88">
                        <w:rPr>
                          <w:rFonts w:ascii="Agency FB" w:hAnsi="Agency FB"/>
                          <w:sz w:val="18"/>
                          <w:szCs w:val="20"/>
                        </w:rPr>
                        <w:t xml:space="preserve"> vidrio, </w:t>
                      </w:r>
                      <w:r w:rsidR="00DE5F37" w:rsidRPr="00E71D88">
                        <w:rPr>
                          <w:rFonts w:ascii="Agency FB" w:hAnsi="Agency FB"/>
                          <w:sz w:val="18"/>
                          <w:szCs w:val="20"/>
                        </w:rPr>
                        <w:t>madera.</w:t>
                      </w:r>
                      <w:r w:rsidRPr="00E71D88">
                        <w:rPr>
                          <w:rFonts w:ascii="Agency FB" w:hAnsi="Agency FB"/>
                          <w:sz w:val="18"/>
                          <w:szCs w:val="20"/>
                        </w:rPr>
                        <w:t xml:space="preserve"> Fabricaron tejidos finísimos a partir del </w:t>
                      </w:r>
                      <w:r w:rsidR="00DE5F37" w:rsidRPr="00E71D88">
                        <w:rPr>
                          <w:rFonts w:ascii="Agency FB" w:hAnsi="Agency FB"/>
                          <w:sz w:val="18"/>
                          <w:szCs w:val="20"/>
                        </w:rPr>
                        <w:t>lino;</w:t>
                      </w:r>
                      <w:r w:rsidRPr="00E71D88">
                        <w:rPr>
                          <w:rFonts w:ascii="Agency FB" w:hAnsi="Agency FB"/>
                          <w:sz w:val="18"/>
                          <w:szCs w:val="20"/>
                        </w:rPr>
                        <w:t xml:space="preserve"> y sobre todo </w:t>
                      </w:r>
                      <w:r w:rsidR="00DE5F37" w:rsidRPr="00E71D88">
                        <w:rPr>
                          <w:rFonts w:ascii="Agency FB" w:hAnsi="Agency FB"/>
                          <w:sz w:val="18"/>
                          <w:szCs w:val="20"/>
                        </w:rPr>
                        <w:t>fueron grandes</w:t>
                      </w:r>
                      <w:r w:rsidRPr="00E71D88">
                        <w:rPr>
                          <w:rFonts w:ascii="Agency FB" w:hAnsi="Agency FB"/>
                          <w:sz w:val="18"/>
                          <w:szCs w:val="20"/>
                        </w:rPr>
                        <w:t xml:space="preserve"> artistas en cuanto a las artes decorativas.</w:t>
                      </w:r>
                    </w:p>
                    <w:p w:rsidR="00F72F46" w:rsidRPr="00E71D88" w:rsidRDefault="00F72F46">
                      <w:pPr>
                        <w:rPr>
                          <w:sz w:val="20"/>
                        </w:rPr>
                      </w:pPr>
                    </w:p>
                  </w:txbxContent>
                </v:textbox>
              </v:shape>
            </w:pict>
          </mc:Fallback>
        </mc:AlternateContent>
      </w:r>
      <w:r w:rsidR="006F1244">
        <w:rPr>
          <w:noProof/>
          <w:lang w:eastAsia="es-MX"/>
        </w:rPr>
        <mc:AlternateContent>
          <mc:Choice Requires="wps">
            <w:drawing>
              <wp:anchor distT="0" distB="0" distL="114300" distR="114300" simplePos="0" relativeHeight="251687936" behindDoc="0" locked="0" layoutInCell="1" allowOverlap="1" wp14:anchorId="67FBF882" wp14:editId="48797BFA">
                <wp:simplePos x="0" y="0"/>
                <wp:positionH relativeFrom="column">
                  <wp:posOffset>8183820</wp:posOffset>
                </wp:positionH>
                <wp:positionV relativeFrom="paragraph">
                  <wp:posOffset>76919</wp:posOffset>
                </wp:positionV>
                <wp:extent cx="8627" cy="422694"/>
                <wp:effectExtent l="0" t="0" r="29845" b="34925"/>
                <wp:wrapNone/>
                <wp:docPr id="27" name="Conector recto 27"/>
                <wp:cNvGraphicFramePr/>
                <a:graphic xmlns:a="http://schemas.openxmlformats.org/drawingml/2006/main">
                  <a:graphicData uri="http://schemas.microsoft.com/office/word/2010/wordprocessingShape">
                    <wps:wsp>
                      <wps:cNvCnPr/>
                      <wps:spPr>
                        <a:xfrm flipH="1">
                          <a:off x="0" y="0"/>
                          <a:ext cx="8627" cy="4226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884DF" id="Conector recto 2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4pt,6.05pt" to="645.1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VXvgEAAMEDAAAOAAAAZHJzL2Uyb0RvYy54bWysU9uO0zAQfUfiHyy/06TRqixR033oCnhA&#10;UMHyAV5n3Fj4prFp0r9n7LQBcZFWK14c23PmzJzjyfZusoadAKP2ruPrVc0ZOOl77Y4d//rw9tUt&#10;ZzEJ1wvjHXT8DJHf7V6+2I6hhcYP3vSAjEhcbMfQ8SGl0FZVlANYEVc+gKOg8mhFoiMeqx7FSOzW&#10;VE1db6rRYx/QS4iRbu/nIN8VfqVApk9KRUjMdJx6S2XFsj7mtdptRXtEEQYtL22IZ3RhhXZUdKG6&#10;F0mw76j/oLJaoo9epZX0tvJKaQlFA6lZ17+p+TKIAEULmRPDYlP8f7Ty4+mATPcdb15z5oSlN9rT&#10;S8nkkWH+MAqQS2OILYH37oCXUwwHzJInhZYpo8N7GoBiAsliU/H4vHgMU2KSLm83uZCkwE3TbN7c&#10;ZO5qJslkAWN6B96yvOm40S4bIFpx+hDTDL1CKC83NbdRdulsIION+wyKRFG5uaEyTrA3yE6CBqH/&#10;tr6ULcicorQxS1JdSv4z6YLNaVBG7KmJC7pU9C4tiVY7j3+rmqZrq2rGX1XPWrPsR9+fy6MUO2hO&#10;iqGXmc6D+Ou5pP/883Y/AAAA//8DAFBLAwQUAAYACAAAACEALujSp98AAAALAQAADwAAAGRycy9k&#10;b3ducmV2LnhtbEyPwU7DMBBE70j8g7VIXCrqNBKNCXEqVIkLHIDCBzjxkkTY6xC7qfv3OCd6m9GM&#10;Zt9Wu2gNm3HygyMJm3UGDKl1eqBOwtfn850A5oMirYwjlHBGD7v6+qpSpXYn+sD5EDqWRsiXSkIf&#10;wlhy7tserfJrNyKl7NtNVoVkp47rSZ3SuDU8z7Itt2qgdKFXI+57bH8ORyvh5e19dc7jdvVb3Df7&#10;OAsTX72R8vYmPj0CCxjDfxkW/IQOdWJq3JG0Zyb5XIjEHha1AbY08ocsB9ZIKEQBvK745Q/1HwAA&#10;AP//AwBQSwECLQAUAAYACAAAACEAtoM4kv4AAADhAQAAEwAAAAAAAAAAAAAAAAAAAAAAW0NvbnRl&#10;bnRfVHlwZXNdLnhtbFBLAQItABQABgAIAAAAIQA4/SH/1gAAAJQBAAALAAAAAAAAAAAAAAAAAC8B&#10;AABfcmVscy8ucmVsc1BLAQItABQABgAIAAAAIQB3XqVXvgEAAMEDAAAOAAAAAAAAAAAAAAAAAC4C&#10;AABkcnMvZTJvRG9jLnhtbFBLAQItABQABgAIAAAAIQAu6NKn3wAAAAsBAAAPAAAAAAAAAAAAAAAA&#10;ABgEAABkcnMvZG93bnJldi54bWxQSwUGAAAAAAQABADzAAAAJAUAAAAA&#10;" strokecolor="black [3040]"/>
            </w:pict>
          </mc:Fallback>
        </mc:AlternateContent>
      </w:r>
      <w:r w:rsidR="006F1244">
        <w:rPr>
          <w:noProof/>
          <w:lang w:eastAsia="es-MX"/>
        </w:rPr>
        <mc:AlternateContent>
          <mc:Choice Requires="wps">
            <w:drawing>
              <wp:anchor distT="0" distB="0" distL="114300" distR="114300" simplePos="0" relativeHeight="251680768" behindDoc="0" locked="0" layoutInCell="1" allowOverlap="1" wp14:anchorId="7795FD1C" wp14:editId="501C0C76">
                <wp:simplePos x="0" y="0"/>
                <wp:positionH relativeFrom="column">
                  <wp:posOffset>-744004</wp:posOffset>
                </wp:positionH>
                <wp:positionV relativeFrom="paragraph">
                  <wp:posOffset>267922</wp:posOffset>
                </wp:positionV>
                <wp:extent cx="1478915" cy="5015986"/>
                <wp:effectExtent l="0" t="0" r="26035" b="13335"/>
                <wp:wrapNone/>
                <wp:docPr id="19" name="Cuadro de texto 19"/>
                <wp:cNvGraphicFramePr/>
                <a:graphic xmlns:a="http://schemas.openxmlformats.org/drawingml/2006/main">
                  <a:graphicData uri="http://schemas.microsoft.com/office/word/2010/wordprocessingShape">
                    <wps:wsp>
                      <wps:cNvSpPr txBox="1"/>
                      <wps:spPr>
                        <a:xfrm>
                          <a:off x="0" y="0"/>
                          <a:ext cx="1478915" cy="5015986"/>
                        </a:xfrm>
                        <a:prstGeom prst="rect">
                          <a:avLst/>
                        </a:prstGeom>
                        <a:solidFill>
                          <a:schemeClr val="lt1"/>
                        </a:solidFill>
                        <a:ln w="6350">
                          <a:solidFill>
                            <a:prstClr val="black"/>
                          </a:solidFill>
                        </a:ln>
                      </wps:spPr>
                      <wps:txbx>
                        <w:txbxContent>
                          <w:p w:rsidR="00F72F46" w:rsidRPr="00DE5F37" w:rsidRDefault="00F72F46" w:rsidP="00F72F46">
                            <w:pPr>
                              <w:rPr>
                                <w:rFonts w:ascii="Agency FB" w:hAnsi="Agency FB"/>
                                <w:sz w:val="18"/>
                                <w:szCs w:val="20"/>
                              </w:rPr>
                            </w:pPr>
                            <w:r w:rsidRPr="00DE5F37">
                              <w:rPr>
                                <w:rFonts w:ascii="Agency FB" w:hAnsi="Agency FB"/>
                                <w:sz w:val="18"/>
                                <w:szCs w:val="20"/>
                              </w:rPr>
                              <w:t>Los griegos hicieron grandes aportes en las artes, la escultura la arquitectura, la pintura, la literatura y la filosofía.</w:t>
                            </w:r>
                          </w:p>
                          <w:p w:rsidR="00F72F46" w:rsidRPr="00DE5F37" w:rsidRDefault="00F72F46" w:rsidP="00F72F46">
                            <w:pPr>
                              <w:rPr>
                                <w:rFonts w:ascii="Agency FB" w:hAnsi="Agency FB"/>
                                <w:sz w:val="18"/>
                                <w:szCs w:val="20"/>
                              </w:rPr>
                            </w:pPr>
                            <w:r w:rsidRPr="00DE5F37">
                              <w:rPr>
                                <w:rFonts w:ascii="Agency FB" w:hAnsi="Agency FB"/>
                                <w:sz w:val="18"/>
                                <w:szCs w:val="20"/>
                              </w:rPr>
                              <w:t>En el arte cultivaron la belleza, la armonía, el orden y el equilibrio. En la escultura resaltaron la figura humana.</w:t>
                            </w:r>
                          </w:p>
                          <w:p w:rsidR="00F72F46" w:rsidRPr="00DE5F37" w:rsidRDefault="00F72F46" w:rsidP="00F72F46">
                            <w:pPr>
                              <w:rPr>
                                <w:rFonts w:ascii="Agency FB" w:hAnsi="Agency FB"/>
                                <w:sz w:val="18"/>
                                <w:szCs w:val="20"/>
                                <w:lang w:eastAsia="es-MX"/>
                              </w:rPr>
                            </w:pPr>
                            <w:r w:rsidRPr="00DE5F37">
                              <w:rPr>
                                <w:rFonts w:ascii="Agency FB" w:hAnsi="Agency FB"/>
                                <w:sz w:val="18"/>
                                <w:szCs w:val="20"/>
                              </w:rPr>
                              <w:t>En la literatura</w:t>
                            </w:r>
                            <w:r w:rsidRPr="00DE5F37">
                              <w:rPr>
                                <w:rFonts w:ascii="Agency FB" w:hAnsi="Agency FB"/>
                                <w:sz w:val="18"/>
                                <w:szCs w:val="20"/>
                                <w:lang w:eastAsia="es-MX"/>
                              </w:rPr>
                              <w:t xml:space="preserve"> cultivaron todos los géneros. Se destacaron los poemas escritos por Homero, La Ilíada y la Odisea, de género épico.</w:t>
                            </w:r>
                          </w:p>
                          <w:p w:rsidR="00F72F46" w:rsidRPr="00DE5F37" w:rsidRDefault="00F72F46" w:rsidP="00F72F46">
                            <w:pPr>
                              <w:rPr>
                                <w:rFonts w:ascii="Agency FB" w:hAnsi="Agency FB"/>
                                <w:sz w:val="18"/>
                                <w:szCs w:val="20"/>
                              </w:rPr>
                            </w:pPr>
                            <w:r w:rsidRPr="00DE5F37">
                              <w:rPr>
                                <w:rFonts w:ascii="Agency FB" w:hAnsi="Agency FB"/>
                                <w:sz w:val="18"/>
                                <w:szCs w:val="20"/>
                              </w:rPr>
                              <w:t>Son los griegos creadores de la filosofía y nace con la necesidad del pueblo griego para explicar el origen del mundo y los fines del ser humano. Entre los principales filósofos podemos citar: Sócrates, Platón y Aristóteles.</w:t>
                            </w:r>
                          </w:p>
                          <w:p w:rsidR="00F72F46" w:rsidRPr="00DE5F37" w:rsidRDefault="00F72F46" w:rsidP="00F72F46">
                            <w:pPr>
                              <w:rPr>
                                <w:rFonts w:ascii="Agency FB" w:hAnsi="Agency FB"/>
                                <w:sz w:val="18"/>
                              </w:rPr>
                            </w:pPr>
                            <w:r w:rsidRPr="00DE5F37">
                              <w:rPr>
                                <w:rFonts w:ascii="Agency FB" w:hAnsi="Agency FB"/>
                                <w:sz w:val="18"/>
                              </w:rPr>
                              <w:t xml:space="preserve">En la historia sobresalen el Heródoto, y </w:t>
                            </w:r>
                            <w:r w:rsidR="00E71D88" w:rsidRPr="00DE5F37">
                              <w:rPr>
                                <w:rFonts w:ascii="Agency FB" w:hAnsi="Agency FB"/>
                                <w:sz w:val="18"/>
                              </w:rPr>
                              <w:t>Jenofonte</w:t>
                            </w:r>
                            <w:r w:rsidRPr="00DE5F37">
                              <w:rPr>
                                <w:rFonts w:ascii="Agency FB" w:hAnsi="Agency FB"/>
                                <w:sz w:val="18"/>
                              </w:rPr>
                              <w:t>.  </w:t>
                            </w:r>
                          </w:p>
                          <w:p w:rsidR="00F72F46" w:rsidRPr="00DE5F37" w:rsidRDefault="00F72F46" w:rsidP="00F72F46">
                            <w:pPr>
                              <w:rPr>
                                <w:rFonts w:ascii="Agency FB" w:hAnsi="Agency FB"/>
                                <w:sz w:val="18"/>
                                <w:szCs w:val="20"/>
                              </w:rPr>
                            </w:pPr>
                            <w:r w:rsidRPr="00DE5F37">
                              <w:rPr>
                                <w:rFonts w:ascii="Agency FB" w:hAnsi="Agency FB"/>
                                <w:sz w:val="18"/>
                                <w:szCs w:val="20"/>
                              </w:rPr>
                              <w:t>En las matemáticas se destaca Pitágoras, en la física Demócrito   y en la medicina Hipócrates.</w:t>
                            </w:r>
                          </w:p>
                          <w:p w:rsidR="00F72F46" w:rsidRPr="00DE5F37" w:rsidRDefault="00F72F46" w:rsidP="00F72F46">
                            <w:pPr>
                              <w:rPr>
                                <w:rFonts w:ascii="Agency FB" w:hAnsi="Agency FB"/>
                                <w:sz w:val="18"/>
                                <w:szCs w:val="20"/>
                                <w:lang w:eastAsia="es-MX"/>
                              </w:rPr>
                            </w:pPr>
                            <w:r w:rsidRPr="00DE5F37">
                              <w:rPr>
                                <w:rFonts w:ascii="Agency FB" w:hAnsi="Agency FB"/>
                                <w:sz w:val="18"/>
                                <w:szCs w:val="20"/>
                              </w:rPr>
                              <w:t xml:space="preserve">En el </w:t>
                            </w:r>
                            <w:r w:rsidRPr="00DE5F37">
                              <w:rPr>
                                <w:rFonts w:ascii="Agency FB" w:hAnsi="Agency FB"/>
                                <w:sz w:val="18"/>
                                <w:szCs w:val="20"/>
                                <w:lang w:eastAsia="es-MX"/>
                              </w:rPr>
                              <w:t>campo político los griegos hicieron un aporte sumamente importante, dejaron el legado del sistema democrático. Clístenes fue el fundador de la democracia.</w:t>
                            </w:r>
                          </w:p>
                          <w:p w:rsidR="00996B81" w:rsidRDefault="00996B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5FD1C" id="Cuadro de texto 19" o:spid="_x0000_s1040" type="#_x0000_t202" style="position:absolute;margin-left:-58.6pt;margin-top:21.1pt;width:116.45pt;height:39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8hVgIAALMEAAAOAAAAZHJzL2Uyb0RvYy54bWysVFFv2jAQfp+0/2D5fSRhQCEiVIyKaVLV&#10;VqJTn43jkGiOz7MNCfv1OzsJpd2epr04Z9/nz3ff3WV529aSnISxFaiMJqOYEqE45JU6ZPT78/bT&#10;nBLrmMqZBCUyehaW3q4+flg2OhVjKEHmwhAkUTZtdEZL53QaRZaXomZ2BFoodBZgauZwaw5RbliD&#10;7LWMxnE8ixowuTbAhbV4etc56SrwF4Xg7rEorHBEZhRjc2E1Yd37NVotWXowTJcV78Ng/xBFzSqF&#10;j16o7phj5GiqP6jqihuwULgRhzqCoqi4CDlgNkn8LptdybQIuaA4Vl9ksv+Plj+cngypcqzdghLF&#10;aqzR5shyAyQXxInWAUEPytRomyJ6pxHv2i/Q4pXh3OKhz74tTO2/mBdBPwp+voiMVIT7S5Ob+SKZ&#10;UsLRN42T6WI+8zzR63VtrPsqoCbeyKjBKgZx2eneug46QPxrFmSVbyspw8Z3jthIQ04May5dCBLJ&#10;36CkIk1GZ5+ncSB+4/PUl/t7yfiPPrwrFPJJhTF7UbrkveXafdtpORmU2UN+RsEMdJ1nNd9WyH/P&#10;rHtiBlsNNcLxcY+4FBIwKOgtSkowv/527vHYAeilpMHWzaj9eWRGUCK/KeyNRTKZ+F4Pm8n0Zowb&#10;c+3ZX3vUsd4AKpXgoGoeTI93cjALA/ULTtnav4oupji+nVE3mBvXDRROKRfrdQBhd2vm7tVOc0/t&#10;K+N1fW5fmNF9XX13PcDQ5Cx9V94O628qWB8dFFWovRe6U7XXHycjdE8/xX70rvcB9fqvWf0GAAD/&#10;/wMAUEsDBBQABgAIAAAAIQAXiRvO3wAAAAsBAAAPAAAAZHJzL2Rvd25yZXYueG1sTI/LTsMwEEX3&#10;SPyDNUjsWsfh0RAyqQAVNl1REGs3dm2LeBzFbhr+HncFq9Foju6c26xn37NJj9EFQhDLApimLihH&#10;BuHz43VRAYtJkpJ9II3woyOs28uLRtYqnOhdT7tkWA6hWEsEm9JQcx47q72MyzBoyrdDGL1MeR0N&#10;V6M85XDf87Io7rmXjvIHKwf9YnX3vTt6hM2zeTBdJUe7qZRz0/x12Jo3xOur+ekRWNJz+oPhrJ/V&#10;oc1O+3AkFVmPsBBiVWYW4bbM80yIuxWwPUJ1UwrgbcP/d2h/AQAA//8DAFBLAQItABQABgAIAAAA&#10;IQC2gziS/gAAAOEBAAATAAAAAAAAAAAAAAAAAAAAAABbQ29udGVudF9UeXBlc10ueG1sUEsBAi0A&#10;FAAGAAgAAAAhADj9If/WAAAAlAEAAAsAAAAAAAAAAAAAAAAALwEAAF9yZWxzLy5yZWxzUEsBAi0A&#10;FAAGAAgAAAAhAJzUfyFWAgAAswQAAA4AAAAAAAAAAAAAAAAALgIAAGRycy9lMm9Eb2MueG1sUEsB&#10;Ai0AFAAGAAgAAAAhABeJG87fAAAACwEAAA8AAAAAAAAAAAAAAAAAsAQAAGRycy9kb3ducmV2Lnht&#10;bFBLBQYAAAAABAAEAPMAAAC8BQAAAAA=&#10;" fillcolor="white [3201]" strokeweight=".5pt">
                <v:textbox>
                  <w:txbxContent>
                    <w:p w:rsidR="00F72F46" w:rsidRPr="00DE5F37" w:rsidRDefault="00F72F46" w:rsidP="00F72F46">
                      <w:pPr>
                        <w:rPr>
                          <w:rFonts w:ascii="Agency FB" w:hAnsi="Agency FB"/>
                          <w:sz w:val="18"/>
                          <w:szCs w:val="20"/>
                        </w:rPr>
                      </w:pPr>
                      <w:r w:rsidRPr="00DE5F37">
                        <w:rPr>
                          <w:rFonts w:ascii="Agency FB" w:hAnsi="Agency FB"/>
                          <w:sz w:val="18"/>
                          <w:szCs w:val="20"/>
                        </w:rPr>
                        <w:t>Los griegos hicieron grandes aportes en las artes, la escultura la arquitectura, la pintura, la literatura y la filosofía.</w:t>
                      </w:r>
                    </w:p>
                    <w:p w:rsidR="00F72F46" w:rsidRPr="00DE5F37" w:rsidRDefault="00F72F46" w:rsidP="00F72F46">
                      <w:pPr>
                        <w:rPr>
                          <w:rFonts w:ascii="Agency FB" w:hAnsi="Agency FB"/>
                          <w:sz w:val="18"/>
                          <w:szCs w:val="20"/>
                        </w:rPr>
                      </w:pPr>
                      <w:r w:rsidRPr="00DE5F37">
                        <w:rPr>
                          <w:rFonts w:ascii="Agency FB" w:hAnsi="Agency FB"/>
                          <w:sz w:val="18"/>
                          <w:szCs w:val="20"/>
                        </w:rPr>
                        <w:t>En el arte cultivaron la belleza, la armonía, el orden y el equilibrio. En la escultura resaltaron la figura humana.</w:t>
                      </w:r>
                    </w:p>
                    <w:p w:rsidR="00F72F46" w:rsidRPr="00DE5F37" w:rsidRDefault="00F72F46" w:rsidP="00F72F46">
                      <w:pPr>
                        <w:rPr>
                          <w:rFonts w:ascii="Agency FB" w:hAnsi="Agency FB"/>
                          <w:sz w:val="18"/>
                          <w:szCs w:val="20"/>
                          <w:lang w:eastAsia="es-MX"/>
                        </w:rPr>
                      </w:pPr>
                      <w:r w:rsidRPr="00DE5F37">
                        <w:rPr>
                          <w:rFonts w:ascii="Agency FB" w:hAnsi="Agency FB"/>
                          <w:sz w:val="18"/>
                          <w:szCs w:val="20"/>
                        </w:rPr>
                        <w:t>En la literatura</w:t>
                      </w:r>
                      <w:r w:rsidRPr="00DE5F37">
                        <w:rPr>
                          <w:rFonts w:ascii="Agency FB" w:hAnsi="Agency FB"/>
                          <w:sz w:val="18"/>
                          <w:szCs w:val="20"/>
                          <w:lang w:eastAsia="es-MX"/>
                        </w:rPr>
                        <w:t xml:space="preserve"> cultivaron todos los géneros. Se destacaron los poemas escritos por Homero, La Ilíada y la Odisea, de género épico.</w:t>
                      </w:r>
                    </w:p>
                    <w:p w:rsidR="00F72F46" w:rsidRPr="00DE5F37" w:rsidRDefault="00F72F46" w:rsidP="00F72F46">
                      <w:pPr>
                        <w:rPr>
                          <w:rFonts w:ascii="Agency FB" w:hAnsi="Agency FB"/>
                          <w:sz w:val="18"/>
                          <w:szCs w:val="20"/>
                        </w:rPr>
                      </w:pPr>
                      <w:r w:rsidRPr="00DE5F37">
                        <w:rPr>
                          <w:rFonts w:ascii="Agency FB" w:hAnsi="Agency FB"/>
                          <w:sz w:val="18"/>
                          <w:szCs w:val="20"/>
                        </w:rPr>
                        <w:t>Son los griegos creadores de la filosofía y nace con la necesidad del pueblo griego para explicar el origen del mundo y los fines del ser humano. Entre los principales filósofos podemos citar: Sócrates, Platón y Aristóteles.</w:t>
                      </w:r>
                    </w:p>
                    <w:p w:rsidR="00F72F46" w:rsidRPr="00DE5F37" w:rsidRDefault="00F72F46" w:rsidP="00F72F46">
                      <w:pPr>
                        <w:rPr>
                          <w:rFonts w:ascii="Agency FB" w:hAnsi="Agency FB"/>
                          <w:sz w:val="18"/>
                        </w:rPr>
                      </w:pPr>
                      <w:r w:rsidRPr="00DE5F37">
                        <w:rPr>
                          <w:rFonts w:ascii="Agency FB" w:hAnsi="Agency FB"/>
                          <w:sz w:val="18"/>
                        </w:rPr>
                        <w:t xml:space="preserve">En la historia sobresalen el Heródoto, y </w:t>
                      </w:r>
                      <w:r w:rsidR="00E71D88" w:rsidRPr="00DE5F37">
                        <w:rPr>
                          <w:rFonts w:ascii="Agency FB" w:hAnsi="Agency FB"/>
                          <w:sz w:val="18"/>
                        </w:rPr>
                        <w:t>Jenofonte</w:t>
                      </w:r>
                      <w:r w:rsidRPr="00DE5F37">
                        <w:rPr>
                          <w:rFonts w:ascii="Agency FB" w:hAnsi="Agency FB"/>
                          <w:sz w:val="18"/>
                        </w:rPr>
                        <w:t>.  </w:t>
                      </w:r>
                    </w:p>
                    <w:p w:rsidR="00F72F46" w:rsidRPr="00DE5F37" w:rsidRDefault="00F72F46" w:rsidP="00F72F46">
                      <w:pPr>
                        <w:rPr>
                          <w:rFonts w:ascii="Agency FB" w:hAnsi="Agency FB"/>
                          <w:sz w:val="18"/>
                          <w:szCs w:val="20"/>
                        </w:rPr>
                      </w:pPr>
                      <w:r w:rsidRPr="00DE5F37">
                        <w:rPr>
                          <w:rFonts w:ascii="Agency FB" w:hAnsi="Agency FB"/>
                          <w:sz w:val="18"/>
                          <w:szCs w:val="20"/>
                        </w:rPr>
                        <w:t>En las matemáticas se destaca Pitágoras, en la física Demócrito   y en la medicina Hipócrates.</w:t>
                      </w:r>
                    </w:p>
                    <w:p w:rsidR="00F72F46" w:rsidRPr="00DE5F37" w:rsidRDefault="00F72F46" w:rsidP="00F72F46">
                      <w:pPr>
                        <w:rPr>
                          <w:rFonts w:ascii="Agency FB" w:hAnsi="Agency FB"/>
                          <w:sz w:val="18"/>
                          <w:szCs w:val="20"/>
                          <w:lang w:eastAsia="es-MX"/>
                        </w:rPr>
                      </w:pPr>
                      <w:r w:rsidRPr="00DE5F37">
                        <w:rPr>
                          <w:rFonts w:ascii="Agency FB" w:hAnsi="Agency FB"/>
                          <w:sz w:val="18"/>
                          <w:szCs w:val="20"/>
                        </w:rPr>
                        <w:t xml:space="preserve">En el </w:t>
                      </w:r>
                      <w:r w:rsidRPr="00DE5F37">
                        <w:rPr>
                          <w:rFonts w:ascii="Agency FB" w:hAnsi="Agency FB"/>
                          <w:sz w:val="18"/>
                          <w:szCs w:val="20"/>
                          <w:lang w:eastAsia="es-MX"/>
                        </w:rPr>
                        <w:t>campo político los griegos hicieron un aporte sumamente importante, dejaron el legado del sistema democrático. Clístenes fue el fundador de la democracia.</w:t>
                      </w:r>
                    </w:p>
                    <w:p w:rsidR="00996B81" w:rsidRDefault="00996B81"/>
                  </w:txbxContent>
                </v:textbox>
              </v:shape>
            </w:pict>
          </mc:Fallback>
        </mc:AlternateContent>
      </w:r>
      <w:r w:rsidR="006F1244">
        <w:rPr>
          <w:noProof/>
          <w:lang w:eastAsia="es-MX"/>
        </w:rPr>
        <mc:AlternateContent>
          <mc:Choice Requires="wps">
            <w:drawing>
              <wp:anchor distT="0" distB="0" distL="114300" distR="114300" simplePos="0" relativeHeight="251683840" behindDoc="0" locked="0" layoutInCell="1" allowOverlap="1" wp14:anchorId="5F16FD48" wp14:editId="0FFF9B03">
                <wp:simplePos x="0" y="0"/>
                <wp:positionH relativeFrom="column">
                  <wp:posOffset>4473959</wp:posOffset>
                </wp:positionH>
                <wp:positionV relativeFrom="paragraph">
                  <wp:posOffset>154389</wp:posOffset>
                </wp:positionV>
                <wp:extent cx="0" cy="232913"/>
                <wp:effectExtent l="0" t="0" r="19050" b="34290"/>
                <wp:wrapNone/>
                <wp:docPr id="22" name="Conector recto 22"/>
                <wp:cNvGraphicFramePr/>
                <a:graphic xmlns:a="http://schemas.openxmlformats.org/drawingml/2006/main">
                  <a:graphicData uri="http://schemas.microsoft.com/office/word/2010/wordprocessingShape">
                    <wps:wsp>
                      <wps:cNvCnPr/>
                      <wps:spPr>
                        <a:xfrm>
                          <a:off x="0" y="0"/>
                          <a:ext cx="0" cy="2329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E506A" id="Conector recto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3pt,12.15pt" to="352.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FRrgEAALQDAAAOAAAAZHJzL2Uyb0RvYy54bWysU8uO1DAQvCPxD5bvTB4rIYgms4dZwQXB&#10;iMcHeJ32xMIvtc0k8/e0nUwWAUIIcbFju6q6q7uzv5+tYRfAqL3rebOrOQMn/aDduedfPr958Yqz&#10;mIQbhPEOen6FyO8Pz5/tp9BB60dvBkBGIi52U+j5mFLoqirKEayIOx/A0aPyaEWiI56rAcVE6tZU&#10;bV2/rCaPQ0AvIUa6fVge+aHoKwUyfVAqQmKm55RbKiuW9TGv1WEvujOKMGq5piH+IQsrtKOgm9SD&#10;SIJ9Q/2LlNUSffQq7aS3lVdKSygeyE1T/+Tm0ygCFC9UnBi2MsX/JyvfX07I9NDztuXMCUs9OlKn&#10;ZPLIMG+MHqhKU4gdgY/uhOsphhNmy7NCm3cyw+ZS2etWWZgTk8ulpNv2rn3d3GW56okXMKa34C3L&#10;Hz032mXPohOXdzEt0BuEeDmPJXL5SlcDGWzcR1Dkg2I1hV0mCI4G2UVQ74evzRq2IDNFaWM2Uv1n&#10;0orNNChT9bfEDV0iepc2otXO4++ipvmWqlrwN9eL12z70Q/X0odSDhqNUtB1jPPs/Xgu9Kef7fAd&#10;AAD//wMAUEsDBBQABgAIAAAAIQDQb65R3gAAAAkBAAAPAAAAZHJzL2Rvd25yZXYueG1sTI9NT8Mw&#10;DIbvSPyHyEjcWLIxdVPXdEJ8nOBQCocds8a01RqnarK28Osx4gBH268eP2+2n10nRhxC60nDcqFA&#10;IFXetlRreH97utmCCNGQNZ0n1PCJAfb55UVmUusnesWxjLVgCIXUaGhi7FMpQ9WgM2HheyS+ffjB&#10;mcjjUEs7mInhrpMrpRLpTEv8oTE93jdYncqz07B5fC6Lfnp4+SrkRhbF6OP2dND6+mq+24GIOMe/&#10;MPzoszrk7HT0Z7JBdMxQ64SjGlbrWxAc+F0cNSRLBTLP5P8G+TcAAAD//wMAUEsBAi0AFAAGAAgA&#10;AAAhALaDOJL+AAAA4QEAABMAAAAAAAAAAAAAAAAAAAAAAFtDb250ZW50X1R5cGVzXS54bWxQSwEC&#10;LQAUAAYACAAAACEAOP0h/9YAAACUAQAACwAAAAAAAAAAAAAAAAAvAQAAX3JlbHMvLnJlbHNQSwEC&#10;LQAUAAYACAAAACEAoQqBUa4BAAC0AwAADgAAAAAAAAAAAAAAAAAuAgAAZHJzL2Uyb0RvYy54bWxQ&#10;SwECLQAUAAYACAAAACEA0G+uUd4AAAAJAQAADwAAAAAAAAAAAAAAAAAIBAAAZHJzL2Rvd25yZXYu&#10;eG1sUEsFBgAAAAAEAAQA8wAAABMFAAAAAA==&#10;" strokecolor="black [3040]"/>
            </w:pict>
          </mc:Fallback>
        </mc:AlternateContent>
      </w:r>
      <w:r w:rsidR="00A900B8">
        <w:rPr>
          <w:noProof/>
          <w:lang w:eastAsia="es-MX"/>
        </w:rPr>
        <mc:AlternateContent>
          <mc:Choice Requires="wps">
            <w:drawing>
              <wp:anchor distT="0" distB="0" distL="114300" distR="114300" simplePos="0" relativeHeight="251688960" behindDoc="1" locked="0" layoutInCell="1" allowOverlap="1" wp14:anchorId="52648D9B" wp14:editId="769962E0">
                <wp:simplePos x="0" y="0"/>
                <wp:positionH relativeFrom="page">
                  <wp:posOffset>7444105</wp:posOffset>
                </wp:positionH>
                <wp:positionV relativeFrom="paragraph">
                  <wp:posOffset>533508</wp:posOffset>
                </wp:positionV>
                <wp:extent cx="2498210" cy="4433978"/>
                <wp:effectExtent l="0" t="0" r="16510" b="24130"/>
                <wp:wrapNone/>
                <wp:docPr id="28" name="Cuadro de texto 28"/>
                <wp:cNvGraphicFramePr/>
                <a:graphic xmlns:a="http://schemas.openxmlformats.org/drawingml/2006/main">
                  <a:graphicData uri="http://schemas.microsoft.com/office/word/2010/wordprocessingShape">
                    <wps:wsp>
                      <wps:cNvSpPr txBox="1"/>
                      <wps:spPr>
                        <a:xfrm>
                          <a:off x="0" y="0"/>
                          <a:ext cx="2498210" cy="4433978"/>
                        </a:xfrm>
                        <a:prstGeom prst="rect">
                          <a:avLst/>
                        </a:prstGeom>
                        <a:noFill/>
                        <a:ln w="6350">
                          <a:solidFill>
                            <a:schemeClr val="tx1"/>
                          </a:solidFill>
                        </a:ln>
                      </wps:spPr>
                      <wps:txbx>
                        <w:txbxContent>
                          <w:p w:rsidR="00607742" w:rsidRDefault="001B4AC8" w:rsidP="00607742">
                            <w:pPr>
                              <w:pStyle w:val="Sinespaciado"/>
                              <w:rPr>
                                <w:rFonts w:ascii="Agency FB" w:hAnsi="Agency FB"/>
                                <w:color w:val="000000"/>
                                <w:sz w:val="18"/>
                                <w:szCs w:val="18"/>
                                <w:shd w:val="clear" w:color="auto" w:fill="FFFFFF"/>
                              </w:rPr>
                            </w:pPr>
                            <w:r w:rsidRPr="005C58B5">
                              <w:rPr>
                                <w:rFonts w:ascii="Agency FB" w:hAnsi="Agency FB"/>
                                <w:color w:val="000000"/>
                                <w:sz w:val="18"/>
                                <w:szCs w:val="18"/>
                                <w:shd w:val="clear" w:color="auto" w:fill="FFFFFF"/>
                              </w:rPr>
                              <w:t xml:space="preserve">Los árabes asimilaron </w:t>
                            </w:r>
                            <w:r w:rsidR="00A900B8" w:rsidRPr="005C58B5">
                              <w:rPr>
                                <w:rFonts w:ascii="Agency FB" w:hAnsi="Agency FB"/>
                                <w:color w:val="000000"/>
                                <w:sz w:val="18"/>
                                <w:szCs w:val="18"/>
                                <w:shd w:val="clear" w:color="auto" w:fill="FFFFFF"/>
                              </w:rPr>
                              <w:t>las aportaciones</w:t>
                            </w:r>
                            <w:r w:rsidRPr="005C58B5">
                              <w:rPr>
                                <w:rFonts w:ascii="Agency FB" w:hAnsi="Agency FB"/>
                                <w:color w:val="000000"/>
                                <w:sz w:val="18"/>
                                <w:szCs w:val="18"/>
                                <w:shd w:val="clear" w:color="auto" w:fill="FFFFFF"/>
                              </w:rPr>
                              <w:t xml:space="preserve"> de los pueblos conquistados (persas, bizantinos) y recogieron la herencia cultural de las antiguas civilizaciones </w:t>
                            </w:r>
                            <w:r w:rsidRPr="005C58B5">
                              <w:rPr>
                                <w:rFonts w:ascii="Agency FB" w:hAnsi="Agency FB"/>
                                <w:color w:val="000000"/>
                                <w:sz w:val="18"/>
                                <w:szCs w:val="18"/>
                              </w:rPr>
                              <w:br/>
                            </w:r>
                            <w:r w:rsidRPr="005C58B5">
                              <w:rPr>
                                <w:rFonts w:ascii="Agency FB" w:hAnsi="Agency FB"/>
                                <w:color w:val="000000"/>
                                <w:sz w:val="18"/>
                                <w:szCs w:val="18"/>
                                <w:shd w:val="clear" w:color="auto" w:fill="FFFFFF"/>
                              </w:rPr>
                              <w:t>Con estos aportes constituyeron grandes centros de estudio, siendo la medicina, la astronomía, la matemática y la alquimia, los campos del saber, a los que dedicaron mayor atención</w:t>
                            </w:r>
                            <w:r w:rsidR="005C58B5" w:rsidRPr="005C58B5">
                              <w:rPr>
                                <w:rFonts w:ascii="Agency FB" w:hAnsi="Agency FB"/>
                                <w:color w:val="000000"/>
                                <w:sz w:val="18"/>
                                <w:szCs w:val="18"/>
                                <w:shd w:val="clear" w:color="auto" w:fill="FFFFFF"/>
                              </w:rPr>
                              <w:t>.</w:t>
                            </w:r>
                          </w:p>
                          <w:p w:rsidR="005C58B5" w:rsidRPr="005C58B5" w:rsidRDefault="001B4AC8" w:rsidP="00607742">
                            <w:pPr>
                              <w:pStyle w:val="Sinespaciado"/>
                              <w:rPr>
                                <w:rFonts w:ascii="Agency FB" w:hAnsi="Agency FB"/>
                                <w:color w:val="000000"/>
                                <w:sz w:val="18"/>
                                <w:szCs w:val="18"/>
                              </w:rPr>
                            </w:pPr>
                            <w:r w:rsidRPr="005C58B5">
                              <w:rPr>
                                <w:rFonts w:ascii="Agency FB" w:hAnsi="Agency FB"/>
                                <w:color w:val="000000"/>
                                <w:sz w:val="18"/>
                                <w:szCs w:val="18"/>
                              </w:rPr>
                              <w:br/>
                            </w:r>
                            <w:r w:rsidRPr="005C58B5">
                              <w:rPr>
                                <w:rFonts w:ascii="Agency FB" w:hAnsi="Agency FB"/>
                                <w:color w:val="000000"/>
                                <w:sz w:val="18"/>
                                <w:szCs w:val="18"/>
                                <w:shd w:val="clear" w:color="auto" w:fill="FFFFFF"/>
                              </w:rPr>
                              <w:t>La filosofía floreció con Avicena( siglos X y XI) y Averroes (siglo XII</w:t>
                            </w:r>
                            <w:r w:rsidR="005C58B5" w:rsidRPr="005C58B5">
                              <w:rPr>
                                <w:rFonts w:ascii="Agency FB" w:hAnsi="Agency FB"/>
                                <w:color w:val="000000"/>
                                <w:sz w:val="18"/>
                                <w:szCs w:val="18"/>
                                <w:shd w:val="clear" w:color="auto" w:fill="FFFFFF"/>
                              </w:rPr>
                              <w:t>.</w:t>
                            </w:r>
                            <w:r w:rsidRPr="005C58B5">
                              <w:rPr>
                                <w:rFonts w:ascii="Agency FB" w:hAnsi="Agency FB"/>
                                <w:color w:val="000000"/>
                                <w:sz w:val="18"/>
                                <w:szCs w:val="18"/>
                                <w:shd w:val="clear" w:color="auto" w:fill="FFFFFF"/>
                              </w:rPr>
                              <w:t>) </w:t>
                            </w:r>
                            <w:r w:rsidRPr="005C58B5">
                              <w:rPr>
                                <w:rFonts w:ascii="Agency FB" w:hAnsi="Agency FB"/>
                                <w:color w:val="000000"/>
                                <w:sz w:val="18"/>
                                <w:szCs w:val="18"/>
                              </w:rPr>
                              <w:br/>
                            </w:r>
                            <w:r w:rsidRPr="005C58B5">
                              <w:rPr>
                                <w:rFonts w:ascii="Agency FB" w:hAnsi="Agency FB"/>
                                <w:color w:val="000000"/>
                                <w:sz w:val="18"/>
                                <w:szCs w:val="18"/>
                                <w:shd w:val="clear" w:color="auto" w:fill="FFFFFF"/>
                              </w:rPr>
                              <w:t>Difundieron el número cero </w:t>
                            </w:r>
                            <w:r w:rsidRPr="005C58B5">
                              <w:rPr>
                                <w:rFonts w:ascii="Agency FB" w:hAnsi="Agency FB"/>
                                <w:color w:val="000000"/>
                                <w:sz w:val="18"/>
                                <w:szCs w:val="18"/>
                              </w:rPr>
                              <w:br/>
                            </w:r>
                            <w:r w:rsidRPr="005C58B5">
                              <w:rPr>
                                <w:rFonts w:ascii="Agency FB" w:hAnsi="Agency FB"/>
                                <w:color w:val="000000"/>
                                <w:sz w:val="18"/>
                                <w:szCs w:val="18"/>
                                <w:shd w:val="clear" w:color="auto" w:fill="FFFFFF"/>
                              </w:rPr>
                              <w:t>Crearon el sistema numérico que usamos actualmente</w:t>
                            </w:r>
                            <w:r w:rsidR="005C58B5" w:rsidRPr="005C58B5">
                              <w:rPr>
                                <w:rFonts w:ascii="Agency FB" w:hAnsi="Agency FB"/>
                                <w:color w:val="000000"/>
                                <w:sz w:val="18"/>
                                <w:szCs w:val="18"/>
                              </w:rPr>
                              <w:t>.</w:t>
                            </w:r>
                            <w:r w:rsidRPr="005C58B5">
                              <w:rPr>
                                <w:rFonts w:ascii="Agency FB" w:hAnsi="Agency FB"/>
                                <w:color w:val="000000"/>
                                <w:sz w:val="18"/>
                                <w:szCs w:val="18"/>
                              </w:rPr>
                              <w:t> </w:t>
                            </w:r>
                            <w:r w:rsidRPr="005C58B5">
                              <w:rPr>
                                <w:rFonts w:ascii="Agency FB" w:hAnsi="Agency FB"/>
                                <w:color w:val="000000"/>
                                <w:sz w:val="18"/>
                                <w:szCs w:val="18"/>
                              </w:rPr>
                              <w:br/>
                            </w:r>
                            <w:r w:rsidRPr="005C58B5">
                              <w:rPr>
                                <w:rFonts w:ascii="Agency FB" w:hAnsi="Agency FB"/>
                                <w:color w:val="000000"/>
                                <w:sz w:val="18"/>
                                <w:szCs w:val="18"/>
                                <w:shd w:val="clear" w:color="auto" w:fill="FFFFFF"/>
                              </w:rPr>
                              <w:t>Realizaron un notable desenvolvimiento del álgebra </w:t>
                            </w:r>
                            <w:r w:rsidRPr="005C58B5">
                              <w:rPr>
                                <w:rFonts w:ascii="Agency FB" w:hAnsi="Agency FB"/>
                                <w:color w:val="000000"/>
                                <w:sz w:val="18"/>
                                <w:szCs w:val="18"/>
                              </w:rPr>
                              <w:br/>
                            </w:r>
                            <w:r w:rsidRPr="005C58B5">
                              <w:rPr>
                                <w:rFonts w:ascii="Agency FB" w:hAnsi="Agency FB"/>
                                <w:color w:val="000000"/>
                                <w:sz w:val="18"/>
                                <w:szCs w:val="18"/>
                                <w:shd w:val="clear" w:color="auto" w:fill="FFFFFF"/>
                              </w:rPr>
                              <w:t>El matemático Al-Vawarimi (Siglo IX) fue el creador de los logaritmos </w:t>
                            </w:r>
                            <w:r w:rsidRPr="005C58B5">
                              <w:rPr>
                                <w:rFonts w:ascii="Agency FB" w:hAnsi="Agency FB"/>
                                <w:color w:val="000000"/>
                                <w:sz w:val="18"/>
                                <w:szCs w:val="18"/>
                              </w:rPr>
                              <w:br/>
                            </w:r>
                            <w:r w:rsidRPr="005C58B5">
                              <w:rPr>
                                <w:rFonts w:ascii="Agency FB" w:hAnsi="Agency FB"/>
                                <w:color w:val="000000"/>
                                <w:sz w:val="18"/>
                                <w:szCs w:val="18"/>
                                <w:shd w:val="clear" w:color="auto" w:fill="FFFFFF"/>
                              </w:rPr>
                              <w:t>En el campo de las letras, prevaleció la literatura fantástica con creaciones que perduran hasta la actualidad: "Las mil y una noches", "Simbad el Marino", "Aladino y la lámpara maravillosa" </w:t>
                            </w:r>
                            <w:r w:rsidRPr="005C58B5">
                              <w:rPr>
                                <w:rFonts w:ascii="Agency FB" w:hAnsi="Agency FB"/>
                                <w:color w:val="000000"/>
                                <w:sz w:val="18"/>
                                <w:szCs w:val="18"/>
                              </w:rPr>
                              <w:br/>
                            </w:r>
                            <w:r w:rsidRPr="005C58B5">
                              <w:rPr>
                                <w:rFonts w:ascii="Agency FB" w:hAnsi="Agency FB"/>
                                <w:color w:val="000000"/>
                                <w:sz w:val="18"/>
                                <w:szCs w:val="18"/>
                                <w:shd w:val="clear" w:color="auto" w:fill="FFFFFF"/>
                              </w:rPr>
                              <w:t>No tuvieron pintura y escultura propia, pero se destacaron en arquitectura: En efecto con la utilización del arco de herradura y las cúpulas construyeron bellísimas mezquitas (templos), palacios y minaretes (torres desde donde se llama a la oración) </w:t>
                            </w:r>
                            <w:r w:rsidRPr="005C58B5">
                              <w:rPr>
                                <w:rFonts w:ascii="Agency FB" w:hAnsi="Agency FB"/>
                                <w:color w:val="000000"/>
                                <w:sz w:val="18"/>
                                <w:szCs w:val="18"/>
                              </w:rPr>
                              <w:br/>
                            </w:r>
                            <w:r w:rsidRPr="005C58B5">
                              <w:rPr>
                                <w:rFonts w:ascii="Agency FB" w:hAnsi="Agency FB"/>
                                <w:color w:val="000000"/>
                                <w:sz w:val="18"/>
                                <w:szCs w:val="18"/>
                                <w:shd w:val="clear" w:color="auto" w:fill="FFFFFF"/>
                              </w:rPr>
                              <w:t>Como no pod</w:t>
                            </w:r>
                            <w:r w:rsidRPr="005C58B5">
                              <w:rPr>
                                <w:rFonts w:ascii="Agency FB" w:hAnsi="Agency FB" w:cs="Agency FB"/>
                                <w:color w:val="000000"/>
                                <w:sz w:val="18"/>
                                <w:szCs w:val="18"/>
                                <w:shd w:val="clear" w:color="auto" w:fill="FFFFFF"/>
                              </w:rPr>
                              <w:t>í</w:t>
                            </w:r>
                            <w:r w:rsidRPr="005C58B5">
                              <w:rPr>
                                <w:rFonts w:ascii="Agency FB" w:hAnsi="Agency FB"/>
                                <w:color w:val="000000"/>
                                <w:sz w:val="18"/>
                                <w:szCs w:val="18"/>
                                <w:shd w:val="clear" w:color="auto" w:fill="FFFFFF"/>
                              </w:rPr>
                              <w:t>an representar la figura humano, crearon los "Arabescos" </w:t>
                            </w:r>
                            <w:r w:rsidR="005C58B5" w:rsidRPr="005C58B5">
                              <w:rPr>
                                <w:rFonts w:ascii="Agency FB" w:hAnsi="Agency FB"/>
                                <w:color w:val="000000"/>
                                <w:sz w:val="18"/>
                                <w:szCs w:val="18"/>
                                <w:shd w:val="clear" w:color="auto" w:fill="FFFFFF"/>
                              </w:rPr>
                              <w:t>.</w:t>
                            </w:r>
                          </w:p>
                          <w:p w:rsidR="001B4AC8" w:rsidRPr="005C58B5" w:rsidRDefault="001B4AC8" w:rsidP="005C58B5">
                            <w:pPr>
                              <w:spacing w:after="0" w:line="240" w:lineRule="auto"/>
                              <w:rPr>
                                <w:rFonts w:ascii="Agency FB" w:hAnsi="Agency FB"/>
                                <w:sz w:val="18"/>
                              </w:rPr>
                            </w:pPr>
                            <w:r w:rsidRPr="005C58B5">
                              <w:rPr>
                                <w:rFonts w:ascii="Agency FB" w:hAnsi="Agency FB"/>
                                <w:color w:val="000000"/>
                                <w:sz w:val="18"/>
                                <w:szCs w:val="18"/>
                                <w:shd w:val="clear" w:color="auto" w:fill="FFFFFF"/>
                              </w:rPr>
                              <w:t xml:space="preserve"> Fueron grandes ingenieros hidráulicos realizando estupendos canales de riego </w:t>
                            </w:r>
                            <w:r w:rsidRPr="005C58B5">
                              <w:rPr>
                                <w:rFonts w:ascii="Agency FB" w:hAnsi="Agency FB"/>
                                <w:color w:val="000000"/>
                                <w:sz w:val="18"/>
                                <w:szCs w:val="18"/>
                              </w:rPr>
                              <w:br/>
                            </w:r>
                            <w:r w:rsidRPr="005C58B5">
                              <w:rPr>
                                <w:rFonts w:ascii="Agency FB" w:hAnsi="Agency FB"/>
                                <w:color w:val="000000"/>
                                <w:sz w:val="18"/>
                                <w:szCs w:val="18"/>
                                <w:shd w:val="clear" w:color="auto" w:fill="FFFFFF"/>
                              </w:rPr>
                              <w:t xml:space="preserve">Si bien los </w:t>
                            </w:r>
                            <w:r w:rsidR="00A900B8" w:rsidRPr="005C58B5">
                              <w:rPr>
                                <w:rFonts w:ascii="Agency FB" w:hAnsi="Agency FB"/>
                                <w:color w:val="000000"/>
                                <w:sz w:val="18"/>
                                <w:szCs w:val="18"/>
                                <w:shd w:val="clear" w:color="auto" w:fill="FFFFFF"/>
                              </w:rPr>
                              <w:t>chinos</w:t>
                            </w:r>
                            <w:r w:rsidRPr="005C58B5">
                              <w:rPr>
                                <w:rFonts w:ascii="Agency FB" w:hAnsi="Agency FB"/>
                                <w:color w:val="000000"/>
                                <w:sz w:val="18"/>
                                <w:szCs w:val="18"/>
                                <w:shd w:val="clear" w:color="auto" w:fill="FFFFFF"/>
                              </w:rPr>
                              <w:t xml:space="preserve"> inventaron la pólvora y el papel, estos fueron conocidos en Europa por medio de los árabes </w:t>
                            </w:r>
                            <w:r w:rsidRPr="005C58B5">
                              <w:rPr>
                                <w:rFonts w:ascii="Agency FB" w:hAnsi="Agency FB"/>
                                <w:color w:val="000000"/>
                                <w:sz w:val="18"/>
                                <w:szCs w:val="18"/>
                              </w:rPr>
                              <w:br/>
                            </w:r>
                            <w:r w:rsidRPr="005C58B5">
                              <w:rPr>
                                <w:rFonts w:ascii="Agency FB" w:hAnsi="Agency FB"/>
                                <w:color w:val="000000"/>
                                <w:sz w:val="18"/>
                                <w:szCs w:val="18"/>
                                <w:shd w:val="clear" w:color="auto" w:fill="FFFFFF"/>
                              </w:rPr>
                              <w:t>Finalmente cabe destacar el aporte</w:t>
                            </w:r>
                            <w:r>
                              <w:rPr>
                                <w:rFonts w:ascii="Helvetica" w:hAnsi="Helvetica"/>
                                <w:color w:val="000000"/>
                                <w:shd w:val="clear" w:color="auto" w:fill="FFFFFF"/>
                              </w:rPr>
                              <w:t xml:space="preserve"> </w:t>
                            </w:r>
                            <w:r w:rsidR="00A900B8" w:rsidRPr="005C58B5">
                              <w:rPr>
                                <w:rFonts w:ascii="Agency FB" w:hAnsi="Agency FB"/>
                                <w:color w:val="000000"/>
                                <w:sz w:val="18"/>
                                <w:shd w:val="clear" w:color="auto" w:fill="FFFFFF"/>
                              </w:rPr>
                              <w:t>lingüístico</w:t>
                            </w:r>
                            <w:r w:rsidRPr="005C58B5">
                              <w:rPr>
                                <w:rFonts w:ascii="Agency FB" w:hAnsi="Agency FB"/>
                                <w:color w:val="000000"/>
                                <w:sz w:val="18"/>
                                <w:shd w:val="clear" w:color="auto" w:fill="FFFFFF"/>
                              </w:rPr>
                              <w:t>: Más de 4.000 palabras castellanas</w:t>
                            </w:r>
                            <w:r w:rsidRPr="005C58B5">
                              <w:rPr>
                                <w:rFonts w:ascii="Helvetica" w:hAnsi="Helvetica"/>
                                <w:color w:val="000000"/>
                                <w:sz w:val="18"/>
                                <w:shd w:val="clear" w:color="auto" w:fill="FFFFFF"/>
                              </w:rPr>
                              <w:t xml:space="preserve"> </w:t>
                            </w:r>
                            <w:r w:rsidRPr="005C58B5">
                              <w:rPr>
                                <w:rFonts w:ascii="Agency FB" w:hAnsi="Agency FB"/>
                                <w:color w:val="000000"/>
                                <w:sz w:val="18"/>
                                <w:shd w:val="clear" w:color="auto" w:fill="FFFFFF"/>
                              </w:rPr>
                              <w:t>provienen del árabe.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48D9B" id="Cuadro de texto 28" o:spid="_x0000_s1041" type="#_x0000_t202" style="position:absolute;margin-left:586.15pt;margin-top:42pt;width:196.7pt;height:349.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QRTQIAAIsEAAAOAAAAZHJzL2Uyb0RvYy54bWysVE1vGjEQvVfqf7B8b5Yl5APEElGiVJVQ&#10;EolUORuvF1byelzbsEt/fZ+9kKC0p6oXM+N5O555b4bpXddotlfO12QKnl8MOFNGUlmbTcF/vDx8&#10;ueXMB2FKocmogh+U53ezz5+mrZ2oIW1Jl8oxJDF+0tqCb0Owkyzzcqsa4S/IKoNgRa4RAa7bZKUT&#10;LbI3OhsOBtdZS660jqTyHrf3fZDPUv6qUjI8VZVXgemCo7aQTpfOdTyz2VRMNk7YbS2PZYh/qKIR&#10;tcGjb6nuRRBs5+o/UjW1dOSpCheSmoyqqpYq9YBu8sGHblZbYVXqBeR4+0aT/39p5eP+2bG6LPgQ&#10;ShnRQKPFTpSOWKlYUF0ghghoaq2fAL2ywIfuK3WQ+3TvcRm77yrXxF/0xRAH4Yc3kpGKSVwOR+Pb&#10;YY6QRGw0urwc36T82fvn1vnwTVHDolFwBxUTuWK/9AGlAHqCxNcMPdRaJyW1YW3Bry+vBukDT7ou&#10;YzDC0kyphXZsLzANoUvlI9cZCp42eCA22zcVrdCtu8RRfnXqeE3lAUQ46ifKW/lQo9il8OFZOIwQ&#10;GsRahCcclSYURUeLsy25X3+7j3goiyhnLUay4P7nTjjFmf5uoPk4H43iDCdndHUzhOPOI+vziNk1&#10;C0KfORbQymRGfNAns3LUvGJ75vFVhISReBvEnMxF6BcF2yfVfJ5AmForwtKsrIypI69RipfuVTh7&#10;1CtOzSOdhldMPsjWY3vh5rtAVZ00jUT3rB75x8QnqY/bGVfq3E+o9/+Q2W8AAAD//wMAUEsDBBQA&#10;BgAIAAAAIQBCwXZM4QAAAAwBAAAPAAAAZHJzL2Rvd25yZXYueG1sTI9BS8NAFITvgv9heYI3u2lt&#10;m5BmUzSgCNJDUi/ettnXJDT7NmS3bfz3vp70OMww8022nWwvLjj6zpGC+SwCgVQ701Gj4Gv/9pSA&#10;8EGT0b0jVPCDHrb5/V2mU+OuVOKlCo3gEvKpVtCGMKRS+rpFq/3MDUjsHd1odWA5NtKM+srltpeL&#10;KFpLqzvihVYPWLRYn6qzVVCczKt8L5PqsyyWaPrd927/MSj1+DC9bEAEnMJfGG74jA45Mx3cmYwX&#10;Pet5vHjmrIJkyaduidV6FYM4KIgTtmSeyf8n8l8AAAD//wMAUEsBAi0AFAAGAAgAAAAhALaDOJL+&#10;AAAA4QEAABMAAAAAAAAAAAAAAAAAAAAAAFtDb250ZW50X1R5cGVzXS54bWxQSwECLQAUAAYACAAA&#10;ACEAOP0h/9YAAACUAQAACwAAAAAAAAAAAAAAAAAvAQAAX3JlbHMvLnJlbHNQSwECLQAUAAYACAAA&#10;ACEAVMnEEU0CAACLBAAADgAAAAAAAAAAAAAAAAAuAgAAZHJzL2Uyb0RvYy54bWxQSwECLQAUAAYA&#10;CAAAACEAQsF2TOEAAAAMAQAADwAAAAAAAAAAAAAAAACnBAAAZHJzL2Rvd25yZXYueG1sUEsFBgAA&#10;AAAEAAQA8wAAALUFAAAAAA==&#10;" filled="f" strokecolor="black [3213]" strokeweight=".5pt">
                <v:textbox>
                  <w:txbxContent>
                    <w:p w:rsidR="00607742" w:rsidRDefault="001B4AC8" w:rsidP="00607742">
                      <w:pPr>
                        <w:pStyle w:val="Sinespaciado"/>
                        <w:rPr>
                          <w:rFonts w:ascii="Agency FB" w:hAnsi="Agency FB"/>
                          <w:color w:val="000000"/>
                          <w:sz w:val="18"/>
                          <w:szCs w:val="18"/>
                          <w:shd w:val="clear" w:color="auto" w:fill="FFFFFF"/>
                        </w:rPr>
                      </w:pPr>
                      <w:r w:rsidRPr="005C58B5">
                        <w:rPr>
                          <w:rFonts w:ascii="Agency FB" w:hAnsi="Agency FB"/>
                          <w:color w:val="000000"/>
                          <w:sz w:val="18"/>
                          <w:szCs w:val="18"/>
                          <w:shd w:val="clear" w:color="auto" w:fill="FFFFFF"/>
                        </w:rPr>
                        <w:t xml:space="preserve">Los árabes asimilaron </w:t>
                      </w:r>
                      <w:r w:rsidR="00A900B8" w:rsidRPr="005C58B5">
                        <w:rPr>
                          <w:rFonts w:ascii="Agency FB" w:hAnsi="Agency FB"/>
                          <w:color w:val="000000"/>
                          <w:sz w:val="18"/>
                          <w:szCs w:val="18"/>
                          <w:shd w:val="clear" w:color="auto" w:fill="FFFFFF"/>
                        </w:rPr>
                        <w:t>las aportaciones</w:t>
                      </w:r>
                      <w:r w:rsidRPr="005C58B5">
                        <w:rPr>
                          <w:rFonts w:ascii="Agency FB" w:hAnsi="Agency FB"/>
                          <w:color w:val="000000"/>
                          <w:sz w:val="18"/>
                          <w:szCs w:val="18"/>
                          <w:shd w:val="clear" w:color="auto" w:fill="FFFFFF"/>
                        </w:rPr>
                        <w:t xml:space="preserve"> de los pueblos conquistados (persas, bizantinos) y recogieron la herencia cultural de las antiguas civilizaciones </w:t>
                      </w:r>
                      <w:r w:rsidRPr="005C58B5">
                        <w:rPr>
                          <w:rFonts w:ascii="Agency FB" w:hAnsi="Agency FB"/>
                          <w:color w:val="000000"/>
                          <w:sz w:val="18"/>
                          <w:szCs w:val="18"/>
                        </w:rPr>
                        <w:br/>
                      </w:r>
                      <w:r w:rsidRPr="005C58B5">
                        <w:rPr>
                          <w:rFonts w:ascii="Agency FB" w:hAnsi="Agency FB"/>
                          <w:color w:val="000000"/>
                          <w:sz w:val="18"/>
                          <w:szCs w:val="18"/>
                          <w:shd w:val="clear" w:color="auto" w:fill="FFFFFF"/>
                        </w:rPr>
                        <w:t>Con estos aportes constituyeron grandes centros de estudio, siendo la medicina, la astronomía, la matemática y la alquimia, los campos del saber, a los que dedicaron mayor atención</w:t>
                      </w:r>
                      <w:r w:rsidR="005C58B5" w:rsidRPr="005C58B5">
                        <w:rPr>
                          <w:rFonts w:ascii="Agency FB" w:hAnsi="Agency FB"/>
                          <w:color w:val="000000"/>
                          <w:sz w:val="18"/>
                          <w:szCs w:val="18"/>
                          <w:shd w:val="clear" w:color="auto" w:fill="FFFFFF"/>
                        </w:rPr>
                        <w:t>.</w:t>
                      </w:r>
                    </w:p>
                    <w:p w:rsidR="005C58B5" w:rsidRPr="005C58B5" w:rsidRDefault="001B4AC8" w:rsidP="00607742">
                      <w:pPr>
                        <w:pStyle w:val="Sinespaciado"/>
                        <w:rPr>
                          <w:rFonts w:ascii="Agency FB" w:hAnsi="Agency FB"/>
                          <w:color w:val="000000"/>
                          <w:sz w:val="18"/>
                          <w:szCs w:val="18"/>
                        </w:rPr>
                      </w:pPr>
                      <w:r w:rsidRPr="005C58B5">
                        <w:rPr>
                          <w:rFonts w:ascii="Agency FB" w:hAnsi="Agency FB"/>
                          <w:color w:val="000000"/>
                          <w:sz w:val="18"/>
                          <w:szCs w:val="18"/>
                        </w:rPr>
                        <w:br/>
                      </w:r>
                      <w:r w:rsidRPr="005C58B5">
                        <w:rPr>
                          <w:rFonts w:ascii="Agency FB" w:hAnsi="Agency FB"/>
                          <w:color w:val="000000"/>
                          <w:sz w:val="18"/>
                          <w:szCs w:val="18"/>
                          <w:shd w:val="clear" w:color="auto" w:fill="FFFFFF"/>
                        </w:rPr>
                        <w:t>La filosofía floreció con Avicena( siglos X y XI) y Averroes (siglo XII</w:t>
                      </w:r>
                      <w:r w:rsidR="005C58B5" w:rsidRPr="005C58B5">
                        <w:rPr>
                          <w:rFonts w:ascii="Agency FB" w:hAnsi="Agency FB"/>
                          <w:color w:val="000000"/>
                          <w:sz w:val="18"/>
                          <w:szCs w:val="18"/>
                          <w:shd w:val="clear" w:color="auto" w:fill="FFFFFF"/>
                        </w:rPr>
                        <w:t>.</w:t>
                      </w:r>
                      <w:r w:rsidRPr="005C58B5">
                        <w:rPr>
                          <w:rFonts w:ascii="Agency FB" w:hAnsi="Agency FB"/>
                          <w:color w:val="000000"/>
                          <w:sz w:val="18"/>
                          <w:szCs w:val="18"/>
                          <w:shd w:val="clear" w:color="auto" w:fill="FFFFFF"/>
                        </w:rPr>
                        <w:t>) </w:t>
                      </w:r>
                      <w:r w:rsidRPr="005C58B5">
                        <w:rPr>
                          <w:rFonts w:ascii="Agency FB" w:hAnsi="Agency FB"/>
                          <w:color w:val="000000"/>
                          <w:sz w:val="18"/>
                          <w:szCs w:val="18"/>
                        </w:rPr>
                        <w:br/>
                      </w:r>
                      <w:r w:rsidRPr="005C58B5">
                        <w:rPr>
                          <w:rFonts w:ascii="Agency FB" w:hAnsi="Agency FB"/>
                          <w:color w:val="000000"/>
                          <w:sz w:val="18"/>
                          <w:szCs w:val="18"/>
                          <w:shd w:val="clear" w:color="auto" w:fill="FFFFFF"/>
                        </w:rPr>
                        <w:t>Difundieron el número cero </w:t>
                      </w:r>
                      <w:r w:rsidRPr="005C58B5">
                        <w:rPr>
                          <w:rFonts w:ascii="Agency FB" w:hAnsi="Agency FB"/>
                          <w:color w:val="000000"/>
                          <w:sz w:val="18"/>
                          <w:szCs w:val="18"/>
                        </w:rPr>
                        <w:br/>
                      </w:r>
                      <w:r w:rsidRPr="005C58B5">
                        <w:rPr>
                          <w:rFonts w:ascii="Agency FB" w:hAnsi="Agency FB"/>
                          <w:color w:val="000000"/>
                          <w:sz w:val="18"/>
                          <w:szCs w:val="18"/>
                          <w:shd w:val="clear" w:color="auto" w:fill="FFFFFF"/>
                        </w:rPr>
                        <w:t>Crearon el sistema numérico que usamos actualmente</w:t>
                      </w:r>
                      <w:r w:rsidR="005C58B5" w:rsidRPr="005C58B5">
                        <w:rPr>
                          <w:rFonts w:ascii="Agency FB" w:hAnsi="Agency FB"/>
                          <w:color w:val="000000"/>
                          <w:sz w:val="18"/>
                          <w:szCs w:val="18"/>
                        </w:rPr>
                        <w:t>.</w:t>
                      </w:r>
                      <w:r w:rsidRPr="005C58B5">
                        <w:rPr>
                          <w:rFonts w:ascii="Agency FB" w:hAnsi="Agency FB"/>
                          <w:color w:val="000000"/>
                          <w:sz w:val="18"/>
                          <w:szCs w:val="18"/>
                        </w:rPr>
                        <w:t> </w:t>
                      </w:r>
                      <w:r w:rsidRPr="005C58B5">
                        <w:rPr>
                          <w:rFonts w:ascii="Agency FB" w:hAnsi="Agency FB"/>
                          <w:color w:val="000000"/>
                          <w:sz w:val="18"/>
                          <w:szCs w:val="18"/>
                        </w:rPr>
                        <w:br/>
                      </w:r>
                      <w:r w:rsidRPr="005C58B5">
                        <w:rPr>
                          <w:rFonts w:ascii="Agency FB" w:hAnsi="Agency FB"/>
                          <w:color w:val="000000"/>
                          <w:sz w:val="18"/>
                          <w:szCs w:val="18"/>
                          <w:shd w:val="clear" w:color="auto" w:fill="FFFFFF"/>
                        </w:rPr>
                        <w:t>Realizaron un notable desenvolvimiento del álgebra </w:t>
                      </w:r>
                      <w:r w:rsidRPr="005C58B5">
                        <w:rPr>
                          <w:rFonts w:ascii="Agency FB" w:hAnsi="Agency FB"/>
                          <w:color w:val="000000"/>
                          <w:sz w:val="18"/>
                          <w:szCs w:val="18"/>
                        </w:rPr>
                        <w:br/>
                      </w:r>
                      <w:r w:rsidRPr="005C58B5">
                        <w:rPr>
                          <w:rFonts w:ascii="Agency FB" w:hAnsi="Agency FB"/>
                          <w:color w:val="000000"/>
                          <w:sz w:val="18"/>
                          <w:szCs w:val="18"/>
                          <w:shd w:val="clear" w:color="auto" w:fill="FFFFFF"/>
                        </w:rPr>
                        <w:t>El matemático Al-Vawarimi (Siglo IX) fue el creador de los logaritmos </w:t>
                      </w:r>
                      <w:r w:rsidRPr="005C58B5">
                        <w:rPr>
                          <w:rFonts w:ascii="Agency FB" w:hAnsi="Agency FB"/>
                          <w:color w:val="000000"/>
                          <w:sz w:val="18"/>
                          <w:szCs w:val="18"/>
                        </w:rPr>
                        <w:br/>
                      </w:r>
                      <w:r w:rsidRPr="005C58B5">
                        <w:rPr>
                          <w:rFonts w:ascii="Agency FB" w:hAnsi="Agency FB"/>
                          <w:color w:val="000000"/>
                          <w:sz w:val="18"/>
                          <w:szCs w:val="18"/>
                          <w:shd w:val="clear" w:color="auto" w:fill="FFFFFF"/>
                        </w:rPr>
                        <w:t>En el campo de las letras, prevaleció la literatura fantástica con creaciones que perduran hasta la actualidad: "Las mil y una noches", "Simbad el Marino", "Aladino y la lámpara maravillosa" </w:t>
                      </w:r>
                      <w:r w:rsidRPr="005C58B5">
                        <w:rPr>
                          <w:rFonts w:ascii="Agency FB" w:hAnsi="Agency FB"/>
                          <w:color w:val="000000"/>
                          <w:sz w:val="18"/>
                          <w:szCs w:val="18"/>
                        </w:rPr>
                        <w:br/>
                      </w:r>
                      <w:r w:rsidRPr="005C58B5">
                        <w:rPr>
                          <w:rFonts w:ascii="Agency FB" w:hAnsi="Agency FB"/>
                          <w:color w:val="000000"/>
                          <w:sz w:val="18"/>
                          <w:szCs w:val="18"/>
                          <w:shd w:val="clear" w:color="auto" w:fill="FFFFFF"/>
                        </w:rPr>
                        <w:t>No tuvieron pintura y escultura propia, pero se destacaron en arquitectura: En efecto con la utilización del arco de herradura y las cúpulas construyeron bellísimas mezquitas (templos), palacios y minaretes (torres desde donde se llama a la oración) </w:t>
                      </w:r>
                      <w:r w:rsidRPr="005C58B5">
                        <w:rPr>
                          <w:rFonts w:ascii="Agency FB" w:hAnsi="Agency FB"/>
                          <w:color w:val="000000"/>
                          <w:sz w:val="18"/>
                          <w:szCs w:val="18"/>
                        </w:rPr>
                        <w:br/>
                      </w:r>
                      <w:r w:rsidRPr="005C58B5">
                        <w:rPr>
                          <w:rFonts w:ascii="Agency FB" w:hAnsi="Agency FB"/>
                          <w:color w:val="000000"/>
                          <w:sz w:val="18"/>
                          <w:szCs w:val="18"/>
                          <w:shd w:val="clear" w:color="auto" w:fill="FFFFFF"/>
                        </w:rPr>
                        <w:t>Como no pod</w:t>
                      </w:r>
                      <w:r w:rsidRPr="005C58B5">
                        <w:rPr>
                          <w:rFonts w:ascii="Agency FB" w:hAnsi="Agency FB" w:cs="Agency FB"/>
                          <w:color w:val="000000"/>
                          <w:sz w:val="18"/>
                          <w:szCs w:val="18"/>
                          <w:shd w:val="clear" w:color="auto" w:fill="FFFFFF"/>
                        </w:rPr>
                        <w:t>í</w:t>
                      </w:r>
                      <w:r w:rsidRPr="005C58B5">
                        <w:rPr>
                          <w:rFonts w:ascii="Agency FB" w:hAnsi="Agency FB"/>
                          <w:color w:val="000000"/>
                          <w:sz w:val="18"/>
                          <w:szCs w:val="18"/>
                          <w:shd w:val="clear" w:color="auto" w:fill="FFFFFF"/>
                        </w:rPr>
                        <w:t>an representar la figura humano, crearon los "Arabescos" </w:t>
                      </w:r>
                      <w:r w:rsidR="005C58B5" w:rsidRPr="005C58B5">
                        <w:rPr>
                          <w:rFonts w:ascii="Agency FB" w:hAnsi="Agency FB"/>
                          <w:color w:val="000000"/>
                          <w:sz w:val="18"/>
                          <w:szCs w:val="18"/>
                          <w:shd w:val="clear" w:color="auto" w:fill="FFFFFF"/>
                        </w:rPr>
                        <w:t>.</w:t>
                      </w:r>
                    </w:p>
                    <w:p w:rsidR="001B4AC8" w:rsidRPr="005C58B5" w:rsidRDefault="001B4AC8" w:rsidP="005C58B5">
                      <w:pPr>
                        <w:spacing w:after="0" w:line="240" w:lineRule="auto"/>
                        <w:rPr>
                          <w:rFonts w:ascii="Agency FB" w:hAnsi="Agency FB"/>
                          <w:sz w:val="18"/>
                        </w:rPr>
                      </w:pPr>
                      <w:r w:rsidRPr="005C58B5">
                        <w:rPr>
                          <w:rFonts w:ascii="Agency FB" w:hAnsi="Agency FB"/>
                          <w:color w:val="000000"/>
                          <w:sz w:val="18"/>
                          <w:szCs w:val="18"/>
                          <w:shd w:val="clear" w:color="auto" w:fill="FFFFFF"/>
                        </w:rPr>
                        <w:t xml:space="preserve"> Fueron grandes ingenieros hidráulicos realizando estupendos canales de riego </w:t>
                      </w:r>
                      <w:r w:rsidRPr="005C58B5">
                        <w:rPr>
                          <w:rFonts w:ascii="Agency FB" w:hAnsi="Agency FB"/>
                          <w:color w:val="000000"/>
                          <w:sz w:val="18"/>
                          <w:szCs w:val="18"/>
                        </w:rPr>
                        <w:br/>
                      </w:r>
                      <w:r w:rsidRPr="005C58B5">
                        <w:rPr>
                          <w:rFonts w:ascii="Agency FB" w:hAnsi="Agency FB"/>
                          <w:color w:val="000000"/>
                          <w:sz w:val="18"/>
                          <w:szCs w:val="18"/>
                          <w:shd w:val="clear" w:color="auto" w:fill="FFFFFF"/>
                        </w:rPr>
                        <w:t xml:space="preserve">Si bien los </w:t>
                      </w:r>
                      <w:r w:rsidR="00A900B8" w:rsidRPr="005C58B5">
                        <w:rPr>
                          <w:rFonts w:ascii="Agency FB" w:hAnsi="Agency FB"/>
                          <w:color w:val="000000"/>
                          <w:sz w:val="18"/>
                          <w:szCs w:val="18"/>
                          <w:shd w:val="clear" w:color="auto" w:fill="FFFFFF"/>
                        </w:rPr>
                        <w:t>chinos</w:t>
                      </w:r>
                      <w:r w:rsidRPr="005C58B5">
                        <w:rPr>
                          <w:rFonts w:ascii="Agency FB" w:hAnsi="Agency FB"/>
                          <w:color w:val="000000"/>
                          <w:sz w:val="18"/>
                          <w:szCs w:val="18"/>
                          <w:shd w:val="clear" w:color="auto" w:fill="FFFFFF"/>
                        </w:rPr>
                        <w:t xml:space="preserve"> inventaron la pólvora y el papel, estos fueron conocidos en Europa por medio de los árabes </w:t>
                      </w:r>
                      <w:r w:rsidRPr="005C58B5">
                        <w:rPr>
                          <w:rFonts w:ascii="Agency FB" w:hAnsi="Agency FB"/>
                          <w:color w:val="000000"/>
                          <w:sz w:val="18"/>
                          <w:szCs w:val="18"/>
                        </w:rPr>
                        <w:br/>
                      </w:r>
                      <w:r w:rsidRPr="005C58B5">
                        <w:rPr>
                          <w:rFonts w:ascii="Agency FB" w:hAnsi="Agency FB"/>
                          <w:color w:val="000000"/>
                          <w:sz w:val="18"/>
                          <w:szCs w:val="18"/>
                          <w:shd w:val="clear" w:color="auto" w:fill="FFFFFF"/>
                        </w:rPr>
                        <w:t>Finalmente cabe destacar el aporte</w:t>
                      </w:r>
                      <w:r>
                        <w:rPr>
                          <w:rFonts w:ascii="Helvetica" w:hAnsi="Helvetica"/>
                          <w:color w:val="000000"/>
                          <w:shd w:val="clear" w:color="auto" w:fill="FFFFFF"/>
                        </w:rPr>
                        <w:t xml:space="preserve"> </w:t>
                      </w:r>
                      <w:r w:rsidR="00A900B8" w:rsidRPr="005C58B5">
                        <w:rPr>
                          <w:rFonts w:ascii="Agency FB" w:hAnsi="Agency FB"/>
                          <w:color w:val="000000"/>
                          <w:sz w:val="18"/>
                          <w:shd w:val="clear" w:color="auto" w:fill="FFFFFF"/>
                        </w:rPr>
                        <w:t>lingüístico</w:t>
                      </w:r>
                      <w:r w:rsidRPr="005C58B5">
                        <w:rPr>
                          <w:rFonts w:ascii="Agency FB" w:hAnsi="Agency FB"/>
                          <w:color w:val="000000"/>
                          <w:sz w:val="18"/>
                          <w:shd w:val="clear" w:color="auto" w:fill="FFFFFF"/>
                        </w:rPr>
                        <w:t>: Más de 4.000 palabras castellanas</w:t>
                      </w:r>
                      <w:r w:rsidRPr="005C58B5">
                        <w:rPr>
                          <w:rFonts w:ascii="Helvetica" w:hAnsi="Helvetica"/>
                          <w:color w:val="000000"/>
                          <w:sz w:val="18"/>
                          <w:shd w:val="clear" w:color="auto" w:fill="FFFFFF"/>
                        </w:rPr>
                        <w:t xml:space="preserve"> </w:t>
                      </w:r>
                      <w:r w:rsidRPr="005C58B5">
                        <w:rPr>
                          <w:rFonts w:ascii="Agency FB" w:hAnsi="Agency FB"/>
                          <w:color w:val="000000"/>
                          <w:sz w:val="18"/>
                          <w:shd w:val="clear" w:color="auto" w:fill="FFFFFF"/>
                        </w:rPr>
                        <w:t>provienen del árabe. </w:t>
                      </w:r>
                    </w:p>
                  </w:txbxContent>
                </v:textbox>
                <w10:wrap anchorx="page"/>
              </v:shape>
            </w:pict>
          </mc:Fallback>
        </mc:AlternateContent>
      </w:r>
    </w:p>
    <w:sectPr w:rsidR="00806005" w:rsidRPr="00806005" w:rsidSect="006F1244">
      <w:pgSz w:w="15840" w:h="12240"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43715"/>
    <w:multiLevelType w:val="hybridMultilevel"/>
    <w:tmpl w:val="E1146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05"/>
    <w:rsid w:val="001B4AC8"/>
    <w:rsid w:val="00545EF1"/>
    <w:rsid w:val="005C58B5"/>
    <w:rsid w:val="005D5A24"/>
    <w:rsid w:val="00607742"/>
    <w:rsid w:val="0065309F"/>
    <w:rsid w:val="006F1244"/>
    <w:rsid w:val="00806005"/>
    <w:rsid w:val="008C445B"/>
    <w:rsid w:val="009720FF"/>
    <w:rsid w:val="00996B81"/>
    <w:rsid w:val="009A453C"/>
    <w:rsid w:val="00A900B8"/>
    <w:rsid w:val="00DE5F37"/>
    <w:rsid w:val="00E16E43"/>
    <w:rsid w:val="00E71D88"/>
    <w:rsid w:val="00F72F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B013"/>
  <w15:chartTrackingRefBased/>
  <w15:docId w15:val="{B77312EE-48D2-4731-9814-EFE3D865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005"/>
    <w:pPr>
      <w:ind w:left="720"/>
      <w:contextualSpacing/>
    </w:pPr>
  </w:style>
  <w:style w:type="paragraph" w:styleId="NormalWeb">
    <w:name w:val="Normal (Web)"/>
    <w:basedOn w:val="Normal"/>
    <w:uiPriority w:val="99"/>
    <w:semiHidden/>
    <w:unhideWhenUsed/>
    <w:rsid w:val="00DE5F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E5F37"/>
  </w:style>
  <w:style w:type="character" w:styleId="Textoennegrita">
    <w:name w:val="Strong"/>
    <w:basedOn w:val="Fuentedeprrafopredeter"/>
    <w:uiPriority w:val="22"/>
    <w:qFormat/>
    <w:rsid w:val="00DE5F37"/>
    <w:rPr>
      <w:b/>
      <w:bCs/>
    </w:rPr>
  </w:style>
  <w:style w:type="paragraph" w:styleId="Sinespaciado">
    <w:name w:val="No Spacing"/>
    <w:uiPriority w:val="1"/>
    <w:qFormat/>
    <w:rsid w:val="00607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3158">
      <w:bodyDiv w:val="1"/>
      <w:marLeft w:val="0"/>
      <w:marRight w:val="0"/>
      <w:marTop w:val="0"/>
      <w:marBottom w:val="0"/>
      <w:divBdr>
        <w:top w:val="none" w:sz="0" w:space="0" w:color="auto"/>
        <w:left w:val="none" w:sz="0" w:space="0" w:color="auto"/>
        <w:bottom w:val="none" w:sz="0" w:space="0" w:color="auto"/>
        <w:right w:val="none" w:sz="0" w:space="0" w:color="auto"/>
      </w:divBdr>
    </w:div>
    <w:div w:id="1091700874">
      <w:bodyDiv w:val="1"/>
      <w:marLeft w:val="0"/>
      <w:marRight w:val="0"/>
      <w:marTop w:val="0"/>
      <w:marBottom w:val="0"/>
      <w:divBdr>
        <w:top w:val="none" w:sz="0" w:space="0" w:color="auto"/>
        <w:left w:val="none" w:sz="0" w:space="0" w:color="auto"/>
        <w:bottom w:val="none" w:sz="0" w:space="0" w:color="auto"/>
        <w:right w:val="none" w:sz="0" w:space="0" w:color="auto"/>
      </w:divBdr>
      <w:divsChild>
        <w:div w:id="2125885534">
          <w:marLeft w:val="0"/>
          <w:marRight w:val="0"/>
          <w:marTop w:val="0"/>
          <w:marBottom w:val="0"/>
          <w:divBdr>
            <w:top w:val="none" w:sz="0" w:space="0" w:color="auto"/>
            <w:left w:val="none" w:sz="0" w:space="0" w:color="auto"/>
            <w:bottom w:val="none" w:sz="0" w:space="0" w:color="auto"/>
            <w:right w:val="none" w:sz="0" w:space="0" w:color="auto"/>
          </w:divBdr>
        </w:div>
        <w:div w:id="1789620824">
          <w:marLeft w:val="0"/>
          <w:marRight w:val="0"/>
          <w:marTop w:val="0"/>
          <w:marBottom w:val="0"/>
          <w:divBdr>
            <w:top w:val="none" w:sz="0" w:space="0" w:color="auto"/>
            <w:left w:val="none" w:sz="0" w:space="0" w:color="auto"/>
            <w:bottom w:val="none" w:sz="0" w:space="0" w:color="auto"/>
            <w:right w:val="none" w:sz="0" w:space="0" w:color="auto"/>
          </w:divBdr>
        </w:div>
        <w:div w:id="830483101">
          <w:marLeft w:val="0"/>
          <w:marRight w:val="0"/>
          <w:marTop w:val="0"/>
          <w:marBottom w:val="0"/>
          <w:divBdr>
            <w:top w:val="none" w:sz="0" w:space="0" w:color="auto"/>
            <w:left w:val="none" w:sz="0" w:space="0" w:color="auto"/>
            <w:bottom w:val="none" w:sz="0" w:space="0" w:color="auto"/>
            <w:right w:val="none" w:sz="0" w:space="0" w:color="auto"/>
          </w:divBdr>
        </w:div>
        <w:div w:id="1330062626">
          <w:marLeft w:val="0"/>
          <w:marRight w:val="0"/>
          <w:marTop w:val="0"/>
          <w:marBottom w:val="0"/>
          <w:divBdr>
            <w:top w:val="none" w:sz="0" w:space="0" w:color="auto"/>
            <w:left w:val="none" w:sz="0" w:space="0" w:color="auto"/>
            <w:bottom w:val="none" w:sz="0" w:space="0" w:color="auto"/>
            <w:right w:val="none" w:sz="0" w:space="0" w:color="auto"/>
          </w:divBdr>
        </w:div>
        <w:div w:id="486750407">
          <w:marLeft w:val="0"/>
          <w:marRight w:val="0"/>
          <w:marTop w:val="0"/>
          <w:marBottom w:val="0"/>
          <w:divBdr>
            <w:top w:val="none" w:sz="0" w:space="0" w:color="auto"/>
            <w:left w:val="none" w:sz="0" w:space="0" w:color="auto"/>
            <w:bottom w:val="none" w:sz="0" w:space="0" w:color="auto"/>
            <w:right w:val="none" w:sz="0" w:space="0" w:color="auto"/>
          </w:divBdr>
        </w:div>
        <w:div w:id="878707146">
          <w:marLeft w:val="0"/>
          <w:marRight w:val="0"/>
          <w:marTop w:val="0"/>
          <w:marBottom w:val="0"/>
          <w:divBdr>
            <w:top w:val="none" w:sz="0" w:space="0" w:color="auto"/>
            <w:left w:val="none" w:sz="0" w:space="0" w:color="auto"/>
            <w:bottom w:val="none" w:sz="0" w:space="0" w:color="auto"/>
            <w:right w:val="none" w:sz="0" w:space="0" w:color="auto"/>
          </w:divBdr>
        </w:div>
        <w:div w:id="726882695">
          <w:marLeft w:val="0"/>
          <w:marRight w:val="0"/>
          <w:marTop w:val="0"/>
          <w:marBottom w:val="0"/>
          <w:divBdr>
            <w:top w:val="none" w:sz="0" w:space="0" w:color="auto"/>
            <w:left w:val="none" w:sz="0" w:space="0" w:color="auto"/>
            <w:bottom w:val="none" w:sz="0" w:space="0" w:color="auto"/>
            <w:right w:val="none" w:sz="0" w:space="0" w:color="auto"/>
          </w:divBdr>
        </w:div>
      </w:divsChild>
    </w:div>
    <w:div w:id="1466967947">
      <w:bodyDiv w:val="1"/>
      <w:marLeft w:val="0"/>
      <w:marRight w:val="0"/>
      <w:marTop w:val="0"/>
      <w:marBottom w:val="0"/>
      <w:divBdr>
        <w:top w:val="none" w:sz="0" w:space="0" w:color="auto"/>
        <w:left w:val="none" w:sz="0" w:space="0" w:color="auto"/>
        <w:bottom w:val="none" w:sz="0" w:space="0" w:color="auto"/>
        <w:right w:val="none" w:sz="0" w:space="0" w:color="auto"/>
      </w:divBdr>
      <w:divsChild>
        <w:div w:id="2120644129">
          <w:marLeft w:val="0"/>
          <w:marRight w:val="0"/>
          <w:marTop w:val="0"/>
          <w:marBottom w:val="0"/>
          <w:divBdr>
            <w:top w:val="none" w:sz="0" w:space="0" w:color="auto"/>
            <w:left w:val="none" w:sz="0" w:space="0" w:color="auto"/>
            <w:bottom w:val="none" w:sz="0" w:space="0" w:color="auto"/>
            <w:right w:val="none" w:sz="0" w:space="0" w:color="auto"/>
          </w:divBdr>
        </w:div>
        <w:div w:id="50815881">
          <w:marLeft w:val="720"/>
          <w:marRight w:val="0"/>
          <w:marTop w:val="0"/>
          <w:marBottom w:val="0"/>
          <w:divBdr>
            <w:top w:val="none" w:sz="0" w:space="0" w:color="auto"/>
            <w:left w:val="none" w:sz="0" w:space="0" w:color="auto"/>
            <w:bottom w:val="none" w:sz="0" w:space="0" w:color="auto"/>
            <w:right w:val="none" w:sz="0" w:space="0" w:color="auto"/>
          </w:divBdr>
        </w:div>
        <w:div w:id="345599392">
          <w:marLeft w:val="720"/>
          <w:marRight w:val="0"/>
          <w:marTop w:val="0"/>
          <w:marBottom w:val="0"/>
          <w:divBdr>
            <w:top w:val="none" w:sz="0" w:space="0" w:color="auto"/>
            <w:left w:val="none" w:sz="0" w:space="0" w:color="auto"/>
            <w:bottom w:val="none" w:sz="0" w:space="0" w:color="auto"/>
            <w:right w:val="none" w:sz="0" w:space="0" w:color="auto"/>
          </w:divBdr>
        </w:div>
        <w:div w:id="935014692">
          <w:marLeft w:val="720"/>
          <w:marRight w:val="0"/>
          <w:marTop w:val="0"/>
          <w:marBottom w:val="0"/>
          <w:divBdr>
            <w:top w:val="none" w:sz="0" w:space="0" w:color="auto"/>
            <w:left w:val="none" w:sz="0" w:space="0" w:color="auto"/>
            <w:bottom w:val="none" w:sz="0" w:space="0" w:color="auto"/>
            <w:right w:val="none" w:sz="0" w:space="0" w:color="auto"/>
          </w:divBdr>
        </w:div>
        <w:div w:id="1375542838">
          <w:marLeft w:val="720"/>
          <w:marRight w:val="0"/>
          <w:marTop w:val="0"/>
          <w:marBottom w:val="0"/>
          <w:divBdr>
            <w:top w:val="none" w:sz="0" w:space="0" w:color="auto"/>
            <w:left w:val="none" w:sz="0" w:space="0" w:color="auto"/>
            <w:bottom w:val="none" w:sz="0" w:space="0" w:color="auto"/>
            <w:right w:val="none" w:sz="0" w:space="0" w:color="auto"/>
          </w:divBdr>
        </w:div>
        <w:div w:id="323046006">
          <w:marLeft w:val="720"/>
          <w:marRight w:val="0"/>
          <w:marTop w:val="0"/>
          <w:marBottom w:val="0"/>
          <w:divBdr>
            <w:top w:val="none" w:sz="0" w:space="0" w:color="auto"/>
            <w:left w:val="none" w:sz="0" w:space="0" w:color="auto"/>
            <w:bottom w:val="none" w:sz="0" w:space="0" w:color="auto"/>
            <w:right w:val="none" w:sz="0" w:space="0" w:color="auto"/>
          </w:divBdr>
        </w:div>
        <w:div w:id="1046686716">
          <w:marLeft w:val="720"/>
          <w:marRight w:val="0"/>
          <w:marTop w:val="0"/>
          <w:marBottom w:val="0"/>
          <w:divBdr>
            <w:top w:val="none" w:sz="0" w:space="0" w:color="auto"/>
            <w:left w:val="none" w:sz="0" w:space="0" w:color="auto"/>
            <w:bottom w:val="none" w:sz="0" w:space="0" w:color="auto"/>
            <w:right w:val="none" w:sz="0" w:space="0" w:color="auto"/>
          </w:divBdr>
        </w:div>
        <w:div w:id="1848985519">
          <w:marLeft w:val="720"/>
          <w:marRight w:val="0"/>
          <w:marTop w:val="0"/>
          <w:marBottom w:val="0"/>
          <w:divBdr>
            <w:top w:val="none" w:sz="0" w:space="0" w:color="auto"/>
            <w:left w:val="none" w:sz="0" w:space="0" w:color="auto"/>
            <w:bottom w:val="none" w:sz="0" w:space="0" w:color="auto"/>
            <w:right w:val="none" w:sz="0" w:space="0" w:color="auto"/>
          </w:divBdr>
        </w:div>
        <w:div w:id="876743326">
          <w:marLeft w:val="720"/>
          <w:marRight w:val="0"/>
          <w:marTop w:val="0"/>
          <w:marBottom w:val="0"/>
          <w:divBdr>
            <w:top w:val="none" w:sz="0" w:space="0" w:color="auto"/>
            <w:left w:val="none" w:sz="0" w:space="0" w:color="auto"/>
            <w:bottom w:val="none" w:sz="0" w:space="0" w:color="auto"/>
            <w:right w:val="none" w:sz="0" w:space="0" w:color="auto"/>
          </w:divBdr>
        </w:div>
        <w:div w:id="1383292517">
          <w:marLeft w:val="720"/>
          <w:marRight w:val="0"/>
          <w:marTop w:val="0"/>
          <w:marBottom w:val="0"/>
          <w:divBdr>
            <w:top w:val="none" w:sz="0" w:space="0" w:color="auto"/>
            <w:left w:val="none" w:sz="0" w:space="0" w:color="auto"/>
            <w:bottom w:val="none" w:sz="0" w:space="0" w:color="auto"/>
            <w:right w:val="none" w:sz="0" w:space="0" w:color="auto"/>
          </w:divBdr>
        </w:div>
        <w:div w:id="1903828659">
          <w:marLeft w:val="720"/>
          <w:marRight w:val="0"/>
          <w:marTop w:val="0"/>
          <w:marBottom w:val="0"/>
          <w:divBdr>
            <w:top w:val="none" w:sz="0" w:space="0" w:color="auto"/>
            <w:left w:val="none" w:sz="0" w:space="0" w:color="auto"/>
            <w:bottom w:val="none" w:sz="0" w:space="0" w:color="auto"/>
            <w:right w:val="none" w:sz="0" w:space="0" w:color="auto"/>
          </w:divBdr>
        </w:div>
        <w:div w:id="1203981916">
          <w:marLeft w:val="720"/>
          <w:marRight w:val="0"/>
          <w:marTop w:val="0"/>
          <w:marBottom w:val="0"/>
          <w:divBdr>
            <w:top w:val="none" w:sz="0" w:space="0" w:color="auto"/>
            <w:left w:val="none" w:sz="0" w:space="0" w:color="auto"/>
            <w:bottom w:val="none" w:sz="0" w:space="0" w:color="auto"/>
            <w:right w:val="none" w:sz="0" w:space="0" w:color="auto"/>
          </w:divBdr>
        </w:div>
        <w:div w:id="1006984074">
          <w:marLeft w:val="720"/>
          <w:marRight w:val="0"/>
          <w:marTop w:val="0"/>
          <w:marBottom w:val="0"/>
          <w:divBdr>
            <w:top w:val="none" w:sz="0" w:space="0" w:color="auto"/>
            <w:left w:val="none" w:sz="0" w:space="0" w:color="auto"/>
            <w:bottom w:val="none" w:sz="0" w:space="0" w:color="auto"/>
            <w:right w:val="none" w:sz="0" w:space="0" w:color="auto"/>
          </w:divBdr>
        </w:div>
        <w:div w:id="1478763768">
          <w:marLeft w:val="720"/>
          <w:marRight w:val="0"/>
          <w:marTop w:val="0"/>
          <w:marBottom w:val="0"/>
          <w:divBdr>
            <w:top w:val="none" w:sz="0" w:space="0" w:color="auto"/>
            <w:left w:val="none" w:sz="0" w:space="0" w:color="auto"/>
            <w:bottom w:val="none" w:sz="0" w:space="0" w:color="auto"/>
            <w:right w:val="none" w:sz="0" w:space="0" w:color="auto"/>
          </w:divBdr>
        </w:div>
        <w:div w:id="1226185825">
          <w:marLeft w:val="720"/>
          <w:marRight w:val="0"/>
          <w:marTop w:val="0"/>
          <w:marBottom w:val="0"/>
          <w:divBdr>
            <w:top w:val="none" w:sz="0" w:space="0" w:color="auto"/>
            <w:left w:val="none" w:sz="0" w:space="0" w:color="auto"/>
            <w:bottom w:val="none" w:sz="0" w:space="0" w:color="auto"/>
            <w:right w:val="none" w:sz="0" w:space="0" w:color="auto"/>
          </w:divBdr>
        </w:div>
        <w:div w:id="1189294530">
          <w:marLeft w:val="720"/>
          <w:marRight w:val="0"/>
          <w:marTop w:val="0"/>
          <w:marBottom w:val="0"/>
          <w:divBdr>
            <w:top w:val="none" w:sz="0" w:space="0" w:color="auto"/>
            <w:left w:val="none" w:sz="0" w:space="0" w:color="auto"/>
            <w:bottom w:val="none" w:sz="0" w:space="0" w:color="auto"/>
            <w:right w:val="none" w:sz="0" w:space="0" w:color="auto"/>
          </w:divBdr>
        </w:div>
        <w:div w:id="2025395185">
          <w:marLeft w:val="720"/>
          <w:marRight w:val="0"/>
          <w:marTop w:val="0"/>
          <w:marBottom w:val="0"/>
          <w:divBdr>
            <w:top w:val="none" w:sz="0" w:space="0" w:color="auto"/>
            <w:left w:val="none" w:sz="0" w:space="0" w:color="auto"/>
            <w:bottom w:val="none" w:sz="0" w:space="0" w:color="auto"/>
            <w:right w:val="none" w:sz="0" w:space="0" w:color="auto"/>
          </w:divBdr>
        </w:div>
        <w:div w:id="200216758">
          <w:marLeft w:val="0"/>
          <w:marRight w:val="0"/>
          <w:marTop w:val="0"/>
          <w:marBottom w:val="0"/>
          <w:divBdr>
            <w:top w:val="none" w:sz="0" w:space="0" w:color="auto"/>
            <w:left w:val="none" w:sz="0" w:space="0" w:color="auto"/>
            <w:bottom w:val="none" w:sz="0" w:space="0" w:color="auto"/>
            <w:right w:val="none" w:sz="0" w:space="0" w:color="auto"/>
          </w:divBdr>
        </w:div>
        <w:div w:id="372536730">
          <w:marLeft w:val="0"/>
          <w:marRight w:val="0"/>
          <w:marTop w:val="0"/>
          <w:marBottom w:val="0"/>
          <w:divBdr>
            <w:top w:val="none" w:sz="0" w:space="0" w:color="auto"/>
            <w:left w:val="none" w:sz="0" w:space="0" w:color="auto"/>
            <w:bottom w:val="none" w:sz="0" w:space="0" w:color="auto"/>
            <w:right w:val="none" w:sz="0" w:space="0" w:color="auto"/>
          </w:divBdr>
        </w:div>
        <w:div w:id="87858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0.wmf"/><Relationship Id="rId12" Type="http://schemas.openxmlformats.org/officeDocument/2006/relationships/image" Target="media/image4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9952-4D49-44EB-89DB-07A58A97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Words>
  <Characters>30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Gómez</dc:creator>
  <cp:keywords/>
  <dc:description/>
  <cp:lastModifiedBy>Isaac Gómez</cp:lastModifiedBy>
  <cp:revision>3</cp:revision>
  <dcterms:created xsi:type="dcterms:W3CDTF">2016-09-18T04:29:00Z</dcterms:created>
  <dcterms:modified xsi:type="dcterms:W3CDTF">2016-09-18T14:38:00Z</dcterms:modified>
</cp:coreProperties>
</file>