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E2" w:rsidRDefault="00B82BF0" w:rsidP="006F66E2">
      <w:pPr>
        <w:jc w:val="right"/>
      </w:pPr>
      <w:r>
        <w:t>23/04/15</w:t>
      </w:r>
    </w:p>
    <w:p w:rsidR="006F66E2" w:rsidRDefault="006F66E2"/>
    <w:p w:rsidR="006F66E2" w:rsidRDefault="006F66E2"/>
    <w:p w:rsidR="006F66E2" w:rsidRPr="00B82BF0" w:rsidRDefault="006F66E2">
      <w:pPr>
        <w:rPr>
          <w:rFonts w:ascii="Arial" w:hAnsi="Arial" w:cs="Arial"/>
          <w:sz w:val="24"/>
          <w:szCs w:val="24"/>
        </w:rPr>
      </w:pPr>
    </w:p>
    <w:p w:rsidR="00BB3EAD" w:rsidRPr="00B82BF0" w:rsidRDefault="00A435D8" w:rsidP="00FB5E92">
      <w:p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 xml:space="preserve">1.- Objetivo primario de un </w:t>
      </w:r>
      <w:proofErr w:type="spellStart"/>
      <w:r w:rsidRPr="00B82BF0">
        <w:rPr>
          <w:rFonts w:ascii="Arial" w:hAnsi="Arial" w:cs="Arial"/>
          <w:sz w:val="24"/>
          <w:szCs w:val="24"/>
        </w:rPr>
        <w:t>metaanalisis</w:t>
      </w:r>
      <w:proofErr w:type="spellEnd"/>
    </w:p>
    <w:p w:rsidR="00A435D8" w:rsidRPr="00B82BF0" w:rsidRDefault="00A435D8" w:rsidP="00FB5E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 xml:space="preserve">¿Se </w:t>
      </w:r>
      <w:r w:rsidR="007D20D5" w:rsidRPr="00B82BF0">
        <w:rPr>
          <w:rFonts w:ascii="Arial" w:hAnsi="Arial" w:cs="Arial"/>
          <w:sz w:val="24"/>
          <w:szCs w:val="24"/>
        </w:rPr>
        <w:t>definió</w:t>
      </w:r>
      <w:r w:rsidRPr="00B82BF0">
        <w:rPr>
          <w:rFonts w:ascii="Arial" w:hAnsi="Arial" w:cs="Arial"/>
          <w:sz w:val="24"/>
          <w:szCs w:val="24"/>
        </w:rPr>
        <w:t xml:space="preserve"> la pregunta claramente?</w:t>
      </w:r>
    </w:p>
    <w:p w:rsidR="00A440AD" w:rsidRPr="00B82BF0" w:rsidRDefault="00A440AD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No</w:t>
      </w:r>
      <w:bookmarkStart w:id="0" w:name="_GoBack"/>
      <w:bookmarkEnd w:id="0"/>
    </w:p>
    <w:p w:rsidR="00A435D8" w:rsidRPr="00B82BF0" w:rsidRDefault="00A435D8" w:rsidP="00FB5E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 xml:space="preserve">¿Se </w:t>
      </w:r>
      <w:r w:rsidR="007D20D5" w:rsidRPr="00B82BF0">
        <w:rPr>
          <w:rFonts w:ascii="Arial" w:hAnsi="Arial" w:cs="Arial"/>
          <w:sz w:val="24"/>
          <w:szCs w:val="24"/>
        </w:rPr>
        <w:t>especificó</w:t>
      </w:r>
      <w:r w:rsidRPr="00B82BF0">
        <w:rPr>
          <w:rFonts w:ascii="Arial" w:hAnsi="Arial" w:cs="Arial"/>
          <w:sz w:val="24"/>
          <w:szCs w:val="24"/>
        </w:rPr>
        <w:t xml:space="preserve"> la condición que se estudia?</w:t>
      </w:r>
    </w:p>
    <w:p w:rsidR="00A440AD" w:rsidRPr="00B82BF0" w:rsidRDefault="00A440AD" w:rsidP="00FB5E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No claramente ya que se encontraba controversia en el articulo</w:t>
      </w:r>
    </w:p>
    <w:p w:rsidR="00A435D8" w:rsidRPr="00B82BF0" w:rsidRDefault="00A435D8" w:rsidP="00FB5E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 xml:space="preserve">¿Se </w:t>
      </w:r>
      <w:r w:rsidR="007D20D5" w:rsidRPr="00B82BF0">
        <w:rPr>
          <w:rFonts w:ascii="Arial" w:hAnsi="Arial" w:cs="Arial"/>
          <w:sz w:val="24"/>
          <w:szCs w:val="24"/>
        </w:rPr>
        <w:t>especificó</w:t>
      </w:r>
      <w:r w:rsidRPr="00B82BF0">
        <w:rPr>
          <w:rFonts w:ascii="Arial" w:hAnsi="Arial" w:cs="Arial"/>
          <w:sz w:val="24"/>
          <w:szCs w:val="24"/>
        </w:rPr>
        <w:t xml:space="preserve"> la edad de la población y el escenario en la cual se realizara?</w:t>
      </w:r>
    </w:p>
    <w:p w:rsidR="00E148BC" w:rsidRPr="00B82BF0" w:rsidRDefault="00E148BC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 xml:space="preserve">No se especifica la edad de los pacientes ya que solo querían </w:t>
      </w:r>
      <w:r w:rsidR="00EE086F" w:rsidRPr="00B82BF0">
        <w:rPr>
          <w:rFonts w:ascii="Arial" w:hAnsi="Arial" w:cs="Arial"/>
          <w:b/>
          <w:sz w:val="24"/>
          <w:szCs w:val="24"/>
        </w:rPr>
        <w:t xml:space="preserve">encontrar la asociación entre la enfermedad de </w:t>
      </w:r>
      <w:r w:rsidR="00B82BF0" w:rsidRPr="00B82BF0">
        <w:rPr>
          <w:rFonts w:ascii="Arial" w:hAnsi="Arial" w:cs="Arial"/>
          <w:b/>
          <w:sz w:val="24"/>
          <w:szCs w:val="24"/>
        </w:rPr>
        <w:t>Parkinson</w:t>
      </w:r>
      <w:r w:rsidR="00EE086F" w:rsidRPr="00B82BF0">
        <w:rPr>
          <w:rFonts w:ascii="Arial" w:hAnsi="Arial" w:cs="Arial"/>
          <w:b/>
          <w:sz w:val="24"/>
          <w:szCs w:val="24"/>
        </w:rPr>
        <w:t xml:space="preserve"> temprana y el tabaco.</w:t>
      </w:r>
    </w:p>
    <w:p w:rsidR="00A435D8" w:rsidRPr="00B82BF0" w:rsidRDefault="00A435D8" w:rsidP="00FB5E92">
      <w:p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 xml:space="preserve">2.- </w:t>
      </w:r>
      <w:r w:rsidR="007D20D5" w:rsidRPr="00B82BF0">
        <w:rPr>
          <w:rFonts w:ascii="Arial" w:hAnsi="Arial" w:cs="Arial"/>
          <w:sz w:val="24"/>
          <w:szCs w:val="24"/>
        </w:rPr>
        <w:t>Búsqueda</w:t>
      </w:r>
      <w:r w:rsidRPr="00B82BF0">
        <w:rPr>
          <w:rFonts w:ascii="Arial" w:hAnsi="Arial" w:cs="Arial"/>
          <w:sz w:val="24"/>
          <w:szCs w:val="24"/>
        </w:rPr>
        <w:t xml:space="preserve"> y selección de artículos</w:t>
      </w:r>
    </w:p>
    <w:p w:rsidR="00A435D8" w:rsidRPr="00B82BF0" w:rsidRDefault="005D5335" w:rsidP="00FB5E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 xml:space="preserve">¿Se </w:t>
      </w:r>
      <w:r w:rsidR="007D20D5" w:rsidRPr="00B82BF0">
        <w:rPr>
          <w:rFonts w:ascii="Arial" w:hAnsi="Arial" w:cs="Arial"/>
          <w:sz w:val="24"/>
          <w:szCs w:val="24"/>
        </w:rPr>
        <w:t>especificó</w:t>
      </w:r>
      <w:r w:rsidRPr="00B82BF0">
        <w:rPr>
          <w:rFonts w:ascii="Arial" w:hAnsi="Arial" w:cs="Arial"/>
          <w:sz w:val="24"/>
          <w:szCs w:val="24"/>
        </w:rPr>
        <w:t xml:space="preserve"> la estrategia utilizada en la búsqueda de los artículos?</w:t>
      </w:r>
    </w:p>
    <w:p w:rsidR="00EE086F" w:rsidRPr="00B82BF0" w:rsidRDefault="00EE086F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Si, refirió que la búsqueda la realizaron en MEDLINE</w:t>
      </w:r>
    </w:p>
    <w:p w:rsidR="005D5335" w:rsidRPr="00B82BF0" w:rsidRDefault="005D5335" w:rsidP="00FB5E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 xml:space="preserve">¿Se definieron a </w:t>
      </w:r>
      <w:r w:rsidR="004714A7" w:rsidRPr="00B82BF0">
        <w:rPr>
          <w:rFonts w:ascii="Arial" w:hAnsi="Arial" w:cs="Arial"/>
          <w:sz w:val="24"/>
          <w:szCs w:val="24"/>
        </w:rPr>
        <w:t>priori los criterios de elegibilidad de los artículos?</w:t>
      </w:r>
    </w:p>
    <w:p w:rsidR="00EE086F" w:rsidRPr="00B82BF0" w:rsidRDefault="00EE086F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No</w:t>
      </w:r>
    </w:p>
    <w:p w:rsidR="004714A7" w:rsidRPr="00B82BF0" w:rsidRDefault="004714A7" w:rsidP="00FB5E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>¿Fueron apropiados los criterios utilizados para seleccionar los artículos de inclusión?</w:t>
      </w:r>
    </w:p>
    <w:p w:rsidR="00EE086F" w:rsidRPr="00B82BF0" w:rsidRDefault="004B1641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No, para lo que estaban buscando</w:t>
      </w:r>
    </w:p>
    <w:p w:rsidR="004714A7" w:rsidRPr="00B82BF0" w:rsidRDefault="004714A7" w:rsidP="00FB5E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 xml:space="preserve">¿Se </w:t>
      </w:r>
      <w:r w:rsidR="007D20D5" w:rsidRPr="00B82BF0">
        <w:rPr>
          <w:rFonts w:ascii="Arial" w:hAnsi="Arial" w:cs="Arial"/>
          <w:sz w:val="24"/>
          <w:szCs w:val="24"/>
        </w:rPr>
        <w:t>evaluó</w:t>
      </w:r>
      <w:r w:rsidRPr="00B82BF0">
        <w:rPr>
          <w:rFonts w:ascii="Arial" w:hAnsi="Arial" w:cs="Arial"/>
          <w:sz w:val="24"/>
          <w:szCs w:val="24"/>
        </w:rPr>
        <w:t xml:space="preserve"> la validez de los artículos incluidos?</w:t>
      </w:r>
    </w:p>
    <w:p w:rsidR="004B1641" w:rsidRPr="00B82BF0" w:rsidRDefault="004B1641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Si</w:t>
      </w:r>
    </w:p>
    <w:p w:rsidR="004714A7" w:rsidRPr="00B82BF0" w:rsidRDefault="004714A7" w:rsidP="00FB5E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>¿Fueron los estudios hechos al azar?</w:t>
      </w:r>
    </w:p>
    <w:p w:rsidR="004B1641" w:rsidRPr="00B82BF0" w:rsidRDefault="004B1641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Si</w:t>
      </w:r>
    </w:p>
    <w:p w:rsidR="004714A7" w:rsidRPr="00B82BF0" w:rsidRDefault="004714A7" w:rsidP="00FB5E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>¿Se realizaron los sesgos de los artículos incluidos?</w:t>
      </w:r>
    </w:p>
    <w:p w:rsidR="004B1641" w:rsidRPr="00B82BF0" w:rsidRDefault="004B1641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Si</w:t>
      </w:r>
    </w:p>
    <w:p w:rsidR="004714A7" w:rsidRPr="00B82BF0" w:rsidRDefault="00C32405" w:rsidP="00FB5E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>¿</w:t>
      </w:r>
      <w:r w:rsidR="004714A7" w:rsidRPr="00B82BF0">
        <w:rPr>
          <w:rFonts w:ascii="Arial" w:hAnsi="Arial" w:cs="Arial"/>
          <w:sz w:val="24"/>
          <w:szCs w:val="24"/>
        </w:rPr>
        <w:t xml:space="preserve">Son los métodos lo bastante </w:t>
      </w:r>
      <w:r w:rsidR="007D20D5" w:rsidRPr="00B82BF0">
        <w:rPr>
          <w:rFonts w:ascii="Arial" w:hAnsi="Arial" w:cs="Arial"/>
          <w:sz w:val="24"/>
          <w:szCs w:val="24"/>
        </w:rPr>
        <w:t>explícitos</w:t>
      </w:r>
      <w:r w:rsidR="00791182" w:rsidRPr="00B82BF0">
        <w:rPr>
          <w:rFonts w:ascii="Arial" w:hAnsi="Arial" w:cs="Arial"/>
          <w:sz w:val="24"/>
          <w:szCs w:val="24"/>
        </w:rPr>
        <w:t xml:space="preserve"> para asegurar la reproductibilidad?</w:t>
      </w:r>
    </w:p>
    <w:p w:rsidR="004B1641" w:rsidRPr="00B82BF0" w:rsidRDefault="004B1641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No</w:t>
      </w:r>
    </w:p>
    <w:p w:rsidR="00791182" w:rsidRPr="00B82BF0" w:rsidRDefault="00791182" w:rsidP="00FB5E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>¿Cuál es el periodo de publicación evaluado?</w:t>
      </w:r>
    </w:p>
    <w:p w:rsidR="004B1641" w:rsidRPr="00B82BF0" w:rsidRDefault="004B1641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10 a 20 años</w:t>
      </w:r>
    </w:p>
    <w:p w:rsidR="00791182" w:rsidRPr="00B82BF0" w:rsidRDefault="00791182" w:rsidP="00FB5E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 xml:space="preserve">¿Se incorporaron </w:t>
      </w:r>
      <w:proofErr w:type="spellStart"/>
      <w:r w:rsidRPr="00B82BF0">
        <w:rPr>
          <w:rFonts w:ascii="Arial" w:hAnsi="Arial" w:cs="Arial"/>
          <w:sz w:val="24"/>
          <w:szCs w:val="24"/>
        </w:rPr>
        <w:t>metaanalisis</w:t>
      </w:r>
      <w:proofErr w:type="spellEnd"/>
      <w:r w:rsidRPr="00B82BF0">
        <w:rPr>
          <w:rFonts w:ascii="Arial" w:hAnsi="Arial" w:cs="Arial"/>
          <w:sz w:val="24"/>
          <w:szCs w:val="24"/>
        </w:rPr>
        <w:t xml:space="preserve"> en diferentes lenguajes o solo en </w:t>
      </w:r>
      <w:r w:rsidR="007D20D5" w:rsidRPr="00B82BF0">
        <w:rPr>
          <w:rFonts w:ascii="Arial" w:hAnsi="Arial" w:cs="Arial"/>
          <w:sz w:val="24"/>
          <w:szCs w:val="24"/>
        </w:rPr>
        <w:t>inglés</w:t>
      </w:r>
      <w:r w:rsidRPr="00B82BF0">
        <w:rPr>
          <w:rFonts w:ascii="Arial" w:hAnsi="Arial" w:cs="Arial"/>
          <w:sz w:val="24"/>
          <w:szCs w:val="24"/>
        </w:rPr>
        <w:t>?</w:t>
      </w:r>
    </w:p>
    <w:p w:rsidR="00791182" w:rsidRPr="00B82BF0" w:rsidRDefault="00791182" w:rsidP="00FB5E92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En diferentes lenguajes</w:t>
      </w:r>
      <w:r w:rsidRPr="00B82BF0">
        <w:rPr>
          <w:rFonts w:ascii="Arial" w:hAnsi="Arial" w:cs="Arial"/>
          <w:sz w:val="24"/>
          <w:szCs w:val="24"/>
        </w:rPr>
        <w:t>.</w:t>
      </w:r>
    </w:p>
    <w:p w:rsidR="00791182" w:rsidRPr="00B82BF0" w:rsidRDefault="00791182" w:rsidP="00FB5E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>¿Fue el tamaño de la población suficiente?</w:t>
      </w:r>
    </w:p>
    <w:p w:rsidR="00EB27B5" w:rsidRPr="00B82BF0" w:rsidRDefault="00EB27B5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Si</w:t>
      </w:r>
    </w:p>
    <w:p w:rsidR="00791182" w:rsidRPr="00B82BF0" w:rsidRDefault="00791182" w:rsidP="00FB5E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lastRenderedPageBreak/>
        <w:t>¿Fue el tiempo de seguimiento suficiente para dar una conclusión valida?</w:t>
      </w:r>
    </w:p>
    <w:p w:rsidR="00EB27B5" w:rsidRPr="00B82BF0" w:rsidRDefault="00EB27B5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Si</w:t>
      </w:r>
    </w:p>
    <w:p w:rsidR="00791182" w:rsidRPr="00B82BF0" w:rsidRDefault="00791182" w:rsidP="00FB5E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>¿Fueron los tratamientos o exposiciones similares?</w:t>
      </w:r>
    </w:p>
    <w:p w:rsidR="00EB27B5" w:rsidRPr="00B82BF0" w:rsidRDefault="00695457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No se dio tratamiento</w:t>
      </w:r>
    </w:p>
    <w:p w:rsidR="00791182" w:rsidRPr="00B82BF0" w:rsidRDefault="00C528AF" w:rsidP="00FB5E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>¿Se</w:t>
      </w:r>
      <w:r w:rsidR="00791182" w:rsidRPr="00B82BF0">
        <w:rPr>
          <w:rFonts w:ascii="Arial" w:hAnsi="Arial" w:cs="Arial"/>
          <w:sz w:val="24"/>
          <w:szCs w:val="24"/>
        </w:rPr>
        <w:t xml:space="preserve"> tiene la información completa de los métodos utilizados en cada estudio?</w:t>
      </w:r>
    </w:p>
    <w:p w:rsidR="00695457" w:rsidRPr="00B82BF0" w:rsidRDefault="00695457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No</w:t>
      </w:r>
    </w:p>
    <w:p w:rsidR="00791182" w:rsidRPr="00B82BF0" w:rsidRDefault="00C528AF" w:rsidP="00FB5E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>¿Se tiene información de estudios no publicados?</w:t>
      </w:r>
    </w:p>
    <w:p w:rsidR="00695457" w:rsidRPr="00B82BF0" w:rsidRDefault="00695457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No</w:t>
      </w:r>
    </w:p>
    <w:p w:rsidR="00C528AF" w:rsidRPr="00B82BF0" w:rsidRDefault="00C528AF" w:rsidP="00FB5E92">
      <w:p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 xml:space="preserve">3.- </w:t>
      </w:r>
      <w:r w:rsidR="007D20D5" w:rsidRPr="00B82BF0">
        <w:rPr>
          <w:rFonts w:ascii="Arial" w:hAnsi="Arial" w:cs="Arial"/>
          <w:sz w:val="24"/>
          <w:szCs w:val="24"/>
        </w:rPr>
        <w:t>Extracción</w:t>
      </w:r>
      <w:r w:rsidRPr="00B82BF0">
        <w:rPr>
          <w:rFonts w:ascii="Arial" w:hAnsi="Arial" w:cs="Arial"/>
          <w:sz w:val="24"/>
          <w:szCs w:val="24"/>
        </w:rPr>
        <w:t xml:space="preserve"> de datos</w:t>
      </w:r>
    </w:p>
    <w:p w:rsidR="00C528AF" w:rsidRPr="00B82BF0" w:rsidRDefault="00C528AF" w:rsidP="00FB5E9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 xml:space="preserve">¿Se </w:t>
      </w:r>
      <w:r w:rsidR="00C32405" w:rsidRPr="00B82BF0">
        <w:rPr>
          <w:rFonts w:ascii="Arial" w:hAnsi="Arial" w:cs="Arial"/>
          <w:sz w:val="24"/>
          <w:szCs w:val="24"/>
        </w:rPr>
        <w:t>realizó</w:t>
      </w:r>
      <w:r w:rsidRPr="00B82BF0">
        <w:rPr>
          <w:rFonts w:ascii="Arial" w:hAnsi="Arial" w:cs="Arial"/>
          <w:sz w:val="24"/>
          <w:szCs w:val="24"/>
        </w:rPr>
        <w:t xml:space="preserve"> una extracción cuidadosa de los datos?</w:t>
      </w:r>
    </w:p>
    <w:p w:rsidR="00695457" w:rsidRPr="00B82BF0" w:rsidRDefault="00695457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No</w:t>
      </w:r>
    </w:p>
    <w:p w:rsidR="00C528AF" w:rsidRPr="00B82BF0" w:rsidRDefault="00C528AF" w:rsidP="00FB5E9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>¿Fueron entrenadas las personas encargadas de extraer los datos?</w:t>
      </w:r>
    </w:p>
    <w:p w:rsidR="00695457" w:rsidRPr="00B82BF0" w:rsidRDefault="00A1075D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No</w:t>
      </w:r>
    </w:p>
    <w:p w:rsidR="00C528AF" w:rsidRPr="00B82BF0" w:rsidRDefault="00C528AF" w:rsidP="00FB5E9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>¿Fueron los encargados de la extracción segados a las fuentes y a los autores?</w:t>
      </w:r>
    </w:p>
    <w:p w:rsidR="00A1075D" w:rsidRPr="00B82BF0" w:rsidRDefault="00A1075D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No hubo extracción de datos</w:t>
      </w:r>
    </w:p>
    <w:p w:rsidR="00C528AF" w:rsidRPr="00B82BF0" w:rsidRDefault="00C528AF" w:rsidP="00FB5E9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>¿Fueron los resultados de los estudios de utilidad clínica?</w:t>
      </w:r>
    </w:p>
    <w:p w:rsidR="00A1075D" w:rsidRPr="00B82BF0" w:rsidRDefault="00A1075D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No porque no da los suficientes datos</w:t>
      </w:r>
    </w:p>
    <w:p w:rsidR="00C528AF" w:rsidRPr="00B82BF0" w:rsidRDefault="00C528AF" w:rsidP="00FB5E9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>¿Pueden los resultados del estudio ser aplicados clínicamente en el manejo de los pacientes?</w:t>
      </w:r>
    </w:p>
    <w:p w:rsidR="00A1075D" w:rsidRPr="00B82BF0" w:rsidRDefault="00F9501A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No propone tratamiento</w:t>
      </w:r>
    </w:p>
    <w:p w:rsidR="00C528AF" w:rsidRPr="00B82BF0" w:rsidRDefault="00C528AF" w:rsidP="00FB5E9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>¿Cuáles son los beneficios, daños y costos?</w:t>
      </w:r>
    </w:p>
    <w:p w:rsidR="00F9501A" w:rsidRPr="00B82BF0" w:rsidRDefault="00F9501A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No menciona beneficios, daños y costos</w:t>
      </w:r>
    </w:p>
    <w:p w:rsidR="00C528AF" w:rsidRPr="00B82BF0" w:rsidRDefault="00C528AF" w:rsidP="00FB5E9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528AF" w:rsidRPr="00B82BF0" w:rsidRDefault="00C528AF" w:rsidP="00FB5E92">
      <w:p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 xml:space="preserve">4.- </w:t>
      </w:r>
      <w:r w:rsidR="007D20D5" w:rsidRPr="00B82BF0">
        <w:rPr>
          <w:rFonts w:ascii="Arial" w:hAnsi="Arial" w:cs="Arial"/>
          <w:sz w:val="24"/>
          <w:szCs w:val="24"/>
        </w:rPr>
        <w:t>Análisis</w:t>
      </w:r>
      <w:r w:rsidRPr="00B82BF0">
        <w:rPr>
          <w:rFonts w:ascii="Arial" w:hAnsi="Arial" w:cs="Arial"/>
          <w:sz w:val="24"/>
          <w:szCs w:val="24"/>
        </w:rPr>
        <w:t xml:space="preserve"> estadístico</w:t>
      </w:r>
    </w:p>
    <w:p w:rsidR="00C528AF" w:rsidRPr="00B82BF0" w:rsidRDefault="00C528AF" w:rsidP="00FB5E9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 xml:space="preserve">¿Se </w:t>
      </w:r>
      <w:r w:rsidR="007D20D5" w:rsidRPr="00B82BF0">
        <w:rPr>
          <w:rFonts w:ascii="Arial" w:hAnsi="Arial" w:cs="Arial"/>
          <w:sz w:val="24"/>
          <w:szCs w:val="24"/>
        </w:rPr>
        <w:t>realizó</w:t>
      </w:r>
      <w:r w:rsidRPr="00B82BF0">
        <w:rPr>
          <w:rFonts w:ascii="Arial" w:hAnsi="Arial" w:cs="Arial"/>
          <w:sz w:val="24"/>
          <w:szCs w:val="24"/>
        </w:rPr>
        <w:t xml:space="preserve"> una prueba de homogeneidad?</w:t>
      </w:r>
    </w:p>
    <w:p w:rsidR="006F66E2" w:rsidRPr="00B82BF0" w:rsidRDefault="006F66E2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No</w:t>
      </w:r>
    </w:p>
    <w:p w:rsidR="00C528AF" w:rsidRPr="00B82BF0" w:rsidRDefault="00C528AF" w:rsidP="00FB5E9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 xml:space="preserve">¿Se </w:t>
      </w:r>
      <w:r w:rsidR="007D20D5" w:rsidRPr="00B82BF0">
        <w:rPr>
          <w:rFonts w:ascii="Arial" w:hAnsi="Arial" w:cs="Arial"/>
          <w:sz w:val="24"/>
          <w:szCs w:val="24"/>
        </w:rPr>
        <w:t>utilizó</w:t>
      </w:r>
      <w:r w:rsidRPr="00B82BF0">
        <w:rPr>
          <w:rFonts w:ascii="Arial" w:hAnsi="Arial" w:cs="Arial"/>
          <w:sz w:val="24"/>
          <w:szCs w:val="24"/>
        </w:rPr>
        <w:t xml:space="preserve"> el análisis de efecto al azar especialmente si la prueba de homogeneidad fue positiva?</w:t>
      </w:r>
    </w:p>
    <w:p w:rsidR="006F66E2" w:rsidRPr="00B82BF0" w:rsidRDefault="006F66E2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No</w:t>
      </w:r>
    </w:p>
    <w:p w:rsidR="00C528AF" w:rsidRPr="00B82BF0" w:rsidRDefault="00C528AF" w:rsidP="00FB5E9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>¿Se proporcionaron los intervalos de confianza de estimado global?</w:t>
      </w:r>
    </w:p>
    <w:p w:rsidR="006F66E2" w:rsidRPr="00B82BF0" w:rsidRDefault="006F66E2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No</w:t>
      </w:r>
    </w:p>
    <w:p w:rsidR="00C528AF" w:rsidRPr="00B82BF0" w:rsidRDefault="00C528AF" w:rsidP="00FB5E9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 xml:space="preserve">¿Se determinaron los factores que </w:t>
      </w:r>
      <w:r w:rsidR="006947A1" w:rsidRPr="00B82BF0">
        <w:rPr>
          <w:rFonts w:ascii="Arial" w:hAnsi="Arial" w:cs="Arial"/>
          <w:sz w:val="24"/>
          <w:szCs w:val="24"/>
        </w:rPr>
        <w:t>más</w:t>
      </w:r>
      <w:r w:rsidRPr="00B82BF0">
        <w:rPr>
          <w:rFonts w:ascii="Arial" w:hAnsi="Arial" w:cs="Arial"/>
          <w:sz w:val="24"/>
          <w:szCs w:val="24"/>
        </w:rPr>
        <w:t xml:space="preserve"> influenciaron el resultado?</w:t>
      </w:r>
    </w:p>
    <w:p w:rsidR="006F66E2" w:rsidRPr="00B82BF0" w:rsidRDefault="006F66E2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No</w:t>
      </w:r>
    </w:p>
    <w:p w:rsidR="00C528AF" w:rsidRPr="00B82BF0" w:rsidRDefault="00C528AF" w:rsidP="00FB5E9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82BF0">
        <w:rPr>
          <w:rFonts w:ascii="Arial" w:hAnsi="Arial" w:cs="Arial"/>
          <w:sz w:val="24"/>
          <w:szCs w:val="24"/>
        </w:rPr>
        <w:t xml:space="preserve">¿Se hizo </w:t>
      </w:r>
      <w:proofErr w:type="spellStart"/>
      <w:r w:rsidRPr="00B82BF0">
        <w:rPr>
          <w:rFonts w:ascii="Arial" w:hAnsi="Arial" w:cs="Arial"/>
          <w:sz w:val="24"/>
          <w:szCs w:val="24"/>
        </w:rPr>
        <w:t>metarregresion</w:t>
      </w:r>
      <w:proofErr w:type="spellEnd"/>
      <w:r w:rsidRPr="00B82BF0">
        <w:rPr>
          <w:rFonts w:ascii="Arial" w:hAnsi="Arial" w:cs="Arial"/>
          <w:sz w:val="24"/>
          <w:szCs w:val="24"/>
        </w:rPr>
        <w:t>?</w:t>
      </w:r>
    </w:p>
    <w:p w:rsidR="006F66E2" w:rsidRPr="00B82BF0" w:rsidRDefault="006F66E2" w:rsidP="00FB5E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B82BF0">
        <w:rPr>
          <w:rFonts w:ascii="Arial" w:hAnsi="Arial" w:cs="Arial"/>
          <w:b/>
          <w:sz w:val="24"/>
          <w:szCs w:val="24"/>
        </w:rPr>
        <w:t>No</w:t>
      </w:r>
    </w:p>
    <w:p w:rsidR="00C528AF" w:rsidRPr="00B82BF0" w:rsidRDefault="00C528AF" w:rsidP="00B82BF0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C528AF" w:rsidRPr="00B82BF0" w:rsidRDefault="00C528AF" w:rsidP="00B82BF0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sectPr w:rsidR="00C528AF" w:rsidRPr="00B82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5DC"/>
    <w:multiLevelType w:val="hybridMultilevel"/>
    <w:tmpl w:val="B4D281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A793B"/>
    <w:multiLevelType w:val="hybridMultilevel"/>
    <w:tmpl w:val="A7444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73930"/>
    <w:multiLevelType w:val="hybridMultilevel"/>
    <w:tmpl w:val="4B124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D8"/>
    <w:rsid w:val="004714A7"/>
    <w:rsid w:val="004B1641"/>
    <w:rsid w:val="005D5335"/>
    <w:rsid w:val="006947A1"/>
    <w:rsid w:val="00695457"/>
    <w:rsid w:val="006F66E2"/>
    <w:rsid w:val="00791182"/>
    <w:rsid w:val="007D20D5"/>
    <w:rsid w:val="00A1075D"/>
    <w:rsid w:val="00A435D8"/>
    <w:rsid w:val="00A440AD"/>
    <w:rsid w:val="00B82BF0"/>
    <w:rsid w:val="00BB3EAD"/>
    <w:rsid w:val="00C32405"/>
    <w:rsid w:val="00C528AF"/>
    <w:rsid w:val="00E148BC"/>
    <w:rsid w:val="00EB27B5"/>
    <w:rsid w:val="00EE086F"/>
    <w:rsid w:val="00F9501A"/>
    <w:rsid w:val="00FB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1</cp:revision>
  <dcterms:created xsi:type="dcterms:W3CDTF">2015-04-24T00:08:00Z</dcterms:created>
  <dcterms:modified xsi:type="dcterms:W3CDTF">2015-04-24T01:20:00Z</dcterms:modified>
</cp:coreProperties>
</file>