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1" w:rsidRPr="00D235F6" w:rsidRDefault="00C96F75" w:rsidP="008562B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7.6pt;margin-top:-8.9pt;width:283.35pt;height:26.2pt;z-index:251658240" filled="f" fillcolor="yellow" stroked="f">
            <v:textbox>
              <w:txbxContent>
                <w:p w:rsidR="00D235F6" w:rsidRPr="00DF2C15" w:rsidRDefault="00D235F6" w:rsidP="00D235F6">
                  <w:pPr>
                    <w:jc w:val="right"/>
                    <w:rPr>
                      <w:b/>
                      <w:i/>
                    </w:rPr>
                  </w:pPr>
                  <w:r w:rsidRPr="00DF2C15">
                    <w:rPr>
                      <w:b/>
                      <w:i/>
                    </w:rPr>
                    <w:t>TORRES RODRIGUEZ JUAN PABLO LME 3416</w:t>
                  </w:r>
                </w:p>
              </w:txbxContent>
            </v:textbox>
          </v:shape>
        </w:pict>
      </w:r>
    </w:p>
    <w:p w:rsidR="00D235F6" w:rsidRPr="00D235F6" w:rsidRDefault="00D235F6" w:rsidP="00D235F6">
      <w:pPr>
        <w:pStyle w:val="Ttulo"/>
        <w:jc w:val="center"/>
        <w:rPr>
          <w:rFonts w:ascii="Times New Roman" w:hAnsi="Times New Roman" w:cs="Times New Roman"/>
        </w:rPr>
      </w:pPr>
      <w:r w:rsidRPr="00D235F6">
        <w:rPr>
          <w:rFonts w:ascii="Times New Roman" w:hAnsi="Times New Roman" w:cs="Times New Roman"/>
        </w:rPr>
        <w:t>ACTIVIDAD 2</w:t>
      </w:r>
    </w:p>
    <w:p w:rsidR="00D235F6" w:rsidRPr="00D235F6" w:rsidRDefault="00D235F6" w:rsidP="00D235F6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(SEGUNDO PARCIAL)</w:t>
      </w:r>
    </w:p>
    <w:p w:rsidR="008562BC" w:rsidRPr="00D235F6" w:rsidRDefault="008562BC" w:rsidP="008562BC">
      <w:p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1.- Objetivo primario de un </w:t>
      </w:r>
      <w:proofErr w:type="spellStart"/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metaanálisis</w:t>
      </w:r>
      <w:proofErr w:type="spellEnd"/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definió la pregunta claramente?</w:t>
      </w:r>
    </w:p>
    <w:p w:rsidR="008562BC" w:rsidRPr="00D235F6" w:rsidRDefault="008562BC" w:rsidP="003A6DD1">
      <w:pPr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Si, </w:t>
      </w:r>
      <w:r w:rsidR="0068692F" w:rsidRPr="00D235F6">
        <w:rPr>
          <w:rFonts w:ascii="Times New Roman" w:hAnsi="Times New Roman" w:cs="Times New Roman"/>
          <w:i/>
          <w:sz w:val="24"/>
          <w:szCs w:val="24"/>
        </w:rPr>
        <w:t xml:space="preserve">  ya que  el objetivo es  ver si existe  alguna relación entre   el tabaquismo y el </w:t>
      </w:r>
      <w:proofErr w:type="spellStart"/>
      <w:r w:rsidR="0068692F" w:rsidRPr="00D235F6">
        <w:rPr>
          <w:rFonts w:ascii="Times New Roman" w:hAnsi="Times New Roman" w:cs="Times New Roman"/>
          <w:i/>
          <w:sz w:val="24"/>
          <w:szCs w:val="24"/>
        </w:rPr>
        <w:t>parkinson</w:t>
      </w:r>
      <w:proofErr w:type="spellEnd"/>
      <w:r w:rsidR="0068692F" w:rsidRPr="00D235F6">
        <w:rPr>
          <w:rFonts w:ascii="Times New Roman" w:hAnsi="Times New Roman" w:cs="Times New Roman"/>
          <w:i/>
          <w:sz w:val="24"/>
          <w:szCs w:val="24"/>
        </w:rPr>
        <w:t xml:space="preserve"> temprana.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especificó la condición que se estudia?</w:t>
      </w:r>
    </w:p>
    <w:p w:rsidR="008562BC" w:rsidRPr="00D235F6" w:rsidRDefault="0068692F" w:rsidP="003A6DD1">
      <w:pPr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Si,  se realizo una  búsqueda  de  estudios  donde  se hablara  del riesgo de  </w:t>
      </w:r>
      <w:proofErr w:type="spellStart"/>
      <w:r w:rsidRPr="00D235F6">
        <w:rPr>
          <w:rFonts w:ascii="Times New Roman" w:hAnsi="Times New Roman" w:cs="Times New Roman"/>
          <w:i/>
          <w:sz w:val="24"/>
          <w:szCs w:val="24"/>
        </w:rPr>
        <w:t>parkinson</w:t>
      </w:r>
      <w:proofErr w:type="spellEnd"/>
      <w:r w:rsidRPr="00D235F6">
        <w:rPr>
          <w:rFonts w:ascii="Times New Roman" w:hAnsi="Times New Roman" w:cs="Times New Roman"/>
          <w:i/>
          <w:sz w:val="24"/>
          <w:szCs w:val="24"/>
        </w:rPr>
        <w:t xml:space="preserve"> temprano  por  fumar.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color w:val="1F497D" w:themeColor="text2"/>
          <w:sz w:val="24"/>
          <w:szCs w:val="24"/>
        </w:rPr>
        <w:t>¿</w:t>
      </w: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Se especificó la edad de la población y escenario en el cual se realiza?</w:t>
      </w:r>
    </w:p>
    <w:p w:rsidR="002F43DD" w:rsidRPr="00D235F6" w:rsidRDefault="002F43DD" w:rsidP="003A6DD1">
      <w:pPr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El articulo menciona  que  el </w:t>
      </w:r>
      <w:proofErr w:type="spellStart"/>
      <w:r w:rsidRPr="00D235F6">
        <w:rPr>
          <w:rFonts w:ascii="Times New Roman" w:hAnsi="Times New Roman" w:cs="Times New Roman"/>
          <w:i/>
          <w:sz w:val="24"/>
          <w:szCs w:val="24"/>
        </w:rPr>
        <w:t>parkinson</w:t>
      </w:r>
      <w:proofErr w:type="spellEnd"/>
      <w:r w:rsidRPr="00D235F6">
        <w:rPr>
          <w:rFonts w:ascii="Times New Roman" w:hAnsi="Times New Roman" w:cs="Times New Roman"/>
          <w:i/>
          <w:sz w:val="24"/>
          <w:szCs w:val="24"/>
        </w:rPr>
        <w:t xml:space="preserve"> de edad  temprana  es   definido entre  los  21  y los  39  años   </w:t>
      </w:r>
    </w:p>
    <w:p w:rsidR="008562BC" w:rsidRPr="00D235F6" w:rsidRDefault="008562BC" w:rsidP="008562BC">
      <w:p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2.- Búsqueda y selección de artículos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especificó la estrategia utilizada en la búsqueda de los artículos?</w:t>
      </w:r>
    </w:p>
    <w:p w:rsidR="00C60CF3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Si, </w:t>
      </w:r>
      <w:r w:rsidR="002F43DD" w:rsidRPr="00D235F6">
        <w:rPr>
          <w:rFonts w:ascii="Times New Roman" w:hAnsi="Times New Roman" w:cs="Times New Roman"/>
          <w:i/>
          <w:sz w:val="24"/>
          <w:szCs w:val="24"/>
        </w:rPr>
        <w:t xml:space="preserve"> estudios  publicados que  muestran específicamente</w:t>
      </w:r>
      <w:r w:rsidR="00C60CF3" w:rsidRPr="00D235F6">
        <w:rPr>
          <w:rFonts w:ascii="Times New Roman" w:hAnsi="Times New Roman" w:cs="Times New Roman"/>
          <w:i/>
          <w:sz w:val="24"/>
          <w:szCs w:val="24"/>
        </w:rPr>
        <w:t xml:space="preserve"> la asociación entre  el  riesgo  de  EPT y el habito tabáquico.</w:t>
      </w:r>
    </w:p>
    <w:p w:rsidR="008562BC" w:rsidRPr="00D235F6" w:rsidRDefault="00C60CF3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Estudios que </w:t>
      </w:r>
      <w:r w:rsidR="00D235F6" w:rsidRPr="00D235F6">
        <w:rPr>
          <w:rFonts w:ascii="Times New Roman" w:hAnsi="Times New Roman" w:cs="Times New Roman"/>
          <w:i/>
          <w:sz w:val="24"/>
          <w:szCs w:val="24"/>
        </w:rPr>
        <w:t>especificaron</w:t>
      </w:r>
      <w:r w:rsidRPr="00D235F6">
        <w:rPr>
          <w:rFonts w:ascii="Times New Roman" w:hAnsi="Times New Roman" w:cs="Times New Roman"/>
          <w:i/>
          <w:sz w:val="24"/>
          <w:szCs w:val="24"/>
        </w:rPr>
        <w:t xml:space="preserve">  el riesgo  relativo u </w:t>
      </w:r>
      <w:proofErr w:type="spellStart"/>
      <w:r w:rsidRPr="00D235F6">
        <w:rPr>
          <w:rFonts w:ascii="Times New Roman" w:hAnsi="Times New Roman" w:cs="Times New Roman"/>
          <w:i/>
          <w:sz w:val="24"/>
          <w:szCs w:val="24"/>
        </w:rPr>
        <w:t>Odds</w:t>
      </w:r>
      <w:proofErr w:type="spellEnd"/>
      <w:r w:rsidRPr="00D235F6">
        <w:rPr>
          <w:rFonts w:ascii="Times New Roman" w:hAnsi="Times New Roman" w:cs="Times New Roman"/>
          <w:i/>
          <w:sz w:val="24"/>
          <w:szCs w:val="24"/>
        </w:rPr>
        <w:t xml:space="preserve"> ratio  con los  intervalos  de  confianza. Cuando </w:t>
      </w:r>
      <w:r w:rsidR="00D235F6" w:rsidRPr="00D235F6">
        <w:rPr>
          <w:rFonts w:ascii="Times New Roman" w:hAnsi="Times New Roman" w:cs="Times New Roman"/>
          <w:i/>
          <w:sz w:val="24"/>
          <w:szCs w:val="24"/>
        </w:rPr>
        <w:t xml:space="preserve"> la estimación  de riesgo   y su</w:t>
      </w:r>
      <w:r w:rsidRPr="00D235F6">
        <w:rPr>
          <w:rFonts w:ascii="Times New Roman" w:hAnsi="Times New Roman" w:cs="Times New Roman"/>
          <w:i/>
          <w:sz w:val="24"/>
          <w:szCs w:val="24"/>
        </w:rPr>
        <w:t xml:space="preserve"> IC 95%  no estaban  disponibles en el </w:t>
      </w:r>
      <w:r w:rsidR="00D235F6" w:rsidRPr="00D235F6">
        <w:rPr>
          <w:rFonts w:ascii="Times New Roman" w:hAnsi="Times New Roman" w:cs="Times New Roman"/>
          <w:i/>
          <w:sz w:val="24"/>
          <w:szCs w:val="24"/>
        </w:rPr>
        <w:t>artículo</w:t>
      </w:r>
      <w:r w:rsidRPr="00D235F6">
        <w:rPr>
          <w:rFonts w:ascii="Times New Roman" w:hAnsi="Times New Roman" w:cs="Times New Roman"/>
          <w:i/>
          <w:sz w:val="24"/>
          <w:szCs w:val="24"/>
        </w:rPr>
        <w:t xml:space="preserve">, calculamos  valores  no ajustados de los datos  publicados  en el </w:t>
      </w:r>
      <w:r w:rsidR="00D235F6" w:rsidRPr="00D235F6">
        <w:rPr>
          <w:rFonts w:ascii="Times New Roman" w:hAnsi="Times New Roman" w:cs="Times New Roman"/>
          <w:i/>
          <w:sz w:val="24"/>
          <w:szCs w:val="24"/>
        </w:rPr>
        <w:t>artículo</w:t>
      </w:r>
      <w:r w:rsidRPr="00D235F6">
        <w:rPr>
          <w:rFonts w:ascii="Times New Roman" w:hAnsi="Times New Roman" w:cs="Times New Roman"/>
          <w:i/>
          <w:sz w:val="24"/>
          <w:szCs w:val="24"/>
        </w:rPr>
        <w:t>, mediante  el programa  EPITABLE.</w:t>
      </w:r>
      <w:r w:rsidR="002F43DD" w:rsidRPr="00D235F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definieron a priori los criterios de elegibilidad de los artículos?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Si, se especificaron tanto los criterios de inclusión como de exclusión para dicho artículo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¿Fueron apropiados los criterios utilizados para seleccionar los artículos de inclusión?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Si, pues los estudios tenían la misma hipótesis, la cual era si existía una relación entre el tabaquismo y la enfermedad de Parkinson temprana.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evaluó la validez de los artículos incluidos?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Si, pues se menciona que cada artículo que se incluyó en el </w:t>
      </w:r>
      <w:proofErr w:type="spellStart"/>
      <w:r w:rsidRPr="00D235F6">
        <w:rPr>
          <w:rFonts w:ascii="Times New Roman" w:hAnsi="Times New Roman" w:cs="Times New Roman"/>
          <w:i/>
          <w:sz w:val="24"/>
          <w:szCs w:val="24"/>
        </w:rPr>
        <w:t>metaanalisis</w:t>
      </w:r>
      <w:proofErr w:type="spellEnd"/>
      <w:r w:rsidRPr="00D235F6">
        <w:rPr>
          <w:rFonts w:ascii="Times New Roman" w:hAnsi="Times New Roman" w:cs="Times New Roman"/>
          <w:i/>
          <w:sz w:val="24"/>
          <w:szCs w:val="24"/>
        </w:rPr>
        <w:t xml:space="preserve"> tenía un IC &gt;95%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¿Fueron los estudios hechos al azar?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lastRenderedPageBreak/>
        <w:t>No. Pues todos tenían que tener ciertos criterios para incluirse</w:t>
      </w:r>
      <w:r w:rsidR="00C60CF3" w:rsidRPr="00D235F6">
        <w:rPr>
          <w:rFonts w:ascii="Times New Roman" w:hAnsi="Times New Roman" w:cs="Times New Roman"/>
          <w:i/>
          <w:sz w:val="24"/>
          <w:szCs w:val="24"/>
        </w:rPr>
        <w:t xml:space="preserve">  en el estudio 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</w:t>
      </w:r>
      <w:r w:rsidRPr="00D235F6">
        <w:rPr>
          <w:rFonts w:ascii="Times New Roman" w:hAnsi="Times New Roman" w:cs="Times New Roman"/>
          <w:b/>
          <w:sz w:val="24"/>
          <w:szCs w:val="24"/>
        </w:rPr>
        <w:t>Se identificaron los sesgos de los artículos incluidos?</w:t>
      </w:r>
    </w:p>
    <w:p w:rsidR="008562BC" w:rsidRPr="00D235F6" w:rsidRDefault="00C60CF3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No se  mencionan  sesgos  e</w:t>
      </w:r>
      <w:r w:rsidR="003A6DD1" w:rsidRPr="00D235F6">
        <w:rPr>
          <w:rFonts w:ascii="Times New Roman" w:hAnsi="Times New Roman" w:cs="Times New Roman"/>
          <w:i/>
          <w:sz w:val="24"/>
          <w:szCs w:val="24"/>
        </w:rPr>
        <w:t xml:space="preserve">n el  </w:t>
      </w:r>
      <w:r w:rsidR="00D235F6" w:rsidRPr="00D235F6">
        <w:rPr>
          <w:rFonts w:ascii="Times New Roman" w:hAnsi="Times New Roman" w:cs="Times New Roman"/>
          <w:i/>
          <w:sz w:val="24"/>
          <w:szCs w:val="24"/>
        </w:rPr>
        <w:t>artículo</w:t>
      </w:r>
      <w:r w:rsidR="003A6DD1" w:rsidRPr="00D235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¿Son los métodos lo bastante explícitos para asegurar reproductibilidad?</w:t>
      </w:r>
    </w:p>
    <w:p w:rsidR="003A6DD1" w:rsidRPr="00D235F6" w:rsidRDefault="008562BC" w:rsidP="003A6DD1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No, pues no se habla de cómo se asocia explícitamente la enfermedad de Parki</w:t>
      </w:r>
      <w:r w:rsidR="003A6DD1" w:rsidRPr="00D235F6">
        <w:rPr>
          <w:rFonts w:ascii="Times New Roman" w:hAnsi="Times New Roman" w:cs="Times New Roman"/>
          <w:i/>
          <w:sz w:val="24"/>
          <w:szCs w:val="24"/>
        </w:rPr>
        <w:t>nson temprana con el tabaquismo ni  modo  en que  afecta, o desencadena  la  enfermedad.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¿Cuál fue el periodo de publicación evaluado?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Fue de 1975-2003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incorporaron meta análisis de diferentes lenguajes o solo en inglés?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No menciona los idiomas o alguna restricción de algún idioma en especial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¿Fue el tamaño de la población suficiente?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No lo menciona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¿Fue el tiempo de seguimiento suficiente para dar una conclusión valida?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Si ya que en total fueron 28 años en los que se hizo la investigación, y esto como resultado da una prueba positiva y significativa de la enfermedad de Parkinson temprana y el tabaquismo.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¿Fueron los tratamientos o exposiciones similares?</w:t>
      </w:r>
    </w:p>
    <w:p w:rsidR="008562BC" w:rsidRPr="00D235F6" w:rsidRDefault="003A6DD1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Si,  ya que el objetivo del  estudio era  la  exposición  al  humo del tabaco 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tiene información completa de los métodos utilizados en cada estudio?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No, pues solo menciona los criterios de inclusión que cada artículo tenía que tener para poderlo incluir en el </w:t>
      </w:r>
      <w:proofErr w:type="spellStart"/>
      <w:r w:rsidRPr="00D235F6">
        <w:rPr>
          <w:rFonts w:ascii="Times New Roman" w:hAnsi="Times New Roman" w:cs="Times New Roman"/>
          <w:i/>
          <w:sz w:val="24"/>
          <w:szCs w:val="24"/>
        </w:rPr>
        <w:t>metaanalisis</w:t>
      </w:r>
      <w:proofErr w:type="spellEnd"/>
      <w:r w:rsidRPr="00D235F6">
        <w:rPr>
          <w:rFonts w:ascii="Times New Roman" w:hAnsi="Times New Roman" w:cs="Times New Roman"/>
          <w:i/>
          <w:sz w:val="24"/>
          <w:szCs w:val="24"/>
        </w:rPr>
        <w:t xml:space="preserve">, pero no </w:t>
      </w:r>
      <w:r w:rsidR="00D235F6" w:rsidRPr="00D235F6">
        <w:rPr>
          <w:rFonts w:ascii="Times New Roman" w:hAnsi="Times New Roman" w:cs="Times New Roman"/>
          <w:i/>
          <w:sz w:val="24"/>
          <w:szCs w:val="24"/>
        </w:rPr>
        <w:t>específica</w:t>
      </w:r>
      <w:r w:rsidRPr="00D235F6">
        <w:rPr>
          <w:rFonts w:ascii="Times New Roman" w:hAnsi="Times New Roman" w:cs="Times New Roman"/>
          <w:i/>
          <w:sz w:val="24"/>
          <w:szCs w:val="24"/>
        </w:rPr>
        <w:t xml:space="preserve"> los métodos utilizados.</w:t>
      </w:r>
    </w:p>
    <w:p w:rsidR="008562BC" w:rsidRPr="00D235F6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tiene información de estudios no publicados?</w:t>
      </w:r>
    </w:p>
    <w:p w:rsidR="008562BC" w:rsidRPr="00D235F6" w:rsidRDefault="008562BC" w:rsidP="008562BC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No, solo se consideró algunos estudios para obtener información.</w:t>
      </w:r>
    </w:p>
    <w:p w:rsidR="008562BC" w:rsidRPr="00D235F6" w:rsidRDefault="008562BC" w:rsidP="008562BC">
      <w:p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3.- Extracción de datos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realizó una extracción cuidadosa de los datos?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No habl</w:t>
      </w:r>
      <w:r w:rsidR="003A6DD1" w:rsidRPr="00D235F6">
        <w:rPr>
          <w:rFonts w:ascii="Times New Roman" w:hAnsi="Times New Roman" w:cs="Times New Roman"/>
          <w:i/>
          <w:sz w:val="24"/>
          <w:szCs w:val="24"/>
        </w:rPr>
        <w:t xml:space="preserve">a de los  métodos  solo se enfoca  en el  resultado obtenido 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¿Fueron entrenadas las personas encargadas de extraerlos datos?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 xml:space="preserve">No se menciona información sobre las personas encargadas 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¿Fueron los encargados de la extracción cegados a las fuentes y a los autores?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No se menciona esto en el artículo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¿Fueron los resultados de los estudios de utilidad clínica?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Si pues en el </w:t>
      </w:r>
      <w:proofErr w:type="spellStart"/>
      <w:r w:rsidRPr="00D235F6">
        <w:rPr>
          <w:rFonts w:ascii="Times New Roman" w:hAnsi="Times New Roman" w:cs="Times New Roman"/>
          <w:i/>
          <w:sz w:val="24"/>
          <w:szCs w:val="24"/>
        </w:rPr>
        <w:t>metaanalisis</w:t>
      </w:r>
      <w:proofErr w:type="spellEnd"/>
      <w:r w:rsidRPr="00D235F6">
        <w:rPr>
          <w:rFonts w:ascii="Times New Roman" w:hAnsi="Times New Roman" w:cs="Times New Roman"/>
          <w:i/>
          <w:sz w:val="24"/>
          <w:szCs w:val="24"/>
        </w:rPr>
        <w:t xml:space="preserve"> se dice que el tabaquismo es un factor de riesgo importante para desarrollar enfermedad de Parkinson temprana.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¿Pueden los resultados del estudio ser aplicados clínicamente en el manejo de los pacientes?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Si, pues el prevenir el consumo de tabaquismo y disminuir el riesgo ayuda a prevenir la EP temprana.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¿Cuáles son los beneficios daños y costos?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Los beneficios es la demostración de que el tabaquismo es un factor importante para EP temprana, los daños y los costos no se mencionan, y que fue hecho con otros estudios.</w:t>
      </w:r>
    </w:p>
    <w:p w:rsidR="008562BC" w:rsidRPr="00D235F6" w:rsidRDefault="008562BC" w:rsidP="008562BC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4.- </w:t>
      </w: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Análisis estadístico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realizó una prueba de homogeneidad?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Si y se obtuvo un valor de p=0.52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utilizó el análisis de efectos al azar especialmente si la prueba de homogeneidad fue positiva?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Si, se utilizó un análisis de efectos que considera las variaciones entre los estudios.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proporcionaron los intervalos de confianza del estimado global?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La estimación global de los efectos aleatorios fue de 0.55 y con un IC 95% del 0.37-0.81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¿Se determinaron los factores que más influenciaron el resultado?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Menciona algunos  factores, pero no la influencia que estos tienen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¿Se hizo </w:t>
      </w:r>
      <w:proofErr w:type="spellStart"/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metarregresión</w:t>
      </w:r>
      <w:proofErr w:type="spellEnd"/>
      <w:r w:rsidRPr="00D235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?</w:t>
      </w:r>
    </w:p>
    <w:p w:rsidR="008562BC" w:rsidRPr="00D235F6" w:rsidRDefault="008562BC" w:rsidP="003A6DD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6">
        <w:rPr>
          <w:rFonts w:ascii="Times New Roman" w:hAnsi="Times New Roman" w:cs="Times New Roman"/>
          <w:i/>
          <w:sz w:val="24"/>
          <w:szCs w:val="24"/>
        </w:rPr>
        <w:t>No es mencionado en el estudio.</w:t>
      </w:r>
    </w:p>
    <w:p w:rsidR="008562BC" w:rsidRPr="00D235F6" w:rsidRDefault="008562BC" w:rsidP="008562BC">
      <w:pPr>
        <w:rPr>
          <w:rFonts w:ascii="Times New Roman" w:hAnsi="Times New Roman" w:cs="Times New Roman"/>
          <w:b/>
          <w:sz w:val="24"/>
          <w:szCs w:val="24"/>
        </w:rPr>
      </w:pPr>
    </w:p>
    <w:p w:rsidR="008562BC" w:rsidRPr="00D235F6" w:rsidRDefault="008562BC" w:rsidP="008562BC">
      <w:pPr>
        <w:rPr>
          <w:rFonts w:ascii="Times New Roman" w:hAnsi="Times New Roman" w:cs="Times New Roman"/>
          <w:sz w:val="24"/>
          <w:szCs w:val="24"/>
        </w:rPr>
      </w:pPr>
    </w:p>
    <w:p w:rsidR="00DF687B" w:rsidRPr="00D235F6" w:rsidRDefault="00DF687B">
      <w:pPr>
        <w:rPr>
          <w:rFonts w:ascii="Times New Roman" w:hAnsi="Times New Roman" w:cs="Times New Roman"/>
          <w:sz w:val="24"/>
          <w:szCs w:val="24"/>
        </w:rPr>
      </w:pPr>
    </w:p>
    <w:sectPr w:rsidR="00DF687B" w:rsidRPr="00D235F6" w:rsidSect="00D235F6">
      <w:pgSz w:w="12240" w:h="15840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6E" w:rsidRDefault="00250D6E" w:rsidP="003A6DD1">
      <w:pPr>
        <w:spacing w:after="0" w:line="240" w:lineRule="auto"/>
      </w:pPr>
      <w:r>
        <w:separator/>
      </w:r>
    </w:p>
  </w:endnote>
  <w:endnote w:type="continuationSeparator" w:id="0">
    <w:p w:rsidR="00250D6E" w:rsidRDefault="00250D6E" w:rsidP="003A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6E" w:rsidRDefault="00250D6E" w:rsidP="003A6DD1">
      <w:pPr>
        <w:spacing w:after="0" w:line="240" w:lineRule="auto"/>
      </w:pPr>
      <w:r>
        <w:separator/>
      </w:r>
    </w:p>
  </w:footnote>
  <w:footnote w:type="continuationSeparator" w:id="0">
    <w:p w:rsidR="00250D6E" w:rsidRDefault="00250D6E" w:rsidP="003A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E4F"/>
    <w:multiLevelType w:val="hybridMultilevel"/>
    <w:tmpl w:val="E1BC8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4845"/>
    <w:multiLevelType w:val="hybridMultilevel"/>
    <w:tmpl w:val="5C16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C292F"/>
    <w:multiLevelType w:val="hybridMultilevel"/>
    <w:tmpl w:val="C924E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501"/>
    <w:rsid w:val="00250D6E"/>
    <w:rsid w:val="002F43DD"/>
    <w:rsid w:val="003A6DD1"/>
    <w:rsid w:val="004B01CC"/>
    <w:rsid w:val="00505501"/>
    <w:rsid w:val="005D5F36"/>
    <w:rsid w:val="0068692F"/>
    <w:rsid w:val="006F7012"/>
    <w:rsid w:val="00831658"/>
    <w:rsid w:val="008562BC"/>
    <w:rsid w:val="009005D8"/>
    <w:rsid w:val="00911E52"/>
    <w:rsid w:val="009C22B0"/>
    <w:rsid w:val="00BD4A38"/>
    <w:rsid w:val="00C60CF3"/>
    <w:rsid w:val="00C96F75"/>
    <w:rsid w:val="00D235F6"/>
    <w:rsid w:val="00D87B1D"/>
    <w:rsid w:val="00DF2C15"/>
    <w:rsid w:val="00DF687B"/>
    <w:rsid w:val="00E5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550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550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5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2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DD1"/>
  </w:style>
  <w:style w:type="paragraph" w:styleId="Piedepgina">
    <w:name w:val="footer"/>
    <w:basedOn w:val="Normal"/>
    <w:link w:val="PiedepginaCar"/>
    <w:uiPriority w:val="99"/>
    <w:unhideWhenUsed/>
    <w:rsid w:val="003A6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DD1"/>
  </w:style>
  <w:style w:type="paragraph" w:styleId="Ttulo">
    <w:name w:val="Title"/>
    <w:basedOn w:val="Normal"/>
    <w:next w:val="Normal"/>
    <w:link w:val="TtuloCar"/>
    <w:uiPriority w:val="10"/>
    <w:qFormat/>
    <w:rsid w:val="00D23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23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 Basada en Evidencia</vt:lpstr>
    </vt:vector>
  </TitlesOfParts>
  <Company>GP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 Basada en Evidencia</dc:title>
  <dc:subject>SEGUNDO  PARCIAL  ACTIVIDAD 2</dc:subject>
  <dc:creator>Tere Jiménez</dc:creator>
  <cp:lastModifiedBy>Juan Pablo</cp:lastModifiedBy>
  <cp:revision>8</cp:revision>
  <dcterms:created xsi:type="dcterms:W3CDTF">2015-04-09T04:50:00Z</dcterms:created>
  <dcterms:modified xsi:type="dcterms:W3CDTF">2015-04-24T00:59:00Z</dcterms:modified>
</cp:coreProperties>
</file>