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60" w:rsidRDefault="00314060">
      <w:bookmarkStart w:id="0" w:name="_GoBack"/>
      <w:bookmarkEnd w:id="0"/>
      <w:r>
        <w:t xml:space="preserve">No se puede realizar el trabajo </w:t>
      </w:r>
      <w:r w:rsidR="006A6B43">
        <w:t xml:space="preserve">porque no hay información </w:t>
      </w:r>
    </w:p>
    <w:sectPr w:rsidR="0031406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60"/>
    <w:rsid w:val="002F2DBF"/>
    <w:rsid w:val="00314060"/>
    <w:rsid w:val="006A6B43"/>
    <w:rsid w:val="00A27E08"/>
    <w:rsid w:val="00E2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038D938-78EA-F540-BFAF-C25A6BB8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Ruiz</dc:creator>
  <cp:keywords/>
  <dc:description/>
  <cp:lastModifiedBy>claudia Ruiz</cp:lastModifiedBy>
  <cp:revision>2</cp:revision>
  <dcterms:created xsi:type="dcterms:W3CDTF">2017-03-17T00:44:00Z</dcterms:created>
  <dcterms:modified xsi:type="dcterms:W3CDTF">2017-03-17T00:44:00Z</dcterms:modified>
</cp:coreProperties>
</file>